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4A59" w14:textId="77777777" w:rsidR="00D61EF3" w:rsidRDefault="00D61EF3" w:rsidP="00A57936">
      <w:pPr>
        <w:ind w:left="360"/>
        <w:jc w:val="center"/>
        <w:rPr>
          <w:b/>
          <w:sz w:val="26"/>
          <w:szCs w:val="26"/>
        </w:rPr>
      </w:pPr>
      <w:bookmarkStart w:id="0" w:name="OLE_LINK30"/>
      <w:bookmarkStart w:id="1" w:name="OLE_LINK31"/>
      <w:r w:rsidRPr="00AA3771">
        <w:rPr>
          <w:b/>
          <w:sz w:val="26"/>
          <w:szCs w:val="26"/>
        </w:rPr>
        <w:t>Ответы и инструкция по проверке и оцениванию работ</w:t>
      </w:r>
    </w:p>
    <w:p w14:paraId="3E021385" w14:textId="77777777" w:rsidR="00AA426B" w:rsidRPr="00AA3771" w:rsidRDefault="00AA426B" w:rsidP="00A57936">
      <w:pPr>
        <w:ind w:left="360"/>
        <w:jc w:val="center"/>
        <w:rPr>
          <w:b/>
          <w:sz w:val="26"/>
          <w:szCs w:val="26"/>
        </w:rPr>
      </w:pPr>
    </w:p>
    <w:p w14:paraId="70B3B153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Муниципальный этап всероссийской олимпиады школьников по</w:t>
      </w:r>
    </w:p>
    <w:p w14:paraId="38A6BF74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географии</w:t>
      </w:r>
    </w:p>
    <w:p w14:paraId="700B9A2E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201</w:t>
      </w:r>
      <w:r w:rsidR="00EF017D" w:rsidRPr="00460A29">
        <w:rPr>
          <w:b/>
          <w:sz w:val="26"/>
          <w:szCs w:val="26"/>
        </w:rPr>
        <w:t>7</w:t>
      </w:r>
      <w:r w:rsidRPr="00AA3771">
        <w:rPr>
          <w:b/>
          <w:sz w:val="26"/>
          <w:szCs w:val="26"/>
        </w:rPr>
        <w:t>-201</w:t>
      </w:r>
      <w:r w:rsidR="00EF017D" w:rsidRPr="00460A29">
        <w:rPr>
          <w:b/>
          <w:sz w:val="26"/>
          <w:szCs w:val="26"/>
        </w:rPr>
        <w:t>8</w:t>
      </w:r>
      <w:r w:rsidRPr="00AA3771">
        <w:rPr>
          <w:b/>
          <w:sz w:val="26"/>
          <w:szCs w:val="26"/>
        </w:rPr>
        <w:t xml:space="preserve"> учебный год</w:t>
      </w:r>
    </w:p>
    <w:p w14:paraId="0826DD23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10-11 класс</w:t>
      </w:r>
    </w:p>
    <w:p w14:paraId="55FE3618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</w:p>
    <w:p w14:paraId="146E2145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 xml:space="preserve">Тестовый </w:t>
      </w:r>
      <w:r w:rsidR="00B44575">
        <w:rPr>
          <w:b/>
          <w:sz w:val="26"/>
          <w:szCs w:val="26"/>
        </w:rPr>
        <w:t>тур</w:t>
      </w:r>
    </w:p>
    <w:p w14:paraId="5FFF12C8" w14:textId="77777777" w:rsidR="00D61EF3" w:rsidRPr="00AA3771" w:rsidRDefault="00D61EF3" w:rsidP="00D61EF3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Максимальный балл – 3</w:t>
      </w:r>
      <w:r w:rsidR="00DB1177" w:rsidRPr="00AA3771">
        <w:rPr>
          <w:b/>
          <w:sz w:val="26"/>
          <w:szCs w:val="26"/>
        </w:rPr>
        <w:t>0</w:t>
      </w:r>
    </w:p>
    <w:bookmarkEnd w:id="0"/>
    <w:bookmarkEnd w:id="1"/>
    <w:p w14:paraId="57805DC5" w14:textId="77777777" w:rsidR="00D61EF3" w:rsidRDefault="00D61EF3" w:rsidP="00D731B4">
      <w:pPr>
        <w:ind w:left="36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8"/>
        <w:gridCol w:w="4394"/>
        <w:gridCol w:w="2715"/>
      </w:tblGrid>
      <w:tr w:rsidR="00D61EF3" w:rsidRPr="00FA01B2" w14:paraId="5D6AF865" w14:textId="77777777" w:rsidTr="00C35E4C">
        <w:tc>
          <w:tcPr>
            <w:tcW w:w="2518" w:type="dxa"/>
          </w:tcPr>
          <w:p w14:paraId="729A239B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394" w:type="dxa"/>
          </w:tcPr>
          <w:p w14:paraId="1E54F7BB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715" w:type="dxa"/>
          </w:tcPr>
          <w:p w14:paraId="3CB095AE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баллы</w:t>
            </w:r>
          </w:p>
        </w:tc>
      </w:tr>
      <w:tr w:rsidR="00D61EF3" w:rsidRPr="00FA01B2" w14:paraId="7BEEE0BE" w14:textId="77777777" w:rsidTr="00C35E4C">
        <w:tc>
          <w:tcPr>
            <w:tcW w:w="2518" w:type="dxa"/>
          </w:tcPr>
          <w:p w14:paraId="6BC81FC4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777A3AD" w14:textId="77777777" w:rsidR="00D61EF3" w:rsidRPr="00F1445D" w:rsidRDefault="00A57936" w:rsidP="00C35E4C">
            <w:pPr>
              <w:jc w:val="center"/>
              <w:rPr>
                <w:sz w:val="24"/>
                <w:szCs w:val="24"/>
              </w:rPr>
            </w:pPr>
            <w:r w:rsidRPr="00F1445D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43CF1F41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5A0CD254" w14:textId="77777777" w:rsidTr="00C35E4C">
        <w:tc>
          <w:tcPr>
            <w:tcW w:w="2518" w:type="dxa"/>
          </w:tcPr>
          <w:p w14:paraId="1630DAF4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B4C74EA" w14:textId="77777777" w:rsidR="00D61EF3" w:rsidRPr="00F1445D" w:rsidRDefault="00460A29" w:rsidP="00C35E4C">
            <w:pPr>
              <w:jc w:val="center"/>
              <w:rPr>
                <w:sz w:val="24"/>
                <w:szCs w:val="24"/>
              </w:rPr>
            </w:pPr>
            <w:r w:rsidRPr="00F1445D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6F2E30A3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A132A7" w14:paraId="6B1AEDA4" w14:textId="77777777" w:rsidTr="00C35E4C">
        <w:tc>
          <w:tcPr>
            <w:tcW w:w="2518" w:type="dxa"/>
          </w:tcPr>
          <w:p w14:paraId="38EDB6C2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2890CF1" w14:textId="77777777" w:rsidR="00D61EF3" w:rsidRPr="00F1445D" w:rsidRDefault="00460A29" w:rsidP="00C35E4C">
            <w:pPr>
              <w:jc w:val="center"/>
              <w:rPr>
                <w:sz w:val="24"/>
                <w:szCs w:val="24"/>
              </w:rPr>
            </w:pPr>
            <w:r w:rsidRPr="00F1445D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2EC23293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7DC8A074" w14:textId="77777777" w:rsidTr="00C35E4C">
        <w:tc>
          <w:tcPr>
            <w:tcW w:w="2518" w:type="dxa"/>
          </w:tcPr>
          <w:p w14:paraId="031BAE48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7F9C3D1" w14:textId="77777777" w:rsidR="00D61EF3" w:rsidRPr="00F1445D" w:rsidRDefault="00460A29" w:rsidP="00C35E4C">
            <w:pPr>
              <w:jc w:val="center"/>
              <w:rPr>
                <w:sz w:val="24"/>
                <w:szCs w:val="24"/>
              </w:rPr>
            </w:pPr>
            <w:r w:rsidRPr="00F1445D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23DA0398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4AFE049A" w14:textId="77777777" w:rsidTr="00C35E4C">
        <w:tc>
          <w:tcPr>
            <w:tcW w:w="2518" w:type="dxa"/>
          </w:tcPr>
          <w:p w14:paraId="14C071DD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35DCD82B" w14:textId="0916A281" w:rsidR="00D61EF3" w:rsidRPr="00F1445D" w:rsidRDefault="00F1445D" w:rsidP="00C35E4C">
            <w:pPr>
              <w:jc w:val="center"/>
              <w:rPr>
                <w:sz w:val="24"/>
                <w:szCs w:val="24"/>
              </w:rPr>
            </w:pPr>
            <w:r w:rsidRPr="00F1445D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745DBBE4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36DC7BE6" w14:textId="77777777" w:rsidTr="00C35E4C">
        <w:tc>
          <w:tcPr>
            <w:tcW w:w="2518" w:type="dxa"/>
          </w:tcPr>
          <w:p w14:paraId="0E035BA5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1DF784C" w14:textId="77777777" w:rsidR="00D61EF3" w:rsidRPr="003C5189" w:rsidRDefault="00460A29" w:rsidP="00C35E4C">
            <w:pPr>
              <w:jc w:val="center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6516CDA7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15DED634" w14:textId="77777777" w:rsidTr="00C35E4C">
        <w:tc>
          <w:tcPr>
            <w:tcW w:w="2518" w:type="dxa"/>
          </w:tcPr>
          <w:p w14:paraId="438A068A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129A9C3" w14:textId="77777777" w:rsidR="00D61EF3" w:rsidRPr="003C5189" w:rsidRDefault="00460A29" w:rsidP="00C35E4C">
            <w:pPr>
              <w:jc w:val="center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56625835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64E6C462" w14:textId="77777777" w:rsidTr="00C35E4C">
        <w:tc>
          <w:tcPr>
            <w:tcW w:w="2518" w:type="dxa"/>
          </w:tcPr>
          <w:p w14:paraId="20CC406A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6CFECD6" w14:textId="77777777" w:rsidR="00D61EF3" w:rsidRPr="003C5189" w:rsidRDefault="00460A29" w:rsidP="00C35E4C">
            <w:pPr>
              <w:jc w:val="center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01BDAEC7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62119965" w14:textId="77777777" w:rsidTr="00C35E4C">
        <w:tc>
          <w:tcPr>
            <w:tcW w:w="2518" w:type="dxa"/>
          </w:tcPr>
          <w:p w14:paraId="0408D75F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23B13FA" w14:textId="77777777" w:rsidR="00D61EF3" w:rsidRPr="003C5189" w:rsidRDefault="00460A29" w:rsidP="00C35E4C">
            <w:pPr>
              <w:jc w:val="center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0F7A4E11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3FAFBD7D" w14:textId="77777777" w:rsidTr="00C35E4C">
        <w:tc>
          <w:tcPr>
            <w:tcW w:w="2518" w:type="dxa"/>
          </w:tcPr>
          <w:p w14:paraId="5836B2DF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45790687" w14:textId="77777777" w:rsidR="00D61EF3" w:rsidRPr="003C5189" w:rsidRDefault="00460A29" w:rsidP="00C35E4C">
            <w:pPr>
              <w:jc w:val="center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4EFC4A00" w14:textId="77777777" w:rsidR="00D61EF3" w:rsidRPr="00FA01B2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FA01B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7392AC57" w14:textId="77777777" w:rsidTr="00C35E4C">
        <w:tc>
          <w:tcPr>
            <w:tcW w:w="2518" w:type="dxa"/>
          </w:tcPr>
          <w:p w14:paraId="540535EE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66F2DD46" w14:textId="3F6D6799" w:rsidR="00D61EF3" w:rsidRPr="003C5189" w:rsidRDefault="000A7BE2" w:rsidP="003C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0E1FC343" w14:textId="32CD9CF1" w:rsidR="00D61EF3" w:rsidRPr="000A7BE2" w:rsidRDefault="000A7BE2" w:rsidP="00C35E4C">
            <w:pPr>
              <w:jc w:val="center"/>
              <w:rPr>
                <w:b/>
                <w:sz w:val="24"/>
                <w:szCs w:val="24"/>
              </w:rPr>
            </w:pPr>
            <w:r w:rsidRPr="000A7BE2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30C80E31" w14:textId="77777777" w:rsidTr="00C35E4C">
        <w:tc>
          <w:tcPr>
            <w:tcW w:w="2518" w:type="dxa"/>
          </w:tcPr>
          <w:p w14:paraId="5CEA7EFD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2B1693A4" w14:textId="77777777" w:rsidR="00D61EF3" w:rsidRPr="009B0C3E" w:rsidRDefault="00A57936" w:rsidP="00C35E4C">
            <w:pPr>
              <w:jc w:val="center"/>
              <w:rPr>
                <w:sz w:val="24"/>
                <w:szCs w:val="24"/>
              </w:rPr>
            </w:pPr>
            <w:r w:rsidRPr="009B0C3E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14:paraId="1C2ACB5A" w14:textId="77777777" w:rsidR="00D61EF3" w:rsidRPr="009B0C3E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9B0C3E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38659062" w14:textId="77777777" w:rsidTr="00C35E4C">
        <w:tc>
          <w:tcPr>
            <w:tcW w:w="2518" w:type="dxa"/>
          </w:tcPr>
          <w:p w14:paraId="05D5471F" w14:textId="77777777" w:rsidR="00D61EF3" w:rsidRPr="00B61677" w:rsidRDefault="00D61EF3" w:rsidP="00C35E4C">
            <w:pPr>
              <w:jc w:val="center"/>
              <w:rPr>
                <w:sz w:val="24"/>
                <w:szCs w:val="24"/>
              </w:rPr>
            </w:pPr>
            <w:r w:rsidRPr="00B61677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62161127" w14:textId="53BDF76F" w:rsidR="00D61EF3" w:rsidRPr="00594818" w:rsidRDefault="009B0C3E" w:rsidP="00C35E4C">
            <w:pPr>
              <w:jc w:val="center"/>
              <w:rPr>
                <w:sz w:val="24"/>
                <w:szCs w:val="24"/>
              </w:rPr>
            </w:pPr>
            <w:r w:rsidRPr="00594818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039CFB69" w14:textId="77777777" w:rsidR="00D61EF3" w:rsidRPr="00594818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594818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2E1CEF66" w14:textId="77777777" w:rsidTr="00C35E4C">
        <w:tc>
          <w:tcPr>
            <w:tcW w:w="2518" w:type="dxa"/>
          </w:tcPr>
          <w:p w14:paraId="2B60E402" w14:textId="77777777" w:rsidR="00D61EF3" w:rsidRPr="00EE36C7" w:rsidRDefault="00D61EF3" w:rsidP="00C35E4C">
            <w:pPr>
              <w:jc w:val="center"/>
              <w:rPr>
                <w:sz w:val="24"/>
                <w:szCs w:val="24"/>
              </w:rPr>
            </w:pPr>
            <w:r w:rsidRPr="00EE36C7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3F17E37D" w14:textId="77777777" w:rsidR="00D61EF3" w:rsidRPr="00594818" w:rsidRDefault="00EE36C7" w:rsidP="00C35E4C">
            <w:pPr>
              <w:jc w:val="center"/>
              <w:rPr>
                <w:sz w:val="24"/>
                <w:szCs w:val="24"/>
              </w:rPr>
            </w:pPr>
            <w:r w:rsidRPr="00594818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127F062F" w14:textId="77777777" w:rsidR="00D61EF3" w:rsidRPr="00594818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594818">
              <w:rPr>
                <w:b/>
                <w:sz w:val="24"/>
                <w:szCs w:val="24"/>
              </w:rPr>
              <w:t>1</w:t>
            </w:r>
          </w:p>
        </w:tc>
      </w:tr>
      <w:tr w:rsidR="00D61EF3" w:rsidRPr="00FA01B2" w14:paraId="751E20D5" w14:textId="77777777" w:rsidTr="00C35E4C">
        <w:tc>
          <w:tcPr>
            <w:tcW w:w="2518" w:type="dxa"/>
          </w:tcPr>
          <w:p w14:paraId="2718E9FB" w14:textId="77777777" w:rsidR="00D61EF3" w:rsidRPr="00FA01B2" w:rsidRDefault="00D61EF3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01D5186E" w14:textId="77777777" w:rsidR="00D61EF3" w:rsidRPr="00EF7070" w:rsidRDefault="00460A29" w:rsidP="00C35E4C">
            <w:pPr>
              <w:jc w:val="center"/>
              <w:rPr>
                <w:sz w:val="24"/>
                <w:szCs w:val="24"/>
              </w:rPr>
            </w:pPr>
            <w:r w:rsidRPr="00EF7070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6716EA0F" w14:textId="77777777" w:rsidR="00D61EF3" w:rsidRPr="00EF7070" w:rsidRDefault="00D61EF3" w:rsidP="00C35E4C">
            <w:pPr>
              <w:jc w:val="center"/>
              <w:rPr>
                <w:b/>
                <w:sz w:val="24"/>
                <w:szCs w:val="24"/>
              </w:rPr>
            </w:pPr>
            <w:r w:rsidRPr="00EF7070">
              <w:rPr>
                <w:b/>
                <w:sz w:val="24"/>
                <w:szCs w:val="24"/>
              </w:rPr>
              <w:t>1</w:t>
            </w:r>
          </w:p>
        </w:tc>
      </w:tr>
      <w:tr w:rsidR="004E29A0" w:rsidRPr="00FA01B2" w14:paraId="266C358F" w14:textId="77777777" w:rsidTr="00C35E4C">
        <w:tc>
          <w:tcPr>
            <w:tcW w:w="2518" w:type="dxa"/>
            <w:vMerge w:val="restart"/>
          </w:tcPr>
          <w:p w14:paraId="1FDE84FD" w14:textId="77777777" w:rsidR="004E29A0" w:rsidRPr="00FA01B2" w:rsidRDefault="004E29A0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36A0B042" w14:textId="77777777" w:rsidR="004E29A0" w:rsidRPr="004E29A0" w:rsidRDefault="004E29A0" w:rsidP="00F8036E">
            <w:pPr>
              <w:jc w:val="right"/>
              <w:rPr>
                <w:b/>
                <w:i/>
                <w:sz w:val="24"/>
                <w:szCs w:val="24"/>
              </w:rPr>
            </w:pPr>
            <w:bookmarkStart w:id="2" w:name="OLE_LINK18"/>
            <w:bookmarkStart w:id="3" w:name="OLE_LINK19"/>
            <w:r w:rsidRPr="004E29A0">
              <w:rPr>
                <w:i/>
                <w:sz w:val="24"/>
                <w:szCs w:val="24"/>
              </w:rPr>
              <w:t>Всего баллов за 16 задание:</w:t>
            </w:r>
            <w:bookmarkEnd w:id="2"/>
            <w:bookmarkEnd w:id="3"/>
          </w:p>
        </w:tc>
        <w:tc>
          <w:tcPr>
            <w:tcW w:w="2715" w:type="dxa"/>
          </w:tcPr>
          <w:p w14:paraId="4D969F5B" w14:textId="77777777" w:rsidR="004E29A0" w:rsidRPr="00EF7070" w:rsidRDefault="00460A29" w:rsidP="00C35E4C">
            <w:pPr>
              <w:jc w:val="center"/>
              <w:rPr>
                <w:b/>
                <w:i/>
                <w:sz w:val="24"/>
                <w:szCs w:val="24"/>
              </w:rPr>
            </w:pPr>
            <w:r w:rsidRPr="00EF7070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4E29A0" w:rsidRPr="00FA01B2" w14:paraId="7975EA8C" w14:textId="77777777" w:rsidTr="00C35E4C">
        <w:tc>
          <w:tcPr>
            <w:tcW w:w="2518" w:type="dxa"/>
            <w:vMerge/>
          </w:tcPr>
          <w:p w14:paraId="204F7E13" w14:textId="77777777" w:rsidR="004E29A0" w:rsidRPr="00FA01B2" w:rsidRDefault="004E29A0" w:rsidP="00C35E4C">
            <w:pPr>
              <w:jc w:val="center"/>
            </w:pPr>
          </w:p>
        </w:tc>
        <w:tc>
          <w:tcPr>
            <w:tcW w:w="4394" w:type="dxa"/>
          </w:tcPr>
          <w:p w14:paraId="5E91D738" w14:textId="275BF825" w:rsidR="00EF7070" w:rsidRDefault="00EF7070" w:rsidP="00736775">
            <w:pPr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За каждое верное соответствие по</w:t>
            </w:r>
            <w:r>
              <w:rPr>
                <w:b/>
                <w:sz w:val="24"/>
                <w:szCs w:val="24"/>
              </w:rPr>
              <w:t xml:space="preserve"> 0,5 балла</w:t>
            </w:r>
            <w:bookmarkStart w:id="4" w:name="OLE_LINK33"/>
            <w:bookmarkStart w:id="5" w:name="OLE_LINK34"/>
            <w:r w:rsidRPr="00EF7070">
              <w:rPr>
                <w:sz w:val="24"/>
                <w:szCs w:val="24"/>
              </w:rPr>
              <w:t>:</w:t>
            </w:r>
            <w:bookmarkEnd w:id="4"/>
            <w:bookmarkEnd w:id="5"/>
          </w:p>
          <w:p w14:paraId="24A4718D" w14:textId="44FBE8FA" w:rsidR="004E29A0" w:rsidRPr="004E29A0" w:rsidRDefault="00EF7070" w:rsidP="00EF7070">
            <w:pPr>
              <w:jc w:val="both"/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В</w:t>
            </w:r>
            <w:r w:rsidRPr="003C5189">
              <w:rPr>
                <w:sz w:val="24"/>
                <w:szCs w:val="24"/>
              </w:rPr>
              <w:t>, 2-</w:t>
            </w:r>
            <w:r>
              <w:rPr>
                <w:sz w:val="24"/>
                <w:szCs w:val="24"/>
              </w:rPr>
              <w:t>Д</w:t>
            </w:r>
            <w:r w:rsidRPr="003C5189">
              <w:rPr>
                <w:sz w:val="24"/>
                <w:szCs w:val="24"/>
              </w:rPr>
              <w:t>, 3-А, 4-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715" w:type="dxa"/>
          </w:tcPr>
          <w:p w14:paraId="53A4EF1C" w14:textId="7D124DDF" w:rsidR="004E29A0" w:rsidRPr="004E29A0" w:rsidRDefault="00EF7070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37C8D" w:rsidRPr="00FA01B2" w14:paraId="4F7F1DF3" w14:textId="77777777" w:rsidTr="00C35E4C">
        <w:tc>
          <w:tcPr>
            <w:tcW w:w="2518" w:type="dxa"/>
            <w:vMerge w:val="restart"/>
          </w:tcPr>
          <w:p w14:paraId="03D0B9D0" w14:textId="77777777" w:rsidR="00537C8D" w:rsidRPr="00FA01B2" w:rsidRDefault="00537C8D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797523B2" w14:textId="77777777" w:rsidR="00537C8D" w:rsidRPr="00431649" w:rsidRDefault="00537C8D" w:rsidP="00917515">
            <w:pPr>
              <w:jc w:val="right"/>
              <w:rPr>
                <w:sz w:val="24"/>
                <w:szCs w:val="24"/>
              </w:rPr>
            </w:pPr>
            <w:r w:rsidRPr="00431649">
              <w:rPr>
                <w:i/>
                <w:sz w:val="24"/>
                <w:szCs w:val="24"/>
              </w:rPr>
              <w:t>Всего баллов за 17 задание:</w:t>
            </w:r>
          </w:p>
        </w:tc>
        <w:tc>
          <w:tcPr>
            <w:tcW w:w="2715" w:type="dxa"/>
          </w:tcPr>
          <w:p w14:paraId="1DE75A47" w14:textId="77777777" w:rsidR="00537C8D" w:rsidRPr="00144FCE" w:rsidRDefault="00537C8D" w:rsidP="00C35E4C">
            <w:pPr>
              <w:jc w:val="center"/>
              <w:rPr>
                <w:b/>
                <w:i/>
                <w:sz w:val="24"/>
                <w:szCs w:val="24"/>
              </w:rPr>
            </w:pPr>
            <w:r w:rsidRPr="00144FCE">
              <w:rPr>
                <w:b/>
                <w:i/>
                <w:sz w:val="24"/>
                <w:szCs w:val="24"/>
              </w:rPr>
              <w:t>2,5</w:t>
            </w:r>
          </w:p>
        </w:tc>
      </w:tr>
      <w:tr w:rsidR="00537C8D" w:rsidRPr="00FA01B2" w14:paraId="0C4DD4E0" w14:textId="77777777" w:rsidTr="00C35E4C">
        <w:tc>
          <w:tcPr>
            <w:tcW w:w="2518" w:type="dxa"/>
            <w:vMerge/>
          </w:tcPr>
          <w:p w14:paraId="5AACCA0B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31CFEEE0" w14:textId="77777777" w:rsidR="00537C8D" w:rsidRPr="00431649" w:rsidRDefault="00537C8D" w:rsidP="002F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Горы Жигули (допускается название Жигулёвские горы)</w:t>
            </w:r>
          </w:p>
        </w:tc>
        <w:tc>
          <w:tcPr>
            <w:tcW w:w="2715" w:type="dxa"/>
          </w:tcPr>
          <w:p w14:paraId="110BC9EA" w14:textId="77777777" w:rsidR="00537C8D" w:rsidRPr="00C27FB0" w:rsidRDefault="00537C8D" w:rsidP="00C35E4C">
            <w:pPr>
              <w:jc w:val="center"/>
              <w:rPr>
                <w:b/>
                <w:sz w:val="24"/>
                <w:szCs w:val="24"/>
              </w:rPr>
            </w:pPr>
            <w:r w:rsidRPr="00C27FB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37C8D" w:rsidRPr="00FA01B2" w14:paraId="74E69104" w14:textId="77777777" w:rsidTr="00C35E4C">
        <w:tc>
          <w:tcPr>
            <w:tcW w:w="2518" w:type="dxa"/>
            <w:vMerge/>
          </w:tcPr>
          <w:p w14:paraId="20EC5810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25FB2A9E" w14:textId="77777777" w:rsidR="00537C8D" w:rsidRPr="00431649" w:rsidRDefault="00537C8D" w:rsidP="0086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Волга</w:t>
            </w:r>
          </w:p>
        </w:tc>
        <w:tc>
          <w:tcPr>
            <w:tcW w:w="2715" w:type="dxa"/>
          </w:tcPr>
          <w:p w14:paraId="2F9EA9D8" w14:textId="77777777" w:rsidR="00537C8D" w:rsidRPr="00C27FB0" w:rsidRDefault="00537C8D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37C8D" w:rsidRPr="00FA01B2" w14:paraId="30C86076" w14:textId="77777777" w:rsidTr="00C35E4C">
        <w:tc>
          <w:tcPr>
            <w:tcW w:w="2518" w:type="dxa"/>
            <w:vMerge/>
          </w:tcPr>
          <w:p w14:paraId="4C564695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24DE8CFC" w14:textId="77777777" w:rsidR="00537C8D" w:rsidRPr="00431649" w:rsidRDefault="00537C8D" w:rsidP="00802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Поволжский экономический район</w:t>
            </w:r>
          </w:p>
        </w:tc>
        <w:tc>
          <w:tcPr>
            <w:tcW w:w="2715" w:type="dxa"/>
          </w:tcPr>
          <w:p w14:paraId="08D364A2" w14:textId="77777777" w:rsidR="00537C8D" w:rsidRPr="00C27FB0" w:rsidRDefault="00537C8D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37C8D" w:rsidRPr="00FA01B2" w14:paraId="23EBA493" w14:textId="77777777" w:rsidTr="00C35E4C">
        <w:tc>
          <w:tcPr>
            <w:tcW w:w="2518" w:type="dxa"/>
            <w:vMerge w:val="restart"/>
          </w:tcPr>
          <w:p w14:paraId="12295EE5" w14:textId="77777777" w:rsidR="00537C8D" w:rsidRPr="00FA01B2" w:rsidRDefault="00537C8D" w:rsidP="00C35E4C">
            <w:pPr>
              <w:jc w:val="center"/>
            </w:pPr>
            <w:r w:rsidRPr="00FA01B2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582A2A5E" w14:textId="77777777" w:rsidR="00537C8D" w:rsidRPr="00431649" w:rsidRDefault="00537C8D" w:rsidP="00C27FB0">
            <w:pPr>
              <w:jc w:val="right"/>
              <w:rPr>
                <w:sz w:val="24"/>
                <w:szCs w:val="24"/>
              </w:rPr>
            </w:pPr>
            <w:bookmarkStart w:id="6" w:name="OLE_LINK22"/>
            <w:bookmarkStart w:id="7" w:name="OLE_LINK23"/>
            <w:r w:rsidRPr="00431649">
              <w:rPr>
                <w:i/>
                <w:sz w:val="24"/>
                <w:szCs w:val="24"/>
              </w:rPr>
              <w:t>Всего баллов за 18 задание:</w:t>
            </w:r>
            <w:bookmarkEnd w:id="6"/>
            <w:bookmarkEnd w:id="7"/>
          </w:p>
        </w:tc>
        <w:tc>
          <w:tcPr>
            <w:tcW w:w="2715" w:type="dxa"/>
          </w:tcPr>
          <w:p w14:paraId="64A8344F" w14:textId="77777777" w:rsidR="00537C8D" w:rsidRPr="00144FCE" w:rsidRDefault="00537C8D" w:rsidP="00C35E4C">
            <w:pPr>
              <w:jc w:val="center"/>
              <w:rPr>
                <w:b/>
                <w:i/>
                <w:sz w:val="24"/>
                <w:szCs w:val="24"/>
              </w:rPr>
            </w:pPr>
            <w:r w:rsidRPr="00144FCE">
              <w:rPr>
                <w:b/>
                <w:i/>
                <w:sz w:val="24"/>
                <w:szCs w:val="24"/>
              </w:rPr>
              <w:t>2,5</w:t>
            </w:r>
          </w:p>
        </w:tc>
      </w:tr>
      <w:tr w:rsidR="00537C8D" w:rsidRPr="00FA01B2" w14:paraId="0D202255" w14:textId="77777777" w:rsidTr="00C16905">
        <w:tc>
          <w:tcPr>
            <w:tcW w:w="2518" w:type="dxa"/>
            <w:vMerge/>
          </w:tcPr>
          <w:p w14:paraId="22156822" w14:textId="77777777" w:rsidR="00537C8D" w:rsidRPr="00FA01B2" w:rsidRDefault="00537C8D" w:rsidP="00C3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A4893D4" w14:textId="09393AA4" w:rsidR="00537C8D" w:rsidRPr="00431649" w:rsidRDefault="00537C8D" w:rsidP="0046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</w:t>
            </w:r>
            <w:r w:rsidRPr="0043164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Байкал</w:t>
            </w:r>
          </w:p>
        </w:tc>
        <w:tc>
          <w:tcPr>
            <w:tcW w:w="2715" w:type="dxa"/>
          </w:tcPr>
          <w:p w14:paraId="3D5BFDB0" w14:textId="77777777" w:rsidR="00537C8D" w:rsidRPr="00C27FB0" w:rsidRDefault="00537C8D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37C8D" w:rsidRPr="00FA01B2" w14:paraId="0229B7F4" w14:textId="77777777" w:rsidTr="00C16905">
        <w:tc>
          <w:tcPr>
            <w:tcW w:w="2518" w:type="dxa"/>
            <w:vMerge/>
          </w:tcPr>
          <w:p w14:paraId="24D1BEBE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1D8F4AC7" w14:textId="738B524F" w:rsidR="00537C8D" w:rsidRPr="00431649" w:rsidRDefault="00537C8D" w:rsidP="00460A29">
            <w:pPr>
              <w:rPr>
                <w:sz w:val="24"/>
                <w:szCs w:val="24"/>
              </w:rPr>
            </w:pPr>
            <w:r w:rsidRPr="00431649">
              <w:rPr>
                <w:sz w:val="24"/>
                <w:szCs w:val="24"/>
              </w:rPr>
              <w:t xml:space="preserve">река – </w:t>
            </w:r>
            <w:r>
              <w:rPr>
                <w:sz w:val="24"/>
                <w:szCs w:val="24"/>
              </w:rPr>
              <w:t>Ангара</w:t>
            </w:r>
          </w:p>
        </w:tc>
        <w:tc>
          <w:tcPr>
            <w:tcW w:w="2715" w:type="dxa"/>
          </w:tcPr>
          <w:p w14:paraId="1D348046" w14:textId="77777777" w:rsidR="00537C8D" w:rsidRPr="00C27FB0" w:rsidRDefault="00537C8D" w:rsidP="00C35E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37C8D" w:rsidRPr="00FA01B2" w14:paraId="6E0CA116" w14:textId="77777777" w:rsidTr="00C16905">
        <w:tc>
          <w:tcPr>
            <w:tcW w:w="2518" w:type="dxa"/>
            <w:vMerge/>
          </w:tcPr>
          <w:p w14:paraId="1582B9CD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531E9CC1" w14:textId="38356EED" w:rsidR="00537C8D" w:rsidRPr="00431649" w:rsidRDefault="00537C8D" w:rsidP="00535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</w:t>
            </w:r>
            <w:r w:rsidRPr="0043164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="005353C3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15" w:type="dxa"/>
          </w:tcPr>
          <w:p w14:paraId="58707A31" w14:textId="77777777" w:rsidR="00537C8D" w:rsidRPr="00C27FB0" w:rsidRDefault="00537C8D" w:rsidP="00C35E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37C8D" w:rsidRPr="00FA01B2" w14:paraId="4336AD5D" w14:textId="77777777" w:rsidTr="00C27FB0">
        <w:tc>
          <w:tcPr>
            <w:tcW w:w="2518" w:type="dxa"/>
            <w:vMerge/>
          </w:tcPr>
          <w:p w14:paraId="758CA96C" w14:textId="77777777" w:rsidR="00537C8D" w:rsidRPr="00FA01B2" w:rsidRDefault="00537C8D" w:rsidP="00C35E4C">
            <w:pPr>
              <w:jc w:val="center"/>
            </w:pPr>
          </w:p>
        </w:tc>
        <w:tc>
          <w:tcPr>
            <w:tcW w:w="4394" w:type="dxa"/>
            <w:vAlign w:val="center"/>
          </w:tcPr>
          <w:p w14:paraId="304C8BBF" w14:textId="61AD94B4" w:rsidR="00537C8D" w:rsidRPr="00431649" w:rsidRDefault="00537C8D" w:rsidP="00460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</w:t>
            </w:r>
            <w:r w:rsidRPr="0043164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Танганьика</w:t>
            </w:r>
            <w:r w:rsidRPr="00431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</w:tcPr>
          <w:p w14:paraId="0399ED71" w14:textId="77777777" w:rsidR="00537C8D" w:rsidRPr="00C27FB0" w:rsidRDefault="00537C8D" w:rsidP="00C35E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37C8D" w:rsidRPr="00FA01B2" w14:paraId="5E505E6D" w14:textId="77777777" w:rsidTr="00C27FB0">
        <w:tc>
          <w:tcPr>
            <w:tcW w:w="2518" w:type="dxa"/>
            <w:vMerge w:val="restart"/>
          </w:tcPr>
          <w:p w14:paraId="12014FAC" w14:textId="77777777" w:rsidR="00537C8D" w:rsidRPr="00431649" w:rsidRDefault="00537C8D" w:rsidP="00C35E4C">
            <w:pPr>
              <w:jc w:val="center"/>
              <w:rPr>
                <w:sz w:val="24"/>
                <w:szCs w:val="24"/>
              </w:rPr>
            </w:pPr>
            <w:r w:rsidRPr="00431649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14:paraId="575A2B50" w14:textId="77777777" w:rsidR="00537C8D" w:rsidRPr="00431649" w:rsidRDefault="00537C8D" w:rsidP="00C27FB0">
            <w:pPr>
              <w:jc w:val="right"/>
              <w:rPr>
                <w:sz w:val="24"/>
                <w:szCs w:val="24"/>
              </w:rPr>
            </w:pPr>
            <w:r w:rsidRPr="00431649">
              <w:rPr>
                <w:i/>
                <w:sz w:val="24"/>
                <w:szCs w:val="24"/>
              </w:rPr>
              <w:t>Всего баллов за 19 задание:</w:t>
            </w:r>
          </w:p>
        </w:tc>
        <w:tc>
          <w:tcPr>
            <w:tcW w:w="2715" w:type="dxa"/>
          </w:tcPr>
          <w:p w14:paraId="393C6DE3" w14:textId="77777777" w:rsidR="00537C8D" w:rsidRPr="003F7656" w:rsidRDefault="00537C8D" w:rsidP="00C35E4C">
            <w:pPr>
              <w:jc w:val="center"/>
              <w:rPr>
                <w:b/>
                <w:i/>
                <w:sz w:val="24"/>
                <w:szCs w:val="24"/>
              </w:rPr>
            </w:pPr>
            <w:r w:rsidRPr="003F765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537C8D" w:rsidRPr="00FA01B2" w14:paraId="482EC8DF" w14:textId="77777777" w:rsidTr="00C35E4C">
        <w:tc>
          <w:tcPr>
            <w:tcW w:w="2518" w:type="dxa"/>
            <w:vMerge/>
          </w:tcPr>
          <w:p w14:paraId="4C4367F2" w14:textId="77777777" w:rsidR="00537C8D" w:rsidRPr="00431649" w:rsidRDefault="00537C8D" w:rsidP="00C3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05694AE" w14:textId="7D69988A" w:rsidR="003F7656" w:rsidRDefault="003F7656" w:rsidP="00460A29">
            <w:pPr>
              <w:jc w:val="both"/>
            </w:pPr>
            <w:bookmarkStart w:id="8" w:name="OLE_LINK40"/>
            <w:r w:rsidRPr="003F7656">
              <w:rPr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0,5 балла </w:t>
            </w:r>
            <w:r w:rsidRPr="003F7656">
              <w:rPr>
                <w:sz w:val="24"/>
                <w:szCs w:val="24"/>
              </w:rPr>
              <w:t>за каждый верно указанный элемент ответа:</w:t>
            </w:r>
          </w:p>
          <w:bookmarkEnd w:id="8"/>
          <w:p w14:paraId="7927BF3B" w14:textId="77777777" w:rsidR="003F7656" w:rsidRDefault="00537C8D" w:rsidP="00460A29">
            <w:pPr>
              <w:jc w:val="both"/>
            </w:pPr>
            <w:r>
              <w:t>1)</w:t>
            </w:r>
            <w:r w:rsidR="003F7656">
              <w:t xml:space="preserve"> градусах</w:t>
            </w:r>
          </w:p>
          <w:p w14:paraId="6599F486" w14:textId="77777777" w:rsidR="003F7656" w:rsidRDefault="00537C8D" w:rsidP="00460A29">
            <w:pPr>
              <w:jc w:val="both"/>
            </w:pPr>
            <w:r>
              <w:t>2)</w:t>
            </w:r>
            <w:r w:rsidR="003F7656">
              <w:t>180</w:t>
            </w:r>
          </w:p>
          <w:p w14:paraId="570DE4FC" w14:textId="58975A23" w:rsidR="003F7656" w:rsidRDefault="00537C8D" w:rsidP="00460A29">
            <w:pPr>
              <w:jc w:val="both"/>
            </w:pPr>
            <w:r w:rsidRPr="00460A29">
              <w:t xml:space="preserve">3) восточной </w:t>
            </w:r>
          </w:p>
          <w:p w14:paraId="6B83F523" w14:textId="40602073" w:rsidR="003F7656" w:rsidRPr="003F7656" w:rsidRDefault="003F7656" w:rsidP="00460A29">
            <w:pPr>
              <w:jc w:val="both"/>
              <w:rPr>
                <w:i/>
              </w:rPr>
            </w:pPr>
            <w:bookmarkStart w:id="9" w:name="OLE_LINK41"/>
            <w:bookmarkStart w:id="10" w:name="OLE_LINK42"/>
            <w:r w:rsidRPr="003F7656">
              <w:rPr>
                <w:i/>
              </w:rPr>
              <w:t>или</w:t>
            </w:r>
          </w:p>
          <w:bookmarkEnd w:id="9"/>
          <w:bookmarkEnd w:id="10"/>
          <w:p w14:paraId="50F77B6A" w14:textId="42C9A26F" w:rsidR="003F7656" w:rsidRPr="00460A29" w:rsidRDefault="00537C8D" w:rsidP="003F7656">
            <w:pPr>
              <w:jc w:val="both"/>
            </w:pPr>
            <w:r w:rsidRPr="00460A29">
              <w:t xml:space="preserve">4) западной </w:t>
            </w:r>
          </w:p>
        </w:tc>
        <w:tc>
          <w:tcPr>
            <w:tcW w:w="2715" w:type="dxa"/>
          </w:tcPr>
          <w:p w14:paraId="41467CCE" w14:textId="49B007EE" w:rsidR="00537C8D" w:rsidRPr="00431649" w:rsidRDefault="003F7656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37C8D" w:rsidRPr="00FA01B2" w14:paraId="76F39799" w14:textId="77777777" w:rsidTr="00C35E4C">
        <w:tc>
          <w:tcPr>
            <w:tcW w:w="2518" w:type="dxa"/>
            <w:vMerge/>
          </w:tcPr>
          <w:p w14:paraId="45DCEB47" w14:textId="5E46AE3E" w:rsidR="00537C8D" w:rsidRPr="00431649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33965903" w14:textId="4C64E34B" w:rsidR="003F7656" w:rsidRDefault="003F7656" w:rsidP="00460A29">
            <w:pPr>
              <w:jc w:val="both"/>
            </w:pPr>
            <w:r w:rsidRPr="003F7656">
              <w:rPr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0,5 балла </w:t>
            </w:r>
            <w:r w:rsidRPr="003F7656">
              <w:rPr>
                <w:sz w:val="24"/>
                <w:szCs w:val="24"/>
              </w:rPr>
              <w:t>за каждый верно указанный элемент ответа:</w:t>
            </w:r>
          </w:p>
          <w:p w14:paraId="1C7CB6D0" w14:textId="77777777" w:rsidR="003F7656" w:rsidRDefault="00537C8D" w:rsidP="00460A29">
            <w:pPr>
              <w:jc w:val="both"/>
            </w:pPr>
            <w:r w:rsidRPr="00460A29">
              <w:t xml:space="preserve">5) </w:t>
            </w:r>
            <w:r w:rsidR="003F7656">
              <w:t xml:space="preserve"> градусах</w:t>
            </w:r>
          </w:p>
          <w:p w14:paraId="69192AF0" w14:textId="77777777" w:rsidR="003F7656" w:rsidRDefault="003F7656" w:rsidP="00460A29">
            <w:pPr>
              <w:jc w:val="both"/>
            </w:pPr>
            <w:r>
              <w:lastRenderedPageBreak/>
              <w:t>6) 90</w:t>
            </w:r>
          </w:p>
          <w:p w14:paraId="422496DD" w14:textId="77777777" w:rsidR="003F7656" w:rsidRDefault="003F7656" w:rsidP="00460A29">
            <w:pPr>
              <w:jc w:val="both"/>
            </w:pPr>
            <w:r>
              <w:t>7) северной</w:t>
            </w:r>
          </w:p>
          <w:p w14:paraId="466E4E70" w14:textId="4886EBB3" w:rsidR="003F7656" w:rsidRPr="003F7656" w:rsidRDefault="003F7656" w:rsidP="00460A29">
            <w:pPr>
              <w:jc w:val="both"/>
              <w:rPr>
                <w:i/>
              </w:rPr>
            </w:pPr>
            <w:r w:rsidRPr="003F7656">
              <w:rPr>
                <w:i/>
              </w:rPr>
              <w:t>или</w:t>
            </w:r>
          </w:p>
          <w:p w14:paraId="473ADB95" w14:textId="2BFDC969" w:rsidR="00537C8D" w:rsidRPr="00460A29" w:rsidRDefault="00537C8D" w:rsidP="00460A29">
            <w:pPr>
              <w:jc w:val="both"/>
            </w:pPr>
            <w:r>
              <w:t>8) южной</w:t>
            </w:r>
          </w:p>
        </w:tc>
        <w:tc>
          <w:tcPr>
            <w:tcW w:w="2715" w:type="dxa"/>
          </w:tcPr>
          <w:p w14:paraId="3806C656" w14:textId="5A133325" w:rsidR="00537C8D" w:rsidRPr="00431649" w:rsidRDefault="003F7656" w:rsidP="00C35E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537C8D" w:rsidRPr="00FA01B2" w14:paraId="4D6D658E" w14:textId="77777777" w:rsidTr="00C35E4C">
        <w:tc>
          <w:tcPr>
            <w:tcW w:w="2518" w:type="dxa"/>
            <w:vMerge/>
          </w:tcPr>
          <w:p w14:paraId="7A0BB7EC" w14:textId="10BC6E56" w:rsidR="00537C8D" w:rsidRPr="00431649" w:rsidRDefault="00537C8D" w:rsidP="00C35E4C">
            <w:pPr>
              <w:jc w:val="center"/>
            </w:pPr>
          </w:p>
        </w:tc>
        <w:tc>
          <w:tcPr>
            <w:tcW w:w="4394" w:type="dxa"/>
          </w:tcPr>
          <w:p w14:paraId="2D9E01B6" w14:textId="22A68623" w:rsidR="003F7656" w:rsidRDefault="003F7656" w:rsidP="00460A29">
            <w:pPr>
              <w:jc w:val="both"/>
            </w:pPr>
            <w:r w:rsidRPr="003F7656">
              <w:rPr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0,5 балла </w:t>
            </w:r>
            <w:r w:rsidRPr="003F7656">
              <w:rPr>
                <w:sz w:val="24"/>
                <w:szCs w:val="24"/>
              </w:rPr>
              <w:t>за каждый верно указанный элемент ответа:</w:t>
            </w:r>
          </w:p>
          <w:p w14:paraId="1D2DD623" w14:textId="77777777" w:rsidR="003F7656" w:rsidRDefault="003F7656" w:rsidP="00460A29">
            <w:pPr>
              <w:jc w:val="both"/>
            </w:pPr>
            <w:r>
              <w:t>9) меридианы</w:t>
            </w:r>
          </w:p>
          <w:p w14:paraId="04691957" w14:textId="027CC420" w:rsidR="003F7656" w:rsidRDefault="003F7656" w:rsidP="00460A29">
            <w:pPr>
              <w:jc w:val="both"/>
            </w:pPr>
            <w:r>
              <w:t>10) параллели</w:t>
            </w:r>
          </w:p>
          <w:p w14:paraId="44B40F87" w14:textId="77777777" w:rsidR="003F7656" w:rsidRDefault="003F7656" w:rsidP="00460A29">
            <w:pPr>
              <w:jc w:val="both"/>
            </w:pPr>
            <w:r>
              <w:t>11) 111 км</w:t>
            </w:r>
          </w:p>
          <w:p w14:paraId="2E9BD5F1" w14:textId="78ADF59A" w:rsidR="00537C8D" w:rsidRPr="00431649" w:rsidRDefault="00537C8D" w:rsidP="00460A29">
            <w:pPr>
              <w:jc w:val="both"/>
            </w:pPr>
            <w:r>
              <w:t>12) уменьшается</w:t>
            </w:r>
          </w:p>
        </w:tc>
        <w:tc>
          <w:tcPr>
            <w:tcW w:w="2715" w:type="dxa"/>
          </w:tcPr>
          <w:p w14:paraId="2B6B461C" w14:textId="79D1C9B8" w:rsidR="00537C8D" w:rsidRPr="00431649" w:rsidRDefault="003F7656" w:rsidP="00C35E4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C1927" w:rsidRPr="00FA01B2" w14:paraId="5274B0BE" w14:textId="77777777" w:rsidTr="001B2A24">
        <w:tc>
          <w:tcPr>
            <w:tcW w:w="2518" w:type="dxa"/>
          </w:tcPr>
          <w:p w14:paraId="6D4FA431" w14:textId="77777777" w:rsidR="00EC1927" w:rsidRPr="00431649" w:rsidRDefault="00EC1927" w:rsidP="00C35E4C">
            <w:pPr>
              <w:jc w:val="center"/>
              <w:rPr>
                <w:sz w:val="24"/>
                <w:szCs w:val="24"/>
              </w:rPr>
            </w:pPr>
            <w:r w:rsidRPr="00FA01B2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14:paraId="235AE244" w14:textId="3E05CB62" w:rsidR="00EC1927" w:rsidRPr="00431649" w:rsidRDefault="00EC1927" w:rsidP="00EC1927">
            <w:pPr>
              <w:jc w:val="right"/>
              <w:rPr>
                <w:sz w:val="24"/>
                <w:szCs w:val="24"/>
              </w:rPr>
            </w:pPr>
            <w:r w:rsidRPr="00431649">
              <w:rPr>
                <w:i/>
                <w:sz w:val="24"/>
                <w:szCs w:val="24"/>
              </w:rPr>
              <w:t xml:space="preserve">Всего баллов за </w:t>
            </w:r>
            <w:r>
              <w:rPr>
                <w:i/>
                <w:sz w:val="24"/>
                <w:szCs w:val="24"/>
              </w:rPr>
              <w:t>20</w:t>
            </w:r>
            <w:r w:rsidRPr="00431649">
              <w:rPr>
                <w:i/>
                <w:sz w:val="24"/>
                <w:szCs w:val="24"/>
              </w:rPr>
              <w:t xml:space="preserve"> задание:</w:t>
            </w:r>
          </w:p>
        </w:tc>
        <w:tc>
          <w:tcPr>
            <w:tcW w:w="2715" w:type="dxa"/>
          </w:tcPr>
          <w:p w14:paraId="70A704EB" w14:textId="1E0C6EF8" w:rsidR="00EC1927" w:rsidRPr="00431649" w:rsidRDefault="00F74CBB" w:rsidP="00C35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A7BE2" w:rsidRPr="00FA01B2" w14:paraId="3B866C91" w14:textId="77777777" w:rsidTr="00C16905">
        <w:tc>
          <w:tcPr>
            <w:tcW w:w="2518" w:type="dxa"/>
          </w:tcPr>
          <w:p w14:paraId="48783518" w14:textId="77777777" w:rsidR="000A7BE2" w:rsidRPr="00FA01B2" w:rsidRDefault="000A7BE2" w:rsidP="00C35E4C">
            <w:pPr>
              <w:jc w:val="center"/>
            </w:pPr>
          </w:p>
        </w:tc>
        <w:tc>
          <w:tcPr>
            <w:tcW w:w="4394" w:type="dxa"/>
          </w:tcPr>
          <w:p w14:paraId="7C4BE9C9" w14:textId="77777777" w:rsidR="000A7BE2" w:rsidRDefault="000A7BE2" w:rsidP="000A7BE2">
            <w:pPr>
              <w:rPr>
                <w:sz w:val="24"/>
                <w:szCs w:val="24"/>
              </w:rPr>
            </w:pPr>
            <w:r w:rsidRPr="003C5189">
              <w:rPr>
                <w:sz w:val="24"/>
                <w:szCs w:val="24"/>
              </w:rPr>
              <w:t>За каждое верное соответствие по</w:t>
            </w:r>
            <w:r>
              <w:rPr>
                <w:b/>
                <w:sz w:val="24"/>
                <w:szCs w:val="24"/>
              </w:rPr>
              <w:t xml:space="preserve"> 0,5 балла</w:t>
            </w:r>
            <w:r w:rsidRPr="00EF7070">
              <w:rPr>
                <w:sz w:val="24"/>
                <w:szCs w:val="24"/>
              </w:rPr>
              <w:t>:</w:t>
            </w:r>
          </w:p>
          <w:p w14:paraId="4699C04C" w14:textId="0754C174" w:rsidR="000A7BE2" w:rsidRDefault="000A7BE2" w:rsidP="000A7BE2">
            <w:r w:rsidRPr="003C5189">
              <w:rPr>
                <w:sz w:val="24"/>
                <w:szCs w:val="24"/>
              </w:rPr>
              <w:t>1-Б, 2-В, 3-А, 4-Д</w:t>
            </w:r>
          </w:p>
        </w:tc>
        <w:tc>
          <w:tcPr>
            <w:tcW w:w="2715" w:type="dxa"/>
          </w:tcPr>
          <w:p w14:paraId="1372F0A4" w14:textId="3FA0246A" w:rsidR="000A7BE2" w:rsidRPr="00F74CBB" w:rsidRDefault="000A7BE2" w:rsidP="00C35E4C">
            <w:pPr>
              <w:jc w:val="center"/>
              <w:rPr>
                <w:b/>
              </w:rPr>
            </w:pPr>
            <w:r w:rsidRPr="00F74CBB">
              <w:rPr>
                <w:b/>
                <w:sz w:val="24"/>
                <w:szCs w:val="24"/>
              </w:rPr>
              <w:t>2</w:t>
            </w:r>
          </w:p>
        </w:tc>
      </w:tr>
      <w:tr w:rsidR="000A7BE2" w:rsidRPr="00FA01B2" w14:paraId="4A3A0B76" w14:textId="77777777" w:rsidTr="00C35E4C">
        <w:tc>
          <w:tcPr>
            <w:tcW w:w="6912" w:type="dxa"/>
            <w:gridSpan w:val="2"/>
          </w:tcPr>
          <w:p w14:paraId="61AD4F26" w14:textId="77777777" w:rsidR="000A7BE2" w:rsidRPr="00FA01B2" w:rsidRDefault="000A7BE2" w:rsidP="00C35E4C">
            <w:pPr>
              <w:jc w:val="right"/>
              <w:rPr>
                <w:b/>
                <w:i/>
                <w:sz w:val="24"/>
                <w:szCs w:val="24"/>
              </w:rPr>
            </w:pPr>
            <w:r w:rsidRPr="00FA01B2">
              <w:rPr>
                <w:b/>
                <w:i/>
                <w:sz w:val="24"/>
                <w:szCs w:val="24"/>
              </w:rPr>
              <w:t>Всего баллов:</w:t>
            </w:r>
          </w:p>
        </w:tc>
        <w:tc>
          <w:tcPr>
            <w:tcW w:w="2715" w:type="dxa"/>
          </w:tcPr>
          <w:p w14:paraId="50C254BF" w14:textId="77777777" w:rsidR="000A7BE2" w:rsidRPr="00FA01B2" w:rsidRDefault="000A7BE2" w:rsidP="00C35E4C">
            <w:pPr>
              <w:jc w:val="center"/>
              <w:rPr>
                <w:b/>
                <w:i/>
                <w:sz w:val="24"/>
                <w:szCs w:val="24"/>
              </w:rPr>
            </w:pPr>
            <w:r w:rsidRPr="00FA01B2">
              <w:rPr>
                <w:b/>
                <w:i/>
                <w:sz w:val="24"/>
                <w:szCs w:val="24"/>
              </w:rPr>
              <w:t>30</w:t>
            </w:r>
          </w:p>
        </w:tc>
      </w:tr>
    </w:tbl>
    <w:p w14:paraId="2FD6932C" w14:textId="77777777" w:rsidR="00D61EF3" w:rsidRPr="00FA01B2" w:rsidRDefault="00D61EF3" w:rsidP="00D731B4">
      <w:pPr>
        <w:jc w:val="both"/>
      </w:pPr>
    </w:p>
    <w:p w14:paraId="55D8C8A3" w14:textId="77777777" w:rsidR="00D61EF3" w:rsidRPr="00FA01B2" w:rsidRDefault="00D61EF3" w:rsidP="00D731B4">
      <w:pPr>
        <w:jc w:val="both"/>
      </w:pPr>
    </w:p>
    <w:p w14:paraId="78960441" w14:textId="77777777" w:rsidR="00DB1177" w:rsidRDefault="00DB1177" w:rsidP="00D731B4">
      <w:pPr>
        <w:jc w:val="both"/>
      </w:pPr>
    </w:p>
    <w:p w14:paraId="2E2E3929" w14:textId="77777777" w:rsidR="00DB1177" w:rsidRDefault="00DB1177" w:rsidP="00D731B4">
      <w:pPr>
        <w:jc w:val="both"/>
      </w:pPr>
    </w:p>
    <w:p w14:paraId="3E53A400" w14:textId="77777777" w:rsidR="00DB1177" w:rsidRDefault="00DB1177" w:rsidP="00D731B4">
      <w:pPr>
        <w:jc w:val="both"/>
      </w:pPr>
    </w:p>
    <w:p w14:paraId="29C76021" w14:textId="77777777" w:rsidR="00DB1177" w:rsidRDefault="00DB1177" w:rsidP="00D731B4">
      <w:pPr>
        <w:jc w:val="both"/>
      </w:pPr>
    </w:p>
    <w:p w14:paraId="60BF9A71" w14:textId="77777777" w:rsidR="00DB1177" w:rsidRDefault="00DB117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194D3B1" w14:textId="77777777" w:rsidR="00DB1177" w:rsidRPr="00AA3771" w:rsidRDefault="00DB1177" w:rsidP="00DB1177">
      <w:pPr>
        <w:ind w:left="360"/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lastRenderedPageBreak/>
        <w:t>Ответы и инструкция по проверке и оцениванию работ</w:t>
      </w:r>
    </w:p>
    <w:p w14:paraId="358A03B2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</w:p>
    <w:p w14:paraId="0ABC87B4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Муниципальный этап всероссийской олимпиады школьников по</w:t>
      </w:r>
    </w:p>
    <w:p w14:paraId="7DAEB52A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географии</w:t>
      </w:r>
    </w:p>
    <w:p w14:paraId="326915FA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201</w:t>
      </w:r>
      <w:r w:rsidR="00EF017D" w:rsidRPr="00460A29">
        <w:rPr>
          <w:b/>
          <w:sz w:val="26"/>
          <w:szCs w:val="26"/>
        </w:rPr>
        <w:t>7</w:t>
      </w:r>
      <w:r w:rsidRPr="00AA3771">
        <w:rPr>
          <w:b/>
          <w:sz w:val="26"/>
          <w:szCs w:val="26"/>
        </w:rPr>
        <w:t>-201</w:t>
      </w:r>
      <w:r w:rsidR="00EF017D" w:rsidRPr="00460A29">
        <w:rPr>
          <w:b/>
          <w:sz w:val="26"/>
          <w:szCs w:val="26"/>
        </w:rPr>
        <w:t>8</w:t>
      </w:r>
      <w:r w:rsidRPr="00AA3771">
        <w:rPr>
          <w:b/>
          <w:sz w:val="26"/>
          <w:szCs w:val="26"/>
        </w:rPr>
        <w:t xml:space="preserve"> учебный год</w:t>
      </w:r>
    </w:p>
    <w:p w14:paraId="047CEC45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>10-11 класс</w:t>
      </w:r>
    </w:p>
    <w:p w14:paraId="4780BB61" w14:textId="77777777" w:rsidR="00DB1177" w:rsidRPr="00AA3771" w:rsidRDefault="00DB1177" w:rsidP="00DB1177">
      <w:pPr>
        <w:jc w:val="center"/>
        <w:rPr>
          <w:b/>
          <w:sz w:val="26"/>
          <w:szCs w:val="26"/>
        </w:rPr>
      </w:pPr>
    </w:p>
    <w:p w14:paraId="30A14770" w14:textId="77777777" w:rsidR="00DB1177" w:rsidRPr="00AA3771" w:rsidRDefault="000C5246" w:rsidP="00DB1177">
      <w:pPr>
        <w:jc w:val="center"/>
        <w:rPr>
          <w:b/>
          <w:sz w:val="26"/>
          <w:szCs w:val="26"/>
        </w:rPr>
      </w:pPr>
      <w:r w:rsidRPr="00AA3771">
        <w:rPr>
          <w:b/>
          <w:sz w:val="26"/>
          <w:szCs w:val="26"/>
        </w:rPr>
        <w:t xml:space="preserve">Теоретический </w:t>
      </w:r>
      <w:r w:rsidR="002B4A45">
        <w:rPr>
          <w:b/>
          <w:sz w:val="26"/>
          <w:szCs w:val="26"/>
        </w:rPr>
        <w:t>тур</w:t>
      </w:r>
    </w:p>
    <w:p w14:paraId="363E6D4D" w14:textId="77777777" w:rsidR="00D731B4" w:rsidRPr="002B4A45" w:rsidRDefault="002B4A45" w:rsidP="002B4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Максимальный балл – 70 </w:t>
      </w:r>
    </w:p>
    <w:p w14:paraId="13F4061B" w14:textId="77777777" w:rsidR="00D731B4" w:rsidRPr="0098730A" w:rsidRDefault="00D731B4" w:rsidP="00D731B4">
      <w:pPr>
        <w:jc w:val="center"/>
        <w:rPr>
          <w:b/>
        </w:rPr>
      </w:pPr>
    </w:p>
    <w:p w14:paraId="3B56E6A1" w14:textId="69C7201D" w:rsidR="00E50435" w:rsidRDefault="00ED42EE" w:rsidP="00C04CE3">
      <w:pPr>
        <w:ind w:firstLine="708"/>
        <w:jc w:val="both"/>
        <w:rPr>
          <w:b/>
        </w:rPr>
      </w:pPr>
      <w:r w:rsidRPr="007C7848">
        <w:rPr>
          <w:b/>
        </w:rPr>
        <w:t>Задание 1</w:t>
      </w:r>
      <w:r w:rsidRPr="007C7848">
        <w:rPr>
          <w:b/>
          <w:bCs/>
        </w:rPr>
        <w:t>.</w:t>
      </w:r>
      <w:r w:rsidRPr="007C7848">
        <w:rPr>
          <w:b/>
        </w:rPr>
        <w:t xml:space="preserve"> </w:t>
      </w:r>
      <w:r w:rsidR="004E5B75" w:rsidRPr="007C7848">
        <w:rPr>
          <w:b/>
        </w:rPr>
        <w:t>(</w:t>
      </w:r>
      <w:r w:rsidR="00E50435" w:rsidRPr="007C7848">
        <w:rPr>
          <w:b/>
        </w:rPr>
        <w:t>15</w:t>
      </w:r>
      <w:r w:rsidR="004E5B75" w:rsidRPr="007C7848">
        <w:rPr>
          <w:b/>
        </w:rPr>
        <w:t xml:space="preserve"> балл</w:t>
      </w:r>
      <w:r w:rsidR="00E50435" w:rsidRPr="007C7848">
        <w:rPr>
          <w:b/>
        </w:rPr>
        <w:t>ов</w:t>
      </w:r>
      <w:r w:rsidR="004E5B75" w:rsidRPr="007C7848">
        <w:rPr>
          <w:b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44"/>
        <w:gridCol w:w="3055"/>
        <w:gridCol w:w="3055"/>
      </w:tblGrid>
      <w:tr w:rsidR="00E50435" w:rsidRPr="009A51CB" w14:paraId="3ACE29F7" w14:textId="77777777" w:rsidTr="00E50435">
        <w:trPr>
          <w:jc w:val="center"/>
        </w:trPr>
        <w:tc>
          <w:tcPr>
            <w:tcW w:w="3450" w:type="pct"/>
            <w:gridSpan w:val="2"/>
          </w:tcPr>
          <w:p w14:paraId="0FDA84CF" w14:textId="77777777" w:rsidR="00E50435" w:rsidRPr="009A34A5" w:rsidRDefault="00E50435" w:rsidP="00C16905">
            <w:pPr>
              <w:jc w:val="center"/>
              <w:rPr>
                <w:b/>
              </w:rPr>
            </w:pPr>
            <w:r w:rsidRPr="006C1951">
              <w:rPr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1550" w:type="pct"/>
          </w:tcPr>
          <w:p w14:paraId="4D25B644" w14:textId="77777777" w:rsidR="00E50435" w:rsidRPr="009A34A5" w:rsidRDefault="00E50435" w:rsidP="00C16905">
            <w:pPr>
              <w:jc w:val="center"/>
              <w:rPr>
                <w:b/>
              </w:rPr>
            </w:pPr>
            <w:r w:rsidRPr="006C1951">
              <w:rPr>
                <w:b/>
                <w:i/>
                <w:sz w:val="24"/>
                <w:szCs w:val="24"/>
              </w:rPr>
              <w:t>Баллы</w:t>
            </w:r>
          </w:p>
        </w:tc>
      </w:tr>
      <w:tr w:rsidR="00E50435" w:rsidRPr="009A51CB" w14:paraId="71C35130" w14:textId="77777777" w:rsidTr="00D54311">
        <w:trPr>
          <w:jc w:val="center"/>
        </w:trPr>
        <w:tc>
          <w:tcPr>
            <w:tcW w:w="1900" w:type="pct"/>
            <w:vAlign w:val="center"/>
          </w:tcPr>
          <w:p w14:paraId="122CCBB7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1. Самое большое и глубокое море у берегов России</w:t>
            </w:r>
          </w:p>
        </w:tc>
        <w:tc>
          <w:tcPr>
            <w:tcW w:w="1550" w:type="pct"/>
            <w:vAlign w:val="center"/>
          </w:tcPr>
          <w:p w14:paraId="5B8FDCEF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Берингово</w:t>
            </w:r>
          </w:p>
        </w:tc>
        <w:tc>
          <w:tcPr>
            <w:tcW w:w="1550" w:type="pct"/>
            <w:vAlign w:val="center"/>
          </w:tcPr>
          <w:p w14:paraId="391B922B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0668E3C4" w14:textId="77777777" w:rsidTr="00D54311">
        <w:trPr>
          <w:jc w:val="center"/>
        </w:trPr>
        <w:tc>
          <w:tcPr>
            <w:tcW w:w="1900" w:type="pct"/>
            <w:vAlign w:val="center"/>
          </w:tcPr>
          <w:p w14:paraId="6D0E88E8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2. Самое мелководное на Земле и самое маленькое по площади море у берегов России</w:t>
            </w:r>
          </w:p>
        </w:tc>
        <w:tc>
          <w:tcPr>
            <w:tcW w:w="1550" w:type="pct"/>
            <w:vAlign w:val="center"/>
          </w:tcPr>
          <w:p w14:paraId="61A730D4" w14:textId="77777777" w:rsidR="00E50435" w:rsidRPr="00DA34F3" w:rsidRDefault="00E50435" w:rsidP="006B632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Азовское</w:t>
            </w:r>
          </w:p>
        </w:tc>
        <w:tc>
          <w:tcPr>
            <w:tcW w:w="1550" w:type="pct"/>
            <w:vAlign w:val="center"/>
          </w:tcPr>
          <w:p w14:paraId="66091B4A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20D0F7B9" w14:textId="77777777" w:rsidTr="00D54311">
        <w:trPr>
          <w:jc w:val="center"/>
        </w:trPr>
        <w:tc>
          <w:tcPr>
            <w:tcW w:w="1900" w:type="pct"/>
            <w:vAlign w:val="center"/>
          </w:tcPr>
          <w:p w14:paraId="00F68FAD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3. </w:t>
            </w:r>
            <w:bookmarkStart w:id="11" w:name="OLE_LINK53"/>
            <w:bookmarkStart w:id="12" w:name="OLE_LINK54"/>
            <w:r w:rsidRPr="00DA34F3">
              <w:rPr>
                <w:sz w:val="24"/>
                <w:szCs w:val="24"/>
              </w:rPr>
              <w:t>Самое холодное и ледовитое море</w:t>
            </w:r>
            <w:bookmarkEnd w:id="11"/>
            <w:bookmarkEnd w:id="12"/>
          </w:p>
        </w:tc>
        <w:tc>
          <w:tcPr>
            <w:tcW w:w="1550" w:type="pct"/>
            <w:vAlign w:val="center"/>
          </w:tcPr>
          <w:p w14:paraId="0DF29F8A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Восточно-Сибирское</w:t>
            </w:r>
          </w:p>
        </w:tc>
        <w:tc>
          <w:tcPr>
            <w:tcW w:w="1550" w:type="pct"/>
            <w:vAlign w:val="center"/>
          </w:tcPr>
          <w:p w14:paraId="2FDF33BF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031A88E8" w14:textId="77777777" w:rsidTr="00D54311">
        <w:trPr>
          <w:jc w:val="center"/>
        </w:trPr>
        <w:tc>
          <w:tcPr>
            <w:tcW w:w="1900" w:type="pct"/>
            <w:vAlign w:val="center"/>
          </w:tcPr>
          <w:p w14:paraId="0BBC416D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4. Самое чистое море</w:t>
            </w:r>
          </w:p>
        </w:tc>
        <w:tc>
          <w:tcPr>
            <w:tcW w:w="1550" w:type="pct"/>
            <w:vAlign w:val="center"/>
          </w:tcPr>
          <w:p w14:paraId="502699D2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Чукотское</w:t>
            </w:r>
          </w:p>
        </w:tc>
        <w:tc>
          <w:tcPr>
            <w:tcW w:w="1550" w:type="pct"/>
            <w:vAlign w:val="center"/>
          </w:tcPr>
          <w:p w14:paraId="25FD57B5" w14:textId="1433956E" w:rsidR="00E50435" w:rsidRPr="00DA34F3" w:rsidRDefault="00E50435" w:rsidP="00C04CE3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79875CC0" w14:textId="77777777" w:rsidTr="00D54311">
        <w:trPr>
          <w:jc w:val="center"/>
        </w:trPr>
        <w:tc>
          <w:tcPr>
            <w:tcW w:w="1900" w:type="pct"/>
            <w:vAlign w:val="center"/>
          </w:tcPr>
          <w:p w14:paraId="2C02F111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5. Самый длинный пролив</w:t>
            </w:r>
          </w:p>
        </w:tc>
        <w:tc>
          <w:tcPr>
            <w:tcW w:w="1550" w:type="pct"/>
            <w:vAlign w:val="center"/>
          </w:tcPr>
          <w:p w14:paraId="07E6E948" w14:textId="77777777" w:rsidR="00E50435" w:rsidRPr="00DA34F3" w:rsidRDefault="00E50435" w:rsidP="006B632A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Татарский</w:t>
            </w:r>
          </w:p>
        </w:tc>
        <w:tc>
          <w:tcPr>
            <w:tcW w:w="1550" w:type="pct"/>
            <w:vAlign w:val="center"/>
          </w:tcPr>
          <w:p w14:paraId="73400186" w14:textId="681E343E" w:rsidR="00E50435" w:rsidRPr="00DA34F3" w:rsidRDefault="00E50435" w:rsidP="00C04CE3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585FB23E" w14:textId="77777777" w:rsidTr="00D54311">
        <w:trPr>
          <w:jc w:val="center"/>
        </w:trPr>
        <w:tc>
          <w:tcPr>
            <w:tcW w:w="1900" w:type="pct"/>
            <w:vAlign w:val="center"/>
          </w:tcPr>
          <w:p w14:paraId="58FE2151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6. Самый широкий пролив</w:t>
            </w:r>
          </w:p>
        </w:tc>
        <w:tc>
          <w:tcPr>
            <w:tcW w:w="1550" w:type="pct"/>
            <w:vAlign w:val="center"/>
          </w:tcPr>
          <w:p w14:paraId="28510C19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Берингов</w:t>
            </w:r>
          </w:p>
        </w:tc>
        <w:tc>
          <w:tcPr>
            <w:tcW w:w="1550" w:type="pct"/>
            <w:vAlign w:val="center"/>
          </w:tcPr>
          <w:p w14:paraId="4849F598" w14:textId="245DB8F4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09B15DA7" w14:textId="77777777" w:rsidTr="00D54311">
        <w:trPr>
          <w:jc w:val="center"/>
        </w:trPr>
        <w:tc>
          <w:tcPr>
            <w:tcW w:w="1900" w:type="pct"/>
            <w:vAlign w:val="center"/>
          </w:tcPr>
          <w:p w14:paraId="6A45CF2F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7. </w:t>
            </w:r>
            <w:bookmarkStart w:id="13" w:name="OLE_LINK55"/>
            <w:bookmarkStart w:id="14" w:name="OLE_LINK56"/>
            <w:r w:rsidRPr="00DA34F3">
              <w:rPr>
                <w:sz w:val="24"/>
                <w:szCs w:val="24"/>
              </w:rPr>
              <w:t>Наибольшая глубина</w:t>
            </w:r>
            <w:bookmarkEnd w:id="13"/>
            <w:bookmarkEnd w:id="14"/>
          </w:p>
        </w:tc>
        <w:tc>
          <w:tcPr>
            <w:tcW w:w="1550" w:type="pct"/>
            <w:vAlign w:val="center"/>
          </w:tcPr>
          <w:p w14:paraId="132A360A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В Курило-Камчатском желобе</w:t>
            </w:r>
          </w:p>
        </w:tc>
        <w:tc>
          <w:tcPr>
            <w:tcW w:w="1550" w:type="pct"/>
            <w:vAlign w:val="center"/>
          </w:tcPr>
          <w:p w14:paraId="5567C9B1" w14:textId="3A8D3A63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69881C0F" w14:textId="77777777" w:rsidTr="00D54311">
        <w:trPr>
          <w:jc w:val="center"/>
        </w:trPr>
        <w:tc>
          <w:tcPr>
            <w:tcW w:w="1900" w:type="pct"/>
            <w:vAlign w:val="center"/>
          </w:tcPr>
          <w:p w14:paraId="746274AE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8. Самый большой полуостров</w:t>
            </w:r>
          </w:p>
        </w:tc>
        <w:tc>
          <w:tcPr>
            <w:tcW w:w="1550" w:type="pct"/>
            <w:vAlign w:val="center"/>
          </w:tcPr>
          <w:p w14:paraId="00232D14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Таймыр</w:t>
            </w:r>
          </w:p>
        </w:tc>
        <w:tc>
          <w:tcPr>
            <w:tcW w:w="1550" w:type="pct"/>
            <w:vAlign w:val="center"/>
          </w:tcPr>
          <w:p w14:paraId="6085011A" w14:textId="5705C852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76CE6631" w14:textId="77777777" w:rsidTr="00D54311">
        <w:trPr>
          <w:jc w:val="center"/>
        </w:trPr>
        <w:tc>
          <w:tcPr>
            <w:tcW w:w="1900" w:type="pct"/>
            <w:vAlign w:val="center"/>
          </w:tcPr>
          <w:p w14:paraId="25A95CF8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9. Самый большой остров</w:t>
            </w:r>
          </w:p>
        </w:tc>
        <w:tc>
          <w:tcPr>
            <w:tcW w:w="1550" w:type="pct"/>
            <w:vAlign w:val="center"/>
          </w:tcPr>
          <w:p w14:paraId="6D6050AF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Сахалин</w:t>
            </w:r>
          </w:p>
        </w:tc>
        <w:tc>
          <w:tcPr>
            <w:tcW w:w="1550" w:type="pct"/>
            <w:vAlign w:val="center"/>
          </w:tcPr>
          <w:p w14:paraId="23044B6D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5A2EFD8B" w14:textId="77777777" w:rsidTr="00D54311">
        <w:trPr>
          <w:jc w:val="center"/>
        </w:trPr>
        <w:tc>
          <w:tcPr>
            <w:tcW w:w="1900" w:type="pct"/>
            <w:vAlign w:val="center"/>
          </w:tcPr>
          <w:p w14:paraId="67335E95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10. Самый высокий прилив</w:t>
            </w:r>
          </w:p>
        </w:tc>
        <w:tc>
          <w:tcPr>
            <w:tcW w:w="1550" w:type="pct"/>
            <w:vAlign w:val="center"/>
          </w:tcPr>
          <w:p w14:paraId="38C072D7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в Пенжинской губе</w:t>
            </w:r>
          </w:p>
        </w:tc>
        <w:tc>
          <w:tcPr>
            <w:tcW w:w="1550" w:type="pct"/>
            <w:vAlign w:val="center"/>
          </w:tcPr>
          <w:p w14:paraId="4A026D7C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5011FB1A" w14:textId="77777777" w:rsidTr="00D54311">
        <w:trPr>
          <w:jc w:val="center"/>
        </w:trPr>
        <w:tc>
          <w:tcPr>
            <w:tcW w:w="1900" w:type="pct"/>
            <w:vAlign w:val="center"/>
          </w:tcPr>
          <w:p w14:paraId="57C1B2FC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11. Самая длинная горная система</w:t>
            </w:r>
          </w:p>
        </w:tc>
        <w:tc>
          <w:tcPr>
            <w:tcW w:w="1550" w:type="pct"/>
            <w:vAlign w:val="center"/>
          </w:tcPr>
          <w:p w14:paraId="3CFC4031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Урал</w:t>
            </w:r>
          </w:p>
        </w:tc>
        <w:tc>
          <w:tcPr>
            <w:tcW w:w="1550" w:type="pct"/>
            <w:vAlign w:val="center"/>
          </w:tcPr>
          <w:p w14:paraId="34377F0E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6D1D6215" w14:textId="77777777" w:rsidTr="00D54311">
        <w:trPr>
          <w:jc w:val="center"/>
        </w:trPr>
        <w:tc>
          <w:tcPr>
            <w:tcW w:w="1900" w:type="pct"/>
            <w:vAlign w:val="center"/>
          </w:tcPr>
          <w:p w14:paraId="5CDAE511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12. Самое горячее озеро</w:t>
            </w:r>
          </w:p>
        </w:tc>
        <w:tc>
          <w:tcPr>
            <w:tcW w:w="1550" w:type="pct"/>
            <w:vAlign w:val="center"/>
          </w:tcPr>
          <w:p w14:paraId="5492A819" w14:textId="604D585A" w:rsidR="009D3DCE" w:rsidRPr="00DA34F3" w:rsidRDefault="009D3DCE" w:rsidP="00AC62F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оз. Кипящее (Кунашир)</w:t>
            </w:r>
          </w:p>
        </w:tc>
        <w:tc>
          <w:tcPr>
            <w:tcW w:w="1550" w:type="pct"/>
            <w:vAlign w:val="center"/>
          </w:tcPr>
          <w:p w14:paraId="1947A8A4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4C662ADA" w14:textId="77777777" w:rsidTr="00D54311">
        <w:trPr>
          <w:jc w:val="center"/>
        </w:trPr>
        <w:tc>
          <w:tcPr>
            <w:tcW w:w="1900" w:type="pct"/>
            <w:vAlign w:val="center"/>
          </w:tcPr>
          <w:p w14:paraId="1B48BCE9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13. Самая извилистая река</w:t>
            </w:r>
          </w:p>
        </w:tc>
        <w:tc>
          <w:tcPr>
            <w:tcW w:w="1550" w:type="pct"/>
            <w:vAlign w:val="center"/>
          </w:tcPr>
          <w:p w14:paraId="50840518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Пьяна (приток р. Суры) в Нижегородской области</w:t>
            </w:r>
          </w:p>
        </w:tc>
        <w:tc>
          <w:tcPr>
            <w:tcW w:w="1550" w:type="pct"/>
            <w:vAlign w:val="center"/>
          </w:tcPr>
          <w:p w14:paraId="73C44A60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25839D28" w14:textId="77777777" w:rsidTr="00D54311">
        <w:trPr>
          <w:jc w:val="center"/>
        </w:trPr>
        <w:tc>
          <w:tcPr>
            <w:tcW w:w="1900" w:type="pct"/>
            <w:vAlign w:val="center"/>
          </w:tcPr>
          <w:p w14:paraId="0686CF48" w14:textId="77777777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14. Самый высокий водопад</w:t>
            </w:r>
          </w:p>
        </w:tc>
        <w:tc>
          <w:tcPr>
            <w:tcW w:w="1550" w:type="pct"/>
            <w:vAlign w:val="center"/>
          </w:tcPr>
          <w:p w14:paraId="7CCAA7B6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Илья Муромец</w:t>
            </w:r>
          </w:p>
        </w:tc>
        <w:tc>
          <w:tcPr>
            <w:tcW w:w="1550" w:type="pct"/>
            <w:vAlign w:val="center"/>
          </w:tcPr>
          <w:p w14:paraId="0590F7EB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37476D0E" w14:textId="77777777" w:rsidTr="00D54311">
        <w:trPr>
          <w:jc w:val="center"/>
        </w:trPr>
        <w:tc>
          <w:tcPr>
            <w:tcW w:w="1900" w:type="pct"/>
            <w:vAlign w:val="center"/>
          </w:tcPr>
          <w:p w14:paraId="4530D681" w14:textId="76191AA8" w:rsidR="00E50435" w:rsidRPr="00DA34F3" w:rsidRDefault="00E50435" w:rsidP="006B632A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15.</w:t>
            </w:r>
            <w:r w:rsidR="006B632A" w:rsidRPr="00DA34F3">
              <w:rPr>
                <w:sz w:val="24"/>
                <w:szCs w:val="24"/>
              </w:rPr>
              <w:t> </w:t>
            </w:r>
            <w:r w:rsidRPr="00DA34F3">
              <w:rPr>
                <w:sz w:val="24"/>
                <w:szCs w:val="24"/>
              </w:rPr>
              <w:t>Самое распространённое лиственное дерево</w:t>
            </w:r>
          </w:p>
        </w:tc>
        <w:tc>
          <w:tcPr>
            <w:tcW w:w="1550" w:type="pct"/>
            <w:vAlign w:val="center"/>
          </w:tcPr>
          <w:p w14:paraId="7DA1FDEF" w14:textId="77777777" w:rsidR="00E50435" w:rsidRPr="00DA34F3" w:rsidRDefault="00E50435" w:rsidP="006B632A">
            <w:pPr>
              <w:jc w:val="center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берёза</w:t>
            </w:r>
          </w:p>
        </w:tc>
        <w:tc>
          <w:tcPr>
            <w:tcW w:w="1550" w:type="pct"/>
            <w:vAlign w:val="center"/>
          </w:tcPr>
          <w:p w14:paraId="4A97A951" w14:textId="77777777" w:rsidR="00E50435" w:rsidRPr="00DA34F3" w:rsidRDefault="00E50435" w:rsidP="00D54311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</w:t>
            </w:r>
          </w:p>
        </w:tc>
      </w:tr>
      <w:tr w:rsidR="00E50435" w:rsidRPr="009A51CB" w14:paraId="38506421" w14:textId="77777777" w:rsidTr="00E50435">
        <w:trPr>
          <w:jc w:val="center"/>
        </w:trPr>
        <w:tc>
          <w:tcPr>
            <w:tcW w:w="3450" w:type="pct"/>
            <w:gridSpan w:val="2"/>
          </w:tcPr>
          <w:p w14:paraId="4A2F89C0" w14:textId="77777777" w:rsidR="00E50435" w:rsidRPr="006C1951" w:rsidRDefault="00E50435" w:rsidP="0073424D">
            <w:pPr>
              <w:jc w:val="right"/>
              <w:rPr>
                <w:b/>
                <w:i/>
                <w:sz w:val="24"/>
                <w:szCs w:val="24"/>
              </w:rPr>
            </w:pPr>
            <w:r w:rsidRPr="006C1951">
              <w:rPr>
                <w:b/>
                <w:i/>
                <w:sz w:val="24"/>
                <w:szCs w:val="24"/>
              </w:rPr>
              <w:t>Максимальное количество баллов за задание 1:</w:t>
            </w:r>
          </w:p>
        </w:tc>
        <w:tc>
          <w:tcPr>
            <w:tcW w:w="1550" w:type="pct"/>
          </w:tcPr>
          <w:p w14:paraId="1CC47886" w14:textId="77777777" w:rsidR="00E50435" w:rsidRPr="006C1951" w:rsidRDefault="00E50435" w:rsidP="00E5043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</w:tr>
    </w:tbl>
    <w:p w14:paraId="3E59807C" w14:textId="77777777" w:rsidR="005D0CFA" w:rsidRPr="007C7848" w:rsidRDefault="005D0CFA" w:rsidP="00E50435">
      <w:pPr>
        <w:rPr>
          <w:b/>
        </w:rPr>
      </w:pPr>
    </w:p>
    <w:p w14:paraId="28F53DA7" w14:textId="1635C16C" w:rsidR="00DC70ED" w:rsidRDefault="00F61DBD" w:rsidP="00DA34F3">
      <w:pPr>
        <w:ind w:firstLine="709"/>
        <w:rPr>
          <w:b/>
        </w:rPr>
      </w:pPr>
      <w:r w:rsidRPr="007C7848">
        <w:rPr>
          <w:b/>
        </w:rPr>
        <w:t xml:space="preserve">Задание 2. </w:t>
      </w:r>
      <w:r w:rsidR="004E5B75" w:rsidRPr="007C7848">
        <w:rPr>
          <w:b/>
        </w:rPr>
        <w:t>(</w:t>
      </w:r>
      <w:r w:rsidR="000F3AF0">
        <w:rPr>
          <w:b/>
        </w:rPr>
        <w:t>16</w:t>
      </w:r>
      <w:r w:rsidR="00263CCE">
        <w:rPr>
          <w:b/>
        </w:rPr>
        <w:t>,5</w:t>
      </w:r>
      <w:r w:rsidR="004E5B75" w:rsidRPr="007C7848">
        <w:rPr>
          <w:b/>
        </w:rPr>
        <w:t xml:space="preserve"> баллов)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4"/>
        <w:gridCol w:w="5387"/>
        <w:gridCol w:w="2233"/>
      </w:tblGrid>
      <w:tr w:rsidR="00775315" w14:paraId="59B4E459" w14:textId="77777777" w:rsidTr="00775315">
        <w:tc>
          <w:tcPr>
            <w:tcW w:w="7621" w:type="dxa"/>
            <w:gridSpan w:val="2"/>
          </w:tcPr>
          <w:p w14:paraId="634B07DB" w14:textId="77777777" w:rsidR="00775315" w:rsidRPr="0073424D" w:rsidRDefault="00775315" w:rsidP="00C1690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424D">
              <w:rPr>
                <w:b/>
                <w:bCs/>
                <w:i/>
                <w:i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233" w:type="dxa"/>
          </w:tcPr>
          <w:p w14:paraId="507954BE" w14:textId="77777777" w:rsidR="00775315" w:rsidRPr="0073424D" w:rsidRDefault="00775315" w:rsidP="00C1690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424D"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775315" w14:paraId="4AA2128B" w14:textId="77777777" w:rsidTr="009554D2">
        <w:tc>
          <w:tcPr>
            <w:tcW w:w="2234" w:type="dxa"/>
          </w:tcPr>
          <w:p w14:paraId="0BA916AF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Название ресурса:</w:t>
            </w:r>
          </w:p>
        </w:tc>
        <w:tc>
          <w:tcPr>
            <w:tcW w:w="5387" w:type="dxa"/>
            <w:vAlign w:val="center"/>
          </w:tcPr>
          <w:p w14:paraId="70D7DDB6" w14:textId="7777777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2233" w:type="dxa"/>
          </w:tcPr>
          <w:p w14:paraId="24617A6B" w14:textId="43E4C0BE" w:rsidR="00775315" w:rsidRPr="00DA34F3" w:rsidRDefault="00595155" w:rsidP="0095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775315" w14:paraId="0536F107" w14:textId="77777777" w:rsidTr="009554D2">
        <w:tc>
          <w:tcPr>
            <w:tcW w:w="2234" w:type="dxa"/>
          </w:tcPr>
          <w:p w14:paraId="46AE36C3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Области применения:</w:t>
            </w:r>
          </w:p>
        </w:tc>
        <w:tc>
          <w:tcPr>
            <w:tcW w:w="5387" w:type="dxa"/>
            <w:vAlign w:val="center"/>
          </w:tcPr>
          <w:p w14:paraId="2477AFA2" w14:textId="7777777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Топливо и химическое сырье</w:t>
            </w:r>
          </w:p>
        </w:tc>
        <w:tc>
          <w:tcPr>
            <w:tcW w:w="2233" w:type="dxa"/>
          </w:tcPr>
          <w:p w14:paraId="1E9996B2" w14:textId="0A16ACB6" w:rsidR="00775315" w:rsidRPr="00DA34F3" w:rsidRDefault="00595155" w:rsidP="0095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775315" w14:paraId="6F6BBAFA" w14:textId="77777777" w:rsidTr="009554D2">
        <w:tc>
          <w:tcPr>
            <w:tcW w:w="2234" w:type="dxa"/>
          </w:tcPr>
          <w:p w14:paraId="27C93C29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Преимущества:</w:t>
            </w:r>
          </w:p>
        </w:tc>
        <w:tc>
          <w:tcPr>
            <w:tcW w:w="5387" w:type="dxa"/>
            <w:vAlign w:val="center"/>
          </w:tcPr>
          <w:p w14:paraId="6E15C796" w14:textId="4C4812EA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- самое дешевое топливо </w:t>
            </w:r>
            <w:r w:rsidRPr="009554D2">
              <w:rPr>
                <w:sz w:val="24"/>
                <w:szCs w:val="24"/>
              </w:rPr>
              <w:t>(</w:t>
            </w:r>
            <w:r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</w:p>
          <w:p w14:paraId="5496A566" w14:textId="78A4F9B9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softHyphen/>
              <w:t xml:space="preserve">- минимальные выбросы в атмосферу при сгорании </w:t>
            </w:r>
            <w:r w:rsidR="009554D2" w:rsidRPr="009554D2">
              <w:rPr>
                <w:sz w:val="24"/>
                <w:szCs w:val="24"/>
              </w:rPr>
              <w:t>(</w:t>
            </w:r>
            <w:r w:rsidR="009554D2"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</w:p>
          <w:p w14:paraId="32542714" w14:textId="4E531F91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softHyphen/>
              <w:t xml:space="preserve">- удобство управления процессом горения </w:t>
            </w:r>
            <w:r w:rsidR="009554D2" w:rsidRPr="009554D2">
              <w:rPr>
                <w:sz w:val="24"/>
                <w:szCs w:val="24"/>
              </w:rPr>
              <w:t>(</w:t>
            </w:r>
            <w:r w:rsidR="009554D2"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616BE8C1" w14:textId="17BA6A06" w:rsidR="00775315" w:rsidRPr="00DA34F3" w:rsidRDefault="009554D2" w:rsidP="0095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  <w:p w14:paraId="03CD20B0" w14:textId="5CA458B7" w:rsidR="00775315" w:rsidRPr="00DA34F3" w:rsidRDefault="00775315" w:rsidP="009554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315" w14:paraId="0B839BE5" w14:textId="77777777" w:rsidTr="009554D2">
        <w:tc>
          <w:tcPr>
            <w:tcW w:w="2234" w:type="dxa"/>
          </w:tcPr>
          <w:p w14:paraId="12F10E1F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Регионы-лидеры по запасам:</w:t>
            </w:r>
          </w:p>
        </w:tc>
        <w:tc>
          <w:tcPr>
            <w:tcW w:w="5387" w:type="dxa"/>
            <w:vAlign w:val="center"/>
          </w:tcPr>
          <w:p w14:paraId="4CEF1105" w14:textId="3E8FE786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Западная Сибирь</w:t>
            </w:r>
            <w:r w:rsidR="009554D2">
              <w:rPr>
                <w:sz w:val="24"/>
                <w:szCs w:val="24"/>
              </w:rPr>
              <w:t xml:space="preserve"> </w:t>
            </w:r>
            <w:r w:rsidR="009554D2" w:rsidRPr="009554D2">
              <w:rPr>
                <w:sz w:val="24"/>
                <w:szCs w:val="24"/>
              </w:rPr>
              <w:t>(</w:t>
            </w:r>
            <w:r w:rsidR="009554D2"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Восточная Сибирь</w:t>
            </w:r>
            <w:r w:rsidR="009554D2">
              <w:rPr>
                <w:sz w:val="24"/>
                <w:szCs w:val="24"/>
              </w:rPr>
              <w:t xml:space="preserve"> </w:t>
            </w:r>
            <w:r w:rsidR="009554D2" w:rsidRPr="009554D2">
              <w:rPr>
                <w:sz w:val="24"/>
                <w:szCs w:val="24"/>
              </w:rPr>
              <w:t>(</w:t>
            </w:r>
            <w:r w:rsidR="009554D2"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Поволжье</w:t>
            </w:r>
            <w:r w:rsidR="009554D2">
              <w:rPr>
                <w:sz w:val="24"/>
                <w:szCs w:val="24"/>
              </w:rPr>
              <w:t xml:space="preserve"> </w:t>
            </w:r>
            <w:r w:rsidR="009554D2" w:rsidRPr="009554D2">
              <w:rPr>
                <w:sz w:val="24"/>
                <w:szCs w:val="24"/>
              </w:rPr>
              <w:t>(</w:t>
            </w:r>
            <w:r w:rsidR="009554D2" w:rsidRPr="00DA34F3">
              <w:rPr>
                <w:b/>
                <w:sz w:val="24"/>
                <w:szCs w:val="24"/>
              </w:rPr>
              <w:t>0,5 б</w:t>
            </w:r>
            <w:r w:rsidR="009554D2">
              <w:rPr>
                <w:b/>
                <w:sz w:val="24"/>
                <w:szCs w:val="24"/>
              </w:rPr>
              <w:t>алла</w:t>
            </w:r>
            <w:r w:rsidR="009554D2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0A6CD066" w14:textId="5D121A41" w:rsidR="00775315" w:rsidRPr="00DA34F3" w:rsidRDefault="00775315" w:rsidP="00F05CEB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1,5</w:t>
            </w:r>
          </w:p>
        </w:tc>
      </w:tr>
      <w:tr w:rsidR="00775315" w14:paraId="5811385F" w14:textId="77777777" w:rsidTr="009554D2">
        <w:tc>
          <w:tcPr>
            <w:tcW w:w="2234" w:type="dxa"/>
          </w:tcPr>
          <w:p w14:paraId="53005491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Регионы-лидеры по добыче:</w:t>
            </w:r>
          </w:p>
        </w:tc>
        <w:tc>
          <w:tcPr>
            <w:tcW w:w="5387" w:type="dxa"/>
            <w:vAlign w:val="center"/>
          </w:tcPr>
          <w:p w14:paraId="4EB9173E" w14:textId="34F12B74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Западная Сибирь</w:t>
            </w:r>
            <w:r w:rsidR="00F05CEB">
              <w:rPr>
                <w:sz w:val="24"/>
                <w:szCs w:val="24"/>
              </w:rPr>
              <w:t xml:space="preserve"> </w:t>
            </w:r>
            <w:r w:rsidR="00F05CEB" w:rsidRPr="009554D2">
              <w:rPr>
                <w:sz w:val="24"/>
                <w:szCs w:val="24"/>
              </w:rPr>
              <w:t>(</w:t>
            </w:r>
            <w:r w:rsidR="00F05CEB" w:rsidRPr="00DA34F3">
              <w:rPr>
                <w:b/>
                <w:sz w:val="24"/>
                <w:szCs w:val="24"/>
              </w:rPr>
              <w:t>0,5 б</w:t>
            </w:r>
            <w:r w:rsidR="00F05CEB">
              <w:rPr>
                <w:b/>
                <w:sz w:val="24"/>
                <w:szCs w:val="24"/>
              </w:rPr>
              <w:t>алла</w:t>
            </w:r>
            <w:r w:rsidR="00F05CEB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Поволжье</w:t>
            </w:r>
            <w:r w:rsidR="00F05CEB">
              <w:rPr>
                <w:sz w:val="24"/>
                <w:szCs w:val="24"/>
              </w:rPr>
              <w:t xml:space="preserve"> </w:t>
            </w:r>
            <w:r w:rsidR="00F05CEB" w:rsidRPr="009554D2">
              <w:rPr>
                <w:sz w:val="24"/>
                <w:szCs w:val="24"/>
              </w:rPr>
              <w:t>(</w:t>
            </w:r>
            <w:r w:rsidR="00F05CEB" w:rsidRPr="00DA34F3">
              <w:rPr>
                <w:b/>
                <w:sz w:val="24"/>
                <w:szCs w:val="24"/>
              </w:rPr>
              <w:t>0,5 б</w:t>
            </w:r>
            <w:r w:rsidR="00F05CEB">
              <w:rPr>
                <w:b/>
                <w:sz w:val="24"/>
                <w:szCs w:val="24"/>
              </w:rPr>
              <w:t>алла</w:t>
            </w:r>
            <w:r w:rsidR="00F05CEB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Урал</w:t>
            </w:r>
            <w:r w:rsidR="00F05CEB">
              <w:rPr>
                <w:sz w:val="24"/>
                <w:szCs w:val="24"/>
              </w:rPr>
              <w:t xml:space="preserve"> </w:t>
            </w:r>
            <w:r w:rsidR="00F05CEB" w:rsidRPr="009554D2">
              <w:rPr>
                <w:sz w:val="24"/>
                <w:szCs w:val="24"/>
              </w:rPr>
              <w:t>(</w:t>
            </w:r>
            <w:r w:rsidR="00F05CEB" w:rsidRPr="00DA34F3">
              <w:rPr>
                <w:b/>
                <w:sz w:val="24"/>
                <w:szCs w:val="24"/>
              </w:rPr>
              <w:t>0,5 б</w:t>
            </w:r>
            <w:r w:rsidR="00F05CEB">
              <w:rPr>
                <w:b/>
                <w:sz w:val="24"/>
                <w:szCs w:val="24"/>
              </w:rPr>
              <w:t>алла</w:t>
            </w:r>
            <w:r w:rsidR="00F05CEB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Дальний Восток</w:t>
            </w:r>
            <w:r w:rsidR="00F05CEB">
              <w:rPr>
                <w:sz w:val="24"/>
                <w:szCs w:val="24"/>
              </w:rPr>
              <w:t xml:space="preserve"> </w:t>
            </w:r>
            <w:r w:rsidR="00F05CEB" w:rsidRPr="009554D2">
              <w:rPr>
                <w:sz w:val="24"/>
                <w:szCs w:val="24"/>
              </w:rPr>
              <w:t>(</w:t>
            </w:r>
            <w:r w:rsidR="00F05CEB" w:rsidRPr="00DA34F3">
              <w:rPr>
                <w:b/>
                <w:sz w:val="24"/>
                <w:szCs w:val="24"/>
              </w:rPr>
              <w:t>0,5 б</w:t>
            </w:r>
            <w:r w:rsidR="00F05CEB">
              <w:rPr>
                <w:b/>
                <w:sz w:val="24"/>
                <w:szCs w:val="24"/>
              </w:rPr>
              <w:t>алла</w:t>
            </w:r>
            <w:r w:rsidR="00F05CEB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2DBD73D3" w14:textId="25711C34" w:rsidR="00775315" w:rsidRPr="00DA34F3" w:rsidRDefault="00775315" w:rsidP="00F05CEB">
            <w:pPr>
              <w:jc w:val="center"/>
              <w:rPr>
                <w:b/>
                <w:sz w:val="24"/>
                <w:szCs w:val="24"/>
              </w:rPr>
            </w:pPr>
            <w:r w:rsidRPr="00DA34F3">
              <w:rPr>
                <w:b/>
                <w:sz w:val="24"/>
                <w:szCs w:val="24"/>
              </w:rPr>
              <w:t>2</w:t>
            </w:r>
          </w:p>
        </w:tc>
      </w:tr>
      <w:tr w:rsidR="00775315" w14:paraId="0004EA84" w14:textId="77777777" w:rsidTr="009554D2">
        <w:tc>
          <w:tcPr>
            <w:tcW w:w="2234" w:type="dxa"/>
          </w:tcPr>
          <w:p w14:paraId="27AC82BC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lastRenderedPageBreak/>
              <w:t>Перспективные районы и месторождения добычи:</w:t>
            </w:r>
          </w:p>
        </w:tc>
        <w:tc>
          <w:tcPr>
            <w:tcW w:w="5387" w:type="dxa"/>
            <w:vAlign w:val="center"/>
          </w:tcPr>
          <w:p w14:paraId="20202131" w14:textId="2420ED21" w:rsidR="00775315" w:rsidRPr="00DA34F3" w:rsidRDefault="00775315" w:rsidP="007B4FDD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шельфы Баренцева (Штокмановское м/р)</w:t>
            </w:r>
            <w:r w:rsidR="007B4FDD">
              <w:rPr>
                <w:sz w:val="24"/>
                <w:szCs w:val="24"/>
              </w:rPr>
              <w:t xml:space="preserve"> </w:t>
            </w:r>
            <w:r w:rsidR="007B4FDD" w:rsidRPr="009554D2">
              <w:rPr>
                <w:sz w:val="24"/>
                <w:szCs w:val="24"/>
              </w:rPr>
              <w:t>(</w:t>
            </w:r>
            <w:r w:rsidR="007B4FDD" w:rsidRPr="00DA34F3">
              <w:rPr>
                <w:b/>
                <w:sz w:val="24"/>
                <w:szCs w:val="24"/>
              </w:rPr>
              <w:t>0,5 б</w:t>
            </w:r>
            <w:r w:rsidR="007B4FDD">
              <w:rPr>
                <w:b/>
                <w:sz w:val="24"/>
                <w:szCs w:val="24"/>
              </w:rPr>
              <w:t>алла</w:t>
            </w:r>
            <w:r w:rsidR="007B4FDD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 xml:space="preserve"> и Карского морей</w:t>
            </w:r>
            <w:r w:rsidR="007B4FDD">
              <w:rPr>
                <w:sz w:val="24"/>
                <w:szCs w:val="24"/>
              </w:rPr>
              <w:t xml:space="preserve"> </w:t>
            </w:r>
            <w:r w:rsidR="007B4FDD" w:rsidRPr="009554D2">
              <w:rPr>
                <w:sz w:val="24"/>
                <w:szCs w:val="24"/>
              </w:rPr>
              <w:t>(</w:t>
            </w:r>
            <w:r w:rsidR="007B4FDD" w:rsidRPr="00DA34F3">
              <w:rPr>
                <w:b/>
                <w:sz w:val="24"/>
                <w:szCs w:val="24"/>
              </w:rPr>
              <w:t>0,5 б</w:t>
            </w:r>
            <w:r w:rsidR="007B4FDD">
              <w:rPr>
                <w:b/>
                <w:sz w:val="24"/>
                <w:szCs w:val="24"/>
              </w:rPr>
              <w:t>алла</w:t>
            </w:r>
            <w:r w:rsidR="007B4FDD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бассейн Охотского моря</w:t>
            </w:r>
            <w:r w:rsidR="007B4FDD">
              <w:rPr>
                <w:sz w:val="24"/>
                <w:szCs w:val="24"/>
              </w:rPr>
              <w:t xml:space="preserve"> </w:t>
            </w:r>
            <w:r w:rsidR="007B4FDD" w:rsidRPr="009554D2">
              <w:rPr>
                <w:sz w:val="24"/>
                <w:szCs w:val="24"/>
              </w:rPr>
              <w:t>(</w:t>
            </w:r>
            <w:r w:rsidR="007B4FDD" w:rsidRPr="00DA34F3">
              <w:rPr>
                <w:b/>
                <w:sz w:val="24"/>
                <w:szCs w:val="24"/>
              </w:rPr>
              <w:t>0,5 б</w:t>
            </w:r>
            <w:r w:rsidR="007B4FDD">
              <w:rPr>
                <w:b/>
                <w:sz w:val="24"/>
                <w:szCs w:val="24"/>
              </w:rPr>
              <w:t>алла</w:t>
            </w:r>
            <w:r w:rsidR="007B4FDD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, п-ов Ямал</w:t>
            </w:r>
            <w:r w:rsidR="007B4FDD">
              <w:rPr>
                <w:sz w:val="24"/>
                <w:szCs w:val="24"/>
              </w:rPr>
              <w:t xml:space="preserve"> </w:t>
            </w:r>
            <w:r w:rsidR="007B4FDD" w:rsidRPr="009554D2">
              <w:rPr>
                <w:sz w:val="24"/>
                <w:szCs w:val="24"/>
              </w:rPr>
              <w:t>(</w:t>
            </w:r>
            <w:r w:rsidR="007B4FDD" w:rsidRPr="00DA34F3">
              <w:rPr>
                <w:b/>
                <w:sz w:val="24"/>
                <w:szCs w:val="24"/>
              </w:rPr>
              <w:t>0,5 б</w:t>
            </w:r>
            <w:r w:rsidR="007B4FDD">
              <w:rPr>
                <w:b/>
                <w:sz w:val="24"/>
                <w:szCs w:val="24"/>
              </w:rPr>
              <w:t>алла</w:t>
            </w:r>
            <w:r w:rsidR="007B4FDD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 xml:space="preserve">, Ковыктинское м/р в Иркутской </w:t>
            </w:r>
            <w:r w:rsidR="007B4FDD" w:rsidRPr="009554D2">
              <w:rPr>
                <w:sz w:val="24"/>
                <w:szCs w:val="24"/>
              </w:rPr>
              <w:t>(</w:t>
            </w:r>
            <w:r w:rsidR="007B4FDD" w:rsidRPr="00DA34F3">
              <w:rPr>
                <w:b/>
                <w:sz w:val="24"/>
                <w:szCs w:val="24"/>
              </w:rPr>
              <w:t>0,5 б</w:t>
            </w:r>
            <w:r w:rsidR="007B4FDD">
              <w:rPr>
                <w:b/>
                <w:sz w:val="24"/>
                <w:szCs w:val="24"/>
              </w:rPr>
              <w:t>алла</w:t>
            </w:r>
            <w:r w:rsidR="007B4FD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33" w:type="dxa"/>
          </w:tcPr>
          <w:p w14:paraId="0BA625CD" w14:textId="0EBECE12" w:rsidR="00775315" w:rsidRPr="00DA34F3" w:rsidRDefault="007B4FDD" w:rsidP="0095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775315" w14:paraId="2ADE83F3" w14:textId="77777777" w:rsidTr="009554D2">
        <w:tc>
          <w:tcPr>
            <w:tcW w:w="2234" w:type="dxa"/>
          </w:tcPr>
          <w:p w14:paraId="57A5708A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Основной вид транспорта:</w:t>
            </w:r>
          </w:p>
        </w:tc>
        <w:tc>
          <w:tcPr>
            <w:tcW w:w="5387" w:type="dxa"/>
            <w:vAlign w:val="center"/>
          </w:tcPr>
          <w:p w14:paraId="00DB4CE2" w14:textId="7777777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2233" w:type="dxa"/>
          </w:tcPr>
          <w:p w14:paraId="782126E8" w14:textId="63D4C0D6" w:rsidR="00775315" w:rsidRPr="00DA34F3" w:rsidRDefault="000F3AF0" w:rsidP="007B4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775315" w14:paraId="332B3405" w14:textId="77777777" w:rsidTr="009554D2">
        <w:tc>
          <w:tcPr>
            <w:tcW w:w="2234" w:type="dxa"/>
          </w:tcPr>
          <w:p w14:paraId="3578D56C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Недавно введенные международные маршруты транспортировки (в какие страны и откуда):</w:t>
            </w:r>
          </w:p>
        </w:tc>
        <w:tc>
          <w:tcPr>
            <w:tcW w:w="5387" w:type="dxa"/>
            <w:vAlign w:val="center"/>
          </w:tcPr>
          <w:p w14:paraId="77A06965" w14:textId="5EDAF0BA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- «Голубой поток» из Западн</w:t>
            </w:r>
            <w:r w:rsidR="007B4FDD">
              <w:rPr>
                <w:sz w:val="24"/>
                <w:szCs w:val="24"/>
              </w:rPr>
              <w:t xml:space="preserve">ой Сибири через Туапсе в Турцию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</w:p>
          <w:p w14:paraId="5FF84DBD" w14:textId="3469A0C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- «Северный поток» из Западной Сибири через Выборг в Германию (1 очередь, проектируется 2-я ветка, по проекту всего 4)</w:t>
            </w:r>
            <w:r w:rsidR="007B4FDD">
              <w:rPr>
                <w:sz w:val="24"/>
                <w:szCs w:val="24"/>
              </w:rPr>
              <w:t xml:space="preserve">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53CB23DA" w14:textId="4FDB9506" w:rsidR="00775315" w:rsidRPr="00DA34F3" w:rsidRDefault="00595155" w:rsidP="007B4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75315" w14:paraId="36D3E499" w14:textId="77777777" w:rsidTr="009554D2">
        <w:tc>
          <w:tcPr>
            <w:tcW w:w="2234" w:type="dxa"/>
          </w:tcPr>
          <w:p w14:paraId="1B7764C8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Проектируемые международные транспортные маршруты (откуда-куда):</w:t>
            </w:r>
          </w:p>
        </w:tc>
        <w:tc>
          <w:tcPr>
            <w:tcW w:w="5387" w:type="dxa"/>
            <w:vAlign w:val="center"/>
          </w:tcPr>
          <w:p w14:paraId="4E6212A4" w14:textId="778A70BD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-</w:t>
            </w:r>
            <w:r w:rsidR="007B4FDD">
              <w:rPr>
                <w:sz w:val="24"/>
                <w:szCs w:val="24"/>
              </w:rPr>
              <w:t xml:space="preserve"> </w:t>
            </w:r>
            <w:r w:rsidRPr="00DA34F3">
              <w:rPr>
                <w:sz w:val="24"/>
                <w:szCs w:val="24"/>
              </w:rPr>
              <w:t xml:space="preserve">«Южный поток» из Западной Сибири через Туапсе по дну Черного моря в Болгарию и далее в Грецию-Италию и Сербию-Венгрию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;</w:t>
            </w:r>
          </w:p>
          <w:p w14:paraId="2371EA15" w14:textId="3D5C9769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- вторая очередь «Северного потока» в Германию и страны Западной Европы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;</w:t>
            </w:r>
          </w:p>
          <w:p w14:paraId="642DEC90" w14:textId="63287901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- ВСТО (Восточная Сибирь - Тихий океан) с выходами в Китай, Южную Корею по дну моря (Пусан)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  <w:r w:rsidRPr="00DA34F3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50D92E59" w14:textId="22B70577" w:rsidR="00775315" w:rsidRPr="00DA34F3" w:rsidRDefault="00595155" w:rsidP="007B4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775315" w:rsidRPr="00DA34F3">
              <w:rPr>
                <w:b/>
                <w:sz w:val="24"/>
                <w:szCs w:val="24"/>
              </w:rPr>
              <w:t>5</w:t>
            </w:r>
          </w:p>
        </w:tc>
      </w:tr>
      <w:tr w:rsidR="00775315" w14:paraId="153D41E0" w14:textId="77777777" w:rsidTr="009554D2">
        <w:tc>
          <w:tcPr>
            <w:tcW w:w="2234" w:type="dxa"/>
          </w:tcPr>
          <w:p w14:paraId="79F59A5E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Основные страны-потребители ресурса:</w:t>
            </w:r>
          </w:p>
        </w:tc>
        <w:tc>
          <w:tcPr>
            <w:tcW w:w="5387" w:type="dxa"/>
            <w:vAlign w:val="center"/>
          </w:tcPr>
          <w:p w14:paraId="11487F52" w14:textId="77777777" w:rsidR="007B4FDD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По объему поставок в порядке уменьшения: </w:t>
            </w:r>
          </w:p>
          <w:p w14:paraId="6A137819" w14:textId="77777777" w:rsidR="007B4FDD" w:rsidRDefault="00775315" w:rsidP="007B4FDD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Украина, Германия, Италия, Белоруссия, Франция, Венгрия, Чехия, Польша, Казахстан, Литва, Латвия, Эстония </w:t>
            </w:r>
            <w:r w:rsidR="007B4FDD">
              <w:rPr>
                <w:sz w:val="24"/>
                <w:szCs w:val="24"/>
              </w:rPr>
              <w:t xml:space="preserve">– </w:t>
            </w:r>
          </w:p>
          <w:p w14:paraId="5E3011B7" w14:textId="6259617F" w:rsidR="00775315" w:rsidRPr="00DA34F3" w:rsidRDefault="00775315" w:rsidP="007B4FDD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по </w:t>
            </w:r>
            <w:r w:rsidRPr="007B4FDD">
              <w:rPr>
                <w:b/>
                <w:sz w:val="24"/>
                <w:szCs w:val="24"/>
              </w:rPr>
              <w:t>0,</w:t>
            </w:r>
            <w:r w:rsidR="00595155">
              <w:rPr>
                <w:b/>
                <w:sz w:val="24"/>
                <w:szCs w:val="24"/>
              </w:rPr>
              <w:t>2</w:t>
            </w:r>
            <w:r w:rsidRPr="007B4FDD">
              <w:rPr>
                <w:b/>
                <w:sz w:val="24"/>
                <w:szCs w:val="24"/>
              </w:rPr>
              <w:t>5 балл</w:t>
            </w:r>
            <w:r w:rsidR="007B4FDD">
              <w:rPr>
                <w:b/>
                <w:sz w:val="24"/>
                <w:szCs w:val="24"/>
              </w:rPr>
              <w:t>а</w:t>
            </w:r>
            <w:r w:rsidRPr="00DA34F3">
              <w:rPr>
                <w:sz w:val="24"/>
                <w:szCs w:val="24"/>
              </w:rPr>
              <w:t xml:space="preserve"> за каждую </w:t>
            </w:r>
            <w:r w:rsidR="007B4FDD">
              <w:rPr>
                <w:sz w:val="24"/>
                <w:szCs w:val="24"/>
              </w:rPr>
              <w:t xml:space="preserve">верно указанную </w:t>
            </w:r>
            <w:r w:rsidRPr="00DA34F3">
              <w:rPr>
                <w:sz w:val="24"/>
                <w:szCs w:val="24"/>
              </w:rPr>
              <w:t>страну</w:t>
            </w:r>
          </w:p>
        </w:tc>
        <w:tc>
          <w:tcPr>
            <w:tcW w:w="2233" w:type="dxa"/>
          </w:tcPr>
          <w:p w14:paraId="75248633" w14:textId="48DCA19E" w:rsidR="00775315" w:rsidRPr="00595155" w:rsidRDefault="00595155" w:rsidP="007B4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75315" w14:paraId="13C96CC0" w14:textId="77777777" w:rsidTr="007B4FDD">
        <w:tc>
          <w:tcPr>
            <w:tcW w:w="2234" w:type="dxa"/>
          </w:tcPr>
          <w:p w14:paraId="6A14DEDA" w14:textId="07F34E39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США обогнало Россию по добыче за счет:</w:t>
            </w:r>
          </w:p>
        </w:tc>
        <w:tc>
          <w:tcPr>
            <w:tcW w:w="5387" w:type="dxa"/>
          </w:tcPr>
          <w:p w14:paraId="3DB63F0A" w14:textId="18B44961" w:rsidR="00775315" w:rsidRPr="00DA34F3" w:rsidRDefault="007B4FDD" w:rsidP="007B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добычи </w:t>
            </w:r>
            <w:r w:rsidR="00775315" w:rsidRPr="00DA34F3">
              <w:rPr>
                <w:sz w:val="24"/>
                <w:szCs w:val="24"/>
              </w:rPr>
              <w:t>сланцев</w:t>
            </w:r>
            <w:r>
              <w:rPr>
                <w:sz w:val="24"/>
                <w:szCs w:val="24"/>
              </w:rPr>
              <w:t>ого</w:t>
            </w:r>
            <w:r w:rsidR="00775315" w:rsidRPr="00DA34F3">
              <w:rPr>
                <w:sz w:val="24"/>
                <w:szCs w:val="24"/>
              </w:rPr>
              <w:t xml:space="preserve"> природн</w:t>
            </w:r>
            <w:r>
              <w:rPr>
                <w:sz w:val="24"/>
                <w:szCs w:val="24"/>
              </w:rPr>
              <w:t>ого</w:t>
            </w:r>
            <w:r w:rsidR="00775315" w:rsidRPr="00DA34F3">
              <w:rPr>
                <w:sz w:val="24"/>
                <w:szCs w:val="24"/>
              </w:rPr>
              <w:t xml:space="preserve"> газ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14:paraId="139D476A" w14:textId="68C36B6C" w:rsidR="00775315" w:rsidRPr="00DA34F3" w:rsidRDefault="00AE5D8D" w:rsidP="007B4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775315" w14:paraId="563682FF" w14:textId="77777777" w:rsidTr="009554D2">
        <w:tc>
          <w:tcPr>
            <w:tcW w:w="2234" w:type="dxa"/>
          </w:tcPr>
          <w:p w14:paraId="315DC0EA" w14:textId="77777777" w:rsidR="00775315" w:rsidRPr="00DA34F3" w:rsidRDefault="00775315" w:rsidP="00C16905">
            <w:pPr>
              <w:jc w:val="both"/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Как изменится география международных поставок ресурса из России:</w:t>
            </w:r>
          </w:p>
        </w:tc>
        <w:tc>
          <w:tcPr>
            <w:tcW w:w="5387" w:type="dxa"/>
            <w:vAlign w:val="center"/>
          </w:tcPr>
          <w:p w14:paraId="74BEAF90" w14:textId="16C40DB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- снизятся объемы транзита через Украину, в т.ч. за счет «Северного потока»</w:t>
            </w:r>
            <w:r w:rsidRPr="00DA34F3">
              <w:rPr>
                <w:b/>
                <w:sz w:val="24"/>
                <w:szCs w:val="24"/>
              </w:rPr>
              <w:t xml:space="preserve">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  <w:r w:rsidRPr="00263CCE">
              <w:rPr>
                <w:sz w:val="24"/>
                <w:szCs w:val="24"/>
              </w:rPr>
              <w:t>;</w:t>
            </w:r>
          </w:p>
          <w:p w14:paraId="5262305B" w14:textId="41BA3493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>- резко увеличиться объем поставок в Азиатско-Тихоокеанский регион (Китай, Корея)</w:t>
            </w:r>
            <w:r w:rsidRPr="00DA34F3">
              <w:rPr>
                <w:b/>
                <w:sz w:val="24"/>
                <w:szCs w:val="24"/>
              </w:rPr>
              <w:t xml:space="preserve">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  <w:r w:rsidRPr="00263CCE">
              <w:rPr>
                <w:sz w:val="24"/>
                <w:szCs w:val="24"/>
              </w:rPr>
              <w:t>;</w:t>
            </w:r>
          </w:p>
          <w:p w14:paraId="1BE5F571" w14:textId="05CF9567" w:rsidR="00775315" w:rsidRPr="00DA34F3" w:rsidRDefault="00775315" w:rsidP="009554D2">
            <w:pPr>
              <w:rPr>
                <w:sz w:val="24"/>
                <w:szCs w:val="24"/>
              </w:rPr>
            </w:pPr>
            <w:r w:rsidRPr="00DA34F3">
              <w:rPr>
                <w:sz w:val="24"/>
                <w:szCs w:val="24"/>
              </w:rPr>
              <w:t xml:space="preserve">- в государства Восточной и Южной Европы по морским трубопроводам  </w:t>
            </w:r>
            <w:r w:rsidR="00595155" w:rsidRPr="009554D2">
              <w:rPr>
                <w:sz w:val="24"/>
                <w:szCs w:val="24"/>
              </w:rPr>
              <w:t>(</w:t>
            </w:r>
            <w:r w:rsidR="00595155" w:rsidRPr="00DA34F3">
              <w:rPr>
                <w:b/>
                <w:sz w:val="24"/>
                <w:szCs w:val="24"/>
              </w:rPr>
              <w:t>0,5 б</w:t>
            </w:r>
            <w:r w:rsidR="00595155">
              <w:rPr>
                <w:b/>
                <w:sz w:val="24"/>
                <w:szCs w:val="24"/>
              </w:rPr>
              <w:t>алла</w:t>
            </w:r>
            <w:r w:rsidR="00595155"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6005B67B" w14:textId="1EB82B1F" w:rsidR="00775315" w:rsidRPr="00DA34F3" w:rsidRDefault="00595155" w:rsidP="00263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775315" w14:paraId="330EF945" w14:textId="77777777" w:rsidTr="00C16905">
        <w:tc>
          <w:tcPr>
            <w:tcW w:w="7621" w:type="dxa"/>
            <w:gridSpan w:val="2"/>
          </w:tcPr>
          <w:p w14:paraId="044C4336" w14:textId="77777777" w:rsidR="00775315" w:rsidRPr="00DA34F3" w:rsidRDefault="00775315" w:rsidP="00DA34F3">
            <w:pPr>
              <w:jc w:val="right"/>
              <w:rPr>
                <w:b/>
                <w:sz w:val="24"/>
                <w:szCs w:val="24"/>
              </w:rPr>
            </w:pPr>
            <w:r w:rsidRPr="00DA34F3">
              <w:rPr>
                <w:b/>
                <w:bCs/>
                <w:i/>
                <w:iCs/>
                <w:sz w:val="24"/>
                <w:szCs w:val="24"/>
              </w:rPr>
              <w:t>Максимальное количество баллов за задание 2:</w:t>
            </w:r>
          </w:p>
        </w:tc>
        <w:tc>
          <w:tcPr>
            <w:tcW w:w="2233" w:type="dxa"/>
          </w:tcPr>
          <w:p w14:paraId="7CBB2889" w14:textId="5E8D3604" w:rsidR="00775315" w:rsidRPr="00B848E1" w:rsidRDefault="000F3AF0" w:rsidP="00263CCE">
            <w:pPr>
              <w:jc w:val="center"/>
              <w:rPr>
                <w:b/>
                <w:i/>
                <w:sz w:val="24"/>
                <w:szCs w:val="24"/>
              </w:rPr>
            </w:pPr>
            <w:r w:rsidRPr="00B848E1">
              <w:rPr>
                <w:b/>
                <w:i/>
                <w:sz w:val="24"/>
                <w:szCs w:val="24"/>
              </w:rPr>
              <w:t>16</w:t>
            </w:r>
            <w:r w:rsidR="00263CCE" w:rsidRPr="00B848E1">
              <w:rPr>
                <w:b/>
                <w:i/>
                <w:sz w:val="24"/>
                <w:szCs w:val="24"/>
              </w:rPr>
              <w:t>,5</w:t>
            </w:r>
          </w:p>
        </w:tc>
      </w:tr>
    </w:tbl>
    <w:p w14:paraId="4DE29782" w14:textId="77777777" w:rsidR="00B231EA" w:rsidRPr="007C7848" w:rsidRDefault="00B231EA" w:rsidP="00704A9F">
      <w:pPr>
        <w:rPr>
          <w:b/>
        </w:rPr>
      </w:pPr>
    </w:p>
    <w:p w14:paraId="08DB2607" w14:textId="77777777" w:rsidR="0023766F" w:rsidRPr="007C7848" w:rsidRDefault="00E04DDE" w:rsidP="0023766F">
      <w:pPr>
        <w:ind w:firstLine="709"/>
        <w:rPr>
          <w:rFonts w:eastAsia="MinionPro-Regular"/>
          <w:b/>
          <w:lang w:eastAsia="en-US"/>
        </w:rPr>
      </w:pPr>
      <w:r w:rsidRPr="007C7848">
        <w:rPr>
          <w:rFonts w:eastAsia="MinionPro-Regular"/>
          <w:b/>
          <w:lang w:eastAsia="en-US"/>
        </w:rPr>
        <w:t>Задание 3. (</w:t>
      </w:r>
      <w:r w:rsidR="00291071" w:rsidRPr="007C7848">
        <w:rPr>
          <w:rFonts w:eastAsia="MinionPro-Regular"/>
          <w:b/>
          <w:lang w:eastAsia="en-US"/>
        </w:rPr>
        <w:t>1</w:t>
      </w:r>
      <w:r w:rsidR="00BB705C" w:rsidRPr="007C7848">
        <w:rPr>
          <w:rFonts w:eastAsia="MinionPro-Regular"/>
          <w:b/>
          <w:lang w:eastAsia="en-US"/>
        </w:rPr>
        <w:t>0</w:t>
      </w:r>
      <w:r w:rsidR="00291071" w:rsidRPr="007C7848">
        <w:rPr>
          <w:rFonts w:eastAsia="MinionPro-Regular"/>
          <w:b/>
          <w:lang w:eastAsia="en-US"/>
        </w:rPr>
        <w:t xml:space="preserve"> </w:t>
      </w:r>
      <w:r w:rsidRPr="007C7848">
        <w:rPr>
          <w:rFonts w:eastAsia="MinionPro-Regular"/>
          <w:b/>
          <w:lang w:eastAsia="en-US"/>
        </w:rPr>
        <w:t>баллов)</w:t>
      </w:r>
      <w:r w:rsidR="00554324" w:rsidRPr="007C7848">
        <w:rPr>
          <w:rFonts w:eastAsia="MinionPro-Regular"/>
          <w:b/>
          <w:lang w:eastAsia="en-US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9"/>
        <w:gridCol w:w="6376"/>
        <w:gridCol w:w="1949"/>
      </w:tblGrid>
      <w:tr w:rsidR="0073424D" w:rsidRPr="00601EF7" w14:paraId="360CA822" w14:textId="77777777" w:rsidTr="0073424D">
        <w:tc>
          <w:tcPr>
            <w:tcW w:w="4011" w:type="pct"/>
            <w:gridSpan w:val="2"/>
            <w:vAlign w:val="center"/>
          </w:tcPr>
          <w:p w14:paraId="153D69E0" w14:textId="77777777" w:rsidR="0073424D" w:rsidRPr="00801E20" w:rsidRDefault="0073424D" w:rsidP="00C16905">
            <w:pPr>
              <w:jc w:val="center"/>
              <w:rPr>
                <w:b/>
                <w:i/>
                <w:sz w:val="24"/>
                <w:szCs w:val="24"/>
              </w:rPr>
            </w:pPr>
            <w:r w:rsidRPr="00801E20">
              <w:rPr>
                <w:b/>
                <w:i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989" w:type="pct"/>
            <w:vAlign w:val="center"/>
          </w:tcPr>
          <w:p w14:paraId="701378C2" w14:textId="77777777" w:rsidR="0073424D" w:rsidRPr="00801E20" w:rsidRDefault="0073424D" w:rsidP="00C16905">
            <w:pPr>
              <w:jc w:val="center"/>
              <w:rPr>
                <w:b/>
                <w:i/>
                <w:sz w:val="24"/>
                <w:szCs w:val="24"/>
              </w:rPr>
            </w:pPr>
            <w:r w:rsidRPr="00801E20">
              <w:rPr>
                <w:b/>
                <w:i/>
                <w:sz w:val="24"/>
                <w:szCs w:val="24"/>
              </w:rPr>
              <w:t>Баллы</w:t>
            </w:r>
          </w:p>
        </w:tc>
      </w:tr>
      <w:tr w:rsidR="00801E20" w:rsidRPr="00601EF7" w14:paraId="78075E68" w14:textId="77777777" w:rsidTr="00A86C4F">
        <w:tc>
          <w:tcPr>
            <w:tcW w:w="776" w:type="pct"/>
            <w:vAlign w:val="center"/>
          </w:tcPr>
          <w:p w14:paraId="1E9AEB5B" w14:textId="77777777" w:rsidR="00801E20" w:rsidRPr="0073424D" w:rsidRDefault="00801E20" w:rsidP="00C16905">
            <w:pPr>
              <w:jc w:val="center"/>
              <w:rPr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Явление</w:t>
            </w:r>
          </w:p>
        </w:tc>
        <w:tc>
          <w:tcPr>
            <w:tcW w:w="3235" w:type="pct"/>
            <w:vAlign w:val="center"/>
          </w:tcPr>
          <w:p w14:paraId="3843D514" w14:textId="3147AC1E" w:rsidR="00801E20" w:rsidRPr="0073424D" w:rsidRDefault="00801E20" w:rsidP="00A86C4F">
            <w:pPr>
              <w:jc w:val="both"/>
              <w:rPr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Сепаратизм</w:t>
            </w:r>
          </w:p>
        </w:tc>
        <w:tc>
          <w:tcPr>
            <w:tcW w:w="989" w:type="pct"/>
            <w:vAlign w:val="center"/>
          </w:tcPr>
          <w:p w14:paraId="1D5243FF" w14:textId="19D87271" w:rsidR="00801E20" w:rsidRPr="0073424D" w:rsidRDefault="00801E20" w:rsidP="0073424D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801E20" w:rsidRPr="00601EF7" w14:paraId="01827D8C" w14:textId="77777777" w:rsidTr="00A86C4F">
        <w:tc>
          <w:tcPr>
            <w:tcW w:w="776" w:type="pct"/>
            <w:vAlign w:val="center"/>
          </w:tcPr>
          <w:p w14:paraId="4DBDB4A4" w14:textId="77777777" w:rsidR="00801E20" w:rsidRPr="0073424D" w:rsidRDefault="00801E20" w:rsidP="00C16905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Ачех</w:t>
            </w:r>
          </w:p>
        </w:tc>
        <w:tc>
          <w:tcPr>
            <w:tcW w:w="3235" w:type="pct"/>
            <w:vAlign w:val="center"/>
          </w:tcPr>
          <w:p w14:paraId="212B98B1" w14:textId="2D3B1560" w:rsidR="005F7537" w:rsidRDefault="005F7537" w:rsidP="00A86C4F">
            <w:pPr>
              <w:jc w:val="both"/>
              <w:rPr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>1 балл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7537">
              <w:rPr>
                <w:sz w:val="24"/>
                <w:szCs w:val="24"/>
              </w:rPr>
              <w:t>за указание страны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424D">
              <w:rPr>
                <w:b/>
                <w:sz w:val="24"/>
                <w:szCs w:val="24"/>
              </w:rPr>
              <w:t>0,5 бал</w:t>
            </w:r>
            <w:r>
              <w:rPr>
                <w:b/>
                <w:sz w:val="24"/>
                <w:szCs w:val="24"/>
              </w:rPr>
              <w:t>ла</w:t>
            </w:r>
            <w:r w:rsidRPr="0073424D">
              <w:rPr>
                <w:b/>
                <w:sz w:val="24"/>
                <w:szCs w:val="24"/>
              </w:rPr>
              <w:t xml:space="preserve"> </w:t>
            </w:r>
            <w:r w:rsidRPr="005F7537">
              <w:rPr>
                <w:sz w:val="24"/>
                <w:szCs w:val="24"/>
              </w:rPr>
              <w:t>за указание вида минерального сырья</w:t>
            </w:r>
            <w:r w:rsidR="00A86C4F">
              <w:rPr>
                <w:sz w:val="24"/>
                <w:szCs w:val="24"/>
              </w:rPr>
              <w:t>:</w:t>
            </w:r>
          </w:p>
          <w:p w14:paraId="01C7D0F9" w14:textId="27576516" w:rsidR="00801E20" w:rsidRPr="0073424D" w:rsidRDefault="00801E20" w:rsidP="00A86C4F">
            <w:pPr>
              <w:jc w:val="both"/>
              <w:rPr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 xml:space="preserve">Индонезия </w:t>
            </w:r>
            <w:r w:rsidR="00A86C4F" w:rsidRPr="00DA34F3">
              <w:rPr>
                <w:b/>
                <w:sz w:val="24"/>
                <w:szCs w:val="24"/>
              </w:rPr>
              <w:t>(1 балл)</w:t>
            </w:r>
            <w:r w:rsidR="00A86C4F" w:rsidRPr="0073424D">
              <w:rPr>
                <w:sz w:val="24"/>
                <w:szCs w:val="24"/>
              </w:rPr>
              <w:t xml:space="preserve"> </w:t>
            </w:r>
            <w:bookmarkStart w:id="15" w:name="OLE_LINK61"/>
            <w:bookmarkStart w:id="16" w:name="OLE_LINK62"/>
            <w:r w:rsidR="00A86C4F">
              <w:rPr>
                <w:sz w:val="24"/>
                <w:szCs w:val="24"/>
              </w:rPr>
              <w:t xml:space="preserve">– </w:t>
            </w:r>
            <w:r w:rsidR="00A86C4F" w:rsidRPr="0073424D">
              <w:rPr>
                <w:sz w:val="24"/>
                <w:szCs w:val="24"/>
              </w:rPr>
              <w:t>нефть и природный газ</w:t>
            </w:r>
            <w:r w:rsidR="00A86C4F">
              <w:rPr>
                <w:sz w:val="24"/>
                <w:szCs w:val="24"/>
              </w:rPr>
              <w:t xml:space="preserve"> </w:t>
            </w:r>
            <w:r w:rsidR="00C16905" w:rsidRPr="00C16905">
              <w:rPr>
                <w:sz w:val="24"/>
                <w:szCs w:val="24"/>
              </w:rPr>
              <w:t>(</w:t>
            </w:r>
            <w:r w:rsidR="00C16905">
              <w:rPr>
                <w:b/>
                <w:sz w:val="24"/>
                <w:szCs w:val="24"/>
              </w:rPr>
              <w:t>0,5</w:t>
            </w:r>
            <w:r w:rsidR="00C16905" w:rsidRPr="00DA34F3">
              <w:rPr>
                <w:b/>
                <w:sz w:val="24"/>
                <w:szCs w:val="24"/>
              </w:rPr>
              <w:t xml:space="preserve"> балл</w:t>
            </w:r>
            <w:r w:rsidR="00C16905">
              <w:rPr>
                <w:b/>
                <w:sz w:val="24"/>
                <w:szCs w:val="24"/>
              </w:rPr>
              <w:t>а</w:t>
            </w:r>
            <w:r w:rsidR="00C16905" w:rsidRPr="00C16905">
              <w:rPr>
                <w:sz w:val="24"/>
                <w:szCs w:val="24"/>
              </w:rPr>
              <w:t>)</w:t>
            </w:r>
            <w:bookmarkEnd w:id="15"/>
            <w:bookmarkEnd w:id="16"/>
          </w:p>
        </w:tc>
        <w:tc>
          <w:tcPr>
            <w:tcW w:w="989" w:type="pct"/>
            <w:vAlign w:val="center"/>
          </w:tcPr>
          <w:p w14:paraId="69A88851" w14:textId="3F722A95" w:rsidR="00801E20" w:rsidRPr="0073424D" w:rsidRDefault="0073424D" w:rsidP="00C16905">
            <w:pPr>
              <w:jc w:val="center"/>
              <w:rPr>
                <w:b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>1,5</w:t>
            </w:r>
          </w:p>
        </w:tc>
      </w:tr>
      <w:tr w:rsidR="00801E20" w:rsidRPr="00601EF7" w14:paraId="56D52732" w14:textId="77777777" w:rsidTr="00A86C4F">
        <w:tc>
          <w:tcPr>
            <w:tcW w:w="776" w:type="pct"/>
            <w:vAlign w:val="center"/>
          </w:tcPr>
          <w:p w14:paraId="0617207B" w14:textId="730073DB" w:rsidR="00801E20" w:rsidRPr="0073424D" w:rsidRDefault="00801E20" w:rsidP="00C16905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Биафра</w:t>
            </w:r>
          </w:p>
        </w:tc>
        <w:tc>
          <w:tcPr>
            <w:tcW w:w="3235" w:type="pct"/>
            <w:vAlign w:val="center"/>
          </w:tcPr>
          <w:p w14:paraId="4045C023" w14:textId="0BE4D4D9" w:rsidR="00801E20" w:rsidRPr="0073424D" w:rsidRDefault="00801E20" w:rsidP="00A86C4F">
            <w:pPr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 xml:space="preserve">Нигерия </w:t>
            </w:r>
            <w:r w:rsidR="00C16905" w:rsidRPr="00C16905">
              <w:rPr>
                <w:sz w:val="24"/>
                <w:szCs w:val="24"/>
              </w:rPr>
              <w:t>(</w:t>
            </w:r>
            <w:r w:rsidR="00C16905" w:rsidRPr="00DA34F3">
              <w:rPr>
                <w:b/>
                <w:sz w:val="24"/>
                <w:szCs w:val="24"/>
              </w:rPr>
              <w:t>1 балл</w:t>
            </w:r>
            <w:r w:rsidR="00C16905" w:rsidRPr="00C16905">
              <w:rPr>
                <w:sz w:val="24"/>
                <w:szCs w:val="24"/>
              </w:rPr>
              <w:t>)</w:t>
            </w:r>
            <w:r w:rsidR="00C16905" w:rsidRPr="0073424D">
              <w:rPr>
                <w:sz w:val="24"/>
                <w:szCs w:val="24"/>
              </w:rPr>
              <w:t xml:space="preserve"> </w:t>
            </w:r>
            <w:r w:rsidR="00A86C4F">
              <w:rPr>
                <w:sz w:val="24"/>
                <w:szCs w:val="24"/>
              </w:rPr>
              <w:t xml:space="preserve">– </w:t>
            </w:r>
            <w:r w:rsidR="00A86C4F" w:rsidRPr="0073424D">
              <w:rPr>
                <w:sz w:val="24"/>
                <w:szCs w:val="24"/>
              </w:rPr>
              <w:t xml:space="preserve">нефть </w:t>
            </w:r>
            <w:r w:rsidR="00C16905" w:rsidRPr="00C16905">
              <w:rPr>
                <w:sz w:val="24"/>
                <w:szCs w:val="24"/>
              </w:rPr>
              <w:t>(</w:t>
            </w:r>
            <w:r w:rsidR="00C16905">
              <w:rPr>
                <w:b/>
                <w:sz w:val="24"/>
                <w:szCs w:val="24"/>
              </w:rPr>
              <w:t>0,5</w:t>
            </w:r>
            <w:r w:rsidR="00C16905" w:rsidRPr="00DA34F3">
              <w:rPr>
                <w:b/>
                <w:sz w:val="24"/>
                <w:szCs w:val="24"/>
              </w:rPr>
              <w:t xml:space="preserve"> балл</w:t>
            </w:r>
            <w:r w:rsidR="00C16905">
              <w:rPr>
                <w:b/>
                <w:sz w:val="24"/>
                <w:szCs w:val="24"/>
              </w:rPr>
              <w:t>а</w:t>
            </w:r>
            <w:r w:rsidR="00C16905" w:rsidRPr="00C16905">
              <w:rPr>
                <w:sz w:val="24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14:paraId="4EE8DF8E" w14:textId="7B37C5F4" w:rsidR="00801E20" w:rsidRPr="0073424D" w:rsidRDefault="00A86C4F" w:rsidP="00C169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801E20" w:rsidRPr="00601EF7" w14:paraId="375E0757" w14:textId="77777777" w:rsidTr="00A86C4F">
        <w:tc>
          <w:tcPr>
            <w:tcW w:w="776" w:type="pct"/>
            <w:vAlign w:val="center"/>
          </w:tcPr>
          <w:p w14:paraId="4A4D967C" w14:textId="77777777" w:rsidR="00801E20" w:rsidRPr="0073424D" w:rsidRDefault="00801E20" w:rsidP="00C16905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Горный Бадахшан</w:t>
            </w:r>
          </w:p>
        </w:tc>
        <w:tc>
          <w:tcPr>
            <w:tcW w:w="3235" w:type="pct"/>
            <w:vAlign w:val="center"/>
          </w:tcPr>
          <w:p w14:paraId="1D92ED6A" w14:textId="64439E50" w:rsidR="00801E20" w:rsidRPr="0073424D" w:rsidRDefault="00801E20" w:rsidP="00801E20">
            <w:pPr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Таджикистан</w:t>
            </w:r>
            <w:r w:rsidR="00A86C4F">
              <w:rPr>
                <w:sz w:val="24"/>
                <w:szCs w:val="24"/>
              </w:rPr>
              <w:t xml:space="preserve"> </w:t>
            </w:r>
            <w:r w:rsidR="00C16905" w:rsidRPr="00C16905">
              <w:rPr>
                <w:sz w:val="24"/>
                <w:szCs w:val="24"/>
              </w:rPr>
              <w:t>(</w:t>
            </w:r>
            <w:r w:rsidR="00C16905" w:rsidRPr="00DA34F3">
              <w:rPr>
                <w:b/>
                <w:sz w:val="24"/>
                <w:szCs w:val="24"/>
              </w:rPr>
              <w:t>1 балл</w:t>
            </w:r>
            <w:r w:rsidR="00C16905" w:rsidRPr="00C16905">
              <w:rPr>
                <w:sz w:val="24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14:paraId="28AAB13C" w14:textId="25B2164E" w:rsidR="00801E20" w:rsidRPr="0073424D" w:rsidRDefault="00801E20" w:rsidP="00A86C4F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801E20" w:rsidRPr="00601EF7" w14:paraId="4324DB7F" w14:textId="77777777" w:rsidTr="00A86C4F">
        <w:tc>
          <w:tcPr>
            <w:tcW w:w="776" w:type="pct"/>
            <w:vAlign w:val="center"/>
          </w:tcPr>
          <w:p w14:paraId="2D4C6574" w14:textId="77777777" w:rsidR="00801E20" w:rsidRPr="0073424D" w:rsidRDefault="00801E20" w:rsidP="00C16905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Каприви</w:t>
            </w:r>
          </w:p>
        </w:tc>
        <w:tc>
          <w:tcPr>
            <w:tcW w:w="3235" w:type="pct"/>
            <w:vAlign w:val="center"/>
          </w:tcPr>
          <w:p w14:paraId="66DCEC9A" w14:textId="58C671B3" w:rsidR="00801E20" w:rsidRPr="0073424D" w:rsidRDefault="00801E20" w:rsidP="00801E20">
            <w:pPr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Намибия</w:t>
            </w:r>
            <w:r w:rsidR="00A86C4F">
              <w:rPr>
                <w:sz w:val="24"/>
                <w:szCs w:val="24"/>
              </w:rPr>
              <w:t xml:space="preserve"> </w:t>
            </w:r>
            <w:r w:rsidR="00C16905" w:rsidRPr="00C16905">
              <w:rPr>
                <w:sz w:val="24"/>
                <w:szCs w:val="24"/>
              </w:rPr>
              <w:t>(</w:t>
            </w:r>
            <w:r w:rsidR="00C16905" w:rsidRPr="00DA34F3">
              <w:rPr>
                <w:b/>
                <w:sz w:val="24"/>
                <w:szCs w:val="24"/>
              </w:rPr>
              <w:t>1 балл</w:t>
            </w:r>
            <w:r w:rsidR="00C16905" w:rsidRPr="00C16905">
              <w:rPr>
                <w:sz w:val="24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14:paraId="446DCB81" w14:textId="3C0E8122" w:rsidR="00801E20" w:rsidRPr="0073424D" w:rsidRDefault="00801E20" w:rsidP="00A86C4F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801E20" w:rsidRPr="00601EF7" w14:paraId="72F71BBA" w14:textId="77777777" w:rsidTr="00A86C4F">
        <w:tc>
          <w:tcPr>
            <w:tcW w:w="776" w:type="pct"/>
            <w:vAlign w:val="center"/>
          </w:tcPr>
          <w:p w14:paraId="7805637C" w14:textId="77777777" w:rsidR="00801E20" w:rsidRPr="0073424D" w:rsidRDefault="00801E20" w:rsidP="00C16905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Чьяпас</w:t>
            </w:r>
          </w:p>
        </w:tc>
        <w:tc>
          <w:tcPr>
            <w:tcW w:w="3235" w:type="pct"/>
            <w:vAlign w:val="center"/>
          </w:tcPr>
          <w:p w14:paraId="01C68FC6" w14:textId="091F45E8" w:rsidR="00801E20" w:rsidRPr="0073424D" w:rsidRDefault="00801E20" w:rsidP="00A86C4F">
            <w:pPr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 xml:space="preserve">Мексика </w:t>
            </w:r>
            <w:r w:rsidR="00A86C4F" w:rsidRPr="00C16905">
              <w:rPr>
                <w:sz w:val="24"/>
                <w:szCs w:val="24"/>
              </w:rPr>
              <w:t>(</w:t>
            </w:r>
            <w:r w:rsidR="00A86C4F" w:rsidRPr="00DA34F3">
              <w:rPr>
                <w:b/>
                <w:sz w:val="24"/>
                <w:szCs w:val="24"/>
              </w:rPr>
              <w:t>1 балл</w:t>
            </w:r>
            <w:r w:rsidR="00A86C4F" w:rsidRPr="00C16905">
              <w:rPr>
                <w:sz w:val="24"/>
                <w:szCs w:val="24"/>
              </w:rPr>
              <w:t>)</w:t>
            </w:r>
            <w:r w:rsidR="00A86C4F" w:rsidRPr="0073424D">
              <w:rPr>
                <w:sz w:val="24"/>
                <w:szCs w:val="24"/>
              </w:rPr>
              <w:t xml:space="preserve"> </w:t>
            </w:r>
            <w:r w:rsidR="00A86C4F">
              <w:rPr>
                <w:sz w:val="24"/>
                <w:szCs w:val="24"/>
              </w:rPr>
              <w:t xml:space="preserve">– </w:t>
            </w:r>
            <w:r w:rsidRPr="0073424D">
              <w:rPr>
                <w:sz w:val="24"/>
                <w:szCs w:val="24"/>
              </w:rPr>
              <w:t>нефть и урановые руды</w:t>
            </w:r>
            <w:r w:rsidR="00A86C4F">
              <w:rPr>
                <w:sz w:val="24"/>
                <w:szCs w:val="24"/>
              </w:rPr>
              <w:t xml:space="preserve"> </w:t>
            </w:r>
            <w:r w:rsidR="00A86C4F" w:rsidRPr="00C16905">
              <w:rPr>
                <w:sz w:val="24"/>
                <w:szCs w:val="24"/>
              </w:rPr>
              <w:t>(</w:t>
            </w:r>
            <w:r w:rsidR="00A86C4F">
              <w:rPr>
                <w:b/>
                <w:sz w:val="24"/>
                <w:szCs w:val="24"/>
              </w:rPr>
              <w:t>0,5</w:t>
            </w:r>
            <w:r w:rsidR="00A86C4F" w:rsidRPr="00DA34F3">
              <w:rPr>
                <w:b/>
                <w:sz w:val="24"/>
                <w:szCs w:val="24"/>
              </w:rPr>
              <w:t xml:space="preserve"> балл</w:t>
            </w:r>
            <w:r w:rsidR="00A86C4F">
              <w:rPr>
                <w:b/>
                <w:sz w:val="24"/>
                <w:szCs w:val="24"/>
              </w:rPr>
              <w:t>а</w:t>
            </w:r>
            <w:r w:rsidR="00A86C4F" w:rsidRPr="00C16905">
              <w:rPr>
                <w:sz w:val="24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14:paraId="39865EFE" w14:textId="347ECF7C" w:rsidR="00801E20" w:rsidRPr="0073424D" w:rsidRDefault="00801E20" w:rsidP="00A86C4F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>1</w:t>
            </w:r>
            <w:r w:rsidR="00A86C4F">
              <w:rPr>
                <w:b/>
                <w:sz w:val="24"/>
                <w:szCs w:val="24"/>
              </w:rPr>
              <w:t>,5</w:t>
            </w:r>
          </w:p>
        </w:tc>
      </w:tr>
      <w:tr w:rsidR="00801E20" w:rsidRPr="00601EF7" w14:paraId="258AB5D2" w14:textId="77777777" w:rsidTr="00A86C4F">
        <w:tc>
          <w:tcPr>
            <w:tcW w:w="776" w:type="pct"/>
            <w:vAlign w:val="center"/>
          </w:tcPr>
          <w:p w14:paraId="0CEF9D2B" w14:textId="77777777" w:rsidR="00801E20" w:rsidRPr="0073424D" w:rsidRDefault="00801E20" w:rsidP="00C16905">
            <w:pPr>
              <w:jc w:val="center"/>
              <w:rPr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Халистан</w:t>
            </w:r>
          </w:p>
        </w:tc>
        <w:tc>
          <w:tcPr>
            <w:tcW w:w="3235" w:type="pct"/>
            <w:vAlign w:val="center"/>
          </w:tcPr>
          <w:p w14:paraId="5F6D31FE" w14:textId="2BA1E0DC" w:rsidR="00801E20" w:rsidRPr="0073424D" w:rsidRDefault="00801E20" w:rsidP="00801E20">
            <w:pPr>
              <w:rPr>
                <w:i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t>Индия</w:t>
            </w:r>
            <w:r w:rsidR="00A86C4F">
              <w:rPr>
                <w:sz w:val="24"/>
                <w:szCs w:val="24"/>
              </w:rPr>
              <w:t xml:space="preserve"> </w:t>
            </w:r>
            <w:r w:rsidR="00A86C4F" w:rsidRPr="00C16905">
              <w:rPr>
                <w:sz w:val="24"/>
                <w:szCs w:val="24"/>
              </w:rPr>
              <w:t>(</w:t>
            </w:r>
            <w:r w:rsidR="00A86C4F" w:rsidRPr="00DA34F3">
              <w:rPr>
                <w:b/>
                <w:sz w:val="24"/>
                <w:szCs w:val="24"/>
              </w:rPr>
              <w:t>1 балл</w:t>
            </w:r>
            <w:r w:rsidR="00A86C4F" w:rsidRPr="00C16905">
              <w:rPr>
                <w:sz w:val="24"/>
                <w:szCs w:val="24"/>
              </w:rPr>
              <w:t>)</w:t>
            </w:r>
          </w:p>
        </w:tc>
        <w:tc>
          <w:tcPr>
            <w:tcW w:w="989" w:type="pct"/>
            <w:vAlign w:val="center"/>
          </w:tcPr>
          <w:p w14:paraId="7B23C007" w14:textId="7FEA996A" w:rsidR="00801E20" w:rsidRPr="0073424D" w:rsidRDefault="00801E20" w:rsidP="00A86C4F">
            <w:pPr>
              <w:jc w:val="center"/>
              <w:rPr>
                <w:i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801E20" w:rsidRPr="00601EF7" w14:paraId="15713100" w14:textId="77777777" w:rsidTr="00A86C4F">
        <w:tc>
          <w:tcPr>
            <w:tcW w:w="776" w:type="pct"/>
            <w:vAlign w:val="center"/>
          </w:tcPr>
          <w:p w14:paraId="556DF4B5" w14:textId="1DC2DEAE" w:rsidR="00801E20" w:rsidRPr="0073424D" w:rsidRDefault="00A86C4F" w:rsidP="00A86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r w:rsidRPr="00A86C4F">
              <w:rPr>
                <w:sz w:val="24"/>
                <w:szCs w:val="24"/>
              </w:rPr>
              <w:t>минерально-</w:t>
            </w:r>
            <w:r w:rsidRPr="00A86C4F">
              <w:rPr>
                <w:sz w:val="24"/>
                <w:szCs w:val="24"/>
              </w:rPr>
              <w:lastRenderedPageBreak/>
              <w:t>ресурсн</w:t>
            </w:r>
            <w:r>
              <w:rPr>
                <w:sz w:val="24"/>
                <w:szCs w:val="24"/>
              </w:rPr>
              <w:t>ого</w:t>
            </w:r>
            <w:r w:rsidRPr="00A86C4F">
              <w:rPr>
                <w:sz w:val="24"/>
                <w:szCs w:val="24"/>
              </w:rPr>
              <w:t xml:space="preserve"> фактор</w:t>
            </w:r>
            <w:r>
              <w:rPr>
                <w:sz w:val="24"/>
                <w:szCs w:val="24"/>
              </w:rPr>
              <w:t>а:</w:t>
            </w:r>
          </w:p>
        </w:tc>
        <w:tc>
          <w:tcPr>
            <w:tcW w:w="3235" w:type="pct"/>
            <w:vAlign w:val="center"/>
          </w:tcPr>
          <w:p w14:paraId="01B8F421" w14:textId="57B93106" w:rsidR="00801E20" w:rsidRDefault="00801E20" w:rsidP="00A86C4F">
            <w:pPr>
              <w:jc w:val="both"/>
              <w:rPr>
                <w:b/>
                <w:sz w:val="24"/>
                <w:szCs w:val="24"/>
              </w:rPr>
            </w:pPr>
            <w:r w:rsidRPr="0073424D">
              <w:rPr>
                <w:sz w:val="24"/>
                <w:szCs w:val="24"/>
              </w:rPr>
              <w:lastRenderedPageBreak/>
              <w:t xml:space="preserve">Значимая роль минерально-сырьевого фактора в развитии сепаратистских настроений прослеживается: в </w:t>
            </w:r>
            <w:r w:rsidRPr="0073424D">
              <w:rPr>
                <w:b/>
                <w:sz w:val="24"/>
                <w:szCs w:val="24"/>
              </w:rPr>
              <w:t xml:space="preserve">Ачехе </w:t>
            </w:r>
            <w:r w:rsidR="00A86C4F" w:rsidRPr="00A86C4F">
              <w:rPr>
                <w:sz w:val="24"/>
                <w:szCs w:val="24"/>
              </w:rPr>
              <w:t>(</w:t>
            </w:r>
            <w:r w:rsidR="00A86C4F">
              <w:rPr>
                <w:b/>
                <w:sz w:val="24"/>
                <w:szCs w:val="24"/>
              </w:rPr>
              <w:t>0,5</w:t>
            </w:r>
            <w:r w:rsidR="00A86C4F" w:rsidRPr="00DA34F3">
              <w:rPr>
                <w:b/>
                <w:sz w:val="24"/>
                <w:szCs w:val="24"/>
              </w:rPr>
              <w:t xml:space="preserve"> </w:t>
            </w:r>
            <w:r w:rsidR="00A86C4F" w:rsidRPr="00DA34F3">
              <w:rPr>
                <w:b/>
                <w:sz w:val="24"/>
                <w:szCs w:val="24"/>
              </w:rPr>
              <w:lastRenderedPageBreak/>
              <w:t>балл</w:t>
            </w:r>
            <w:r w:rsidR="00A86C4F">
              <w:rPr>
                <w:b/>
                <w:sz w:val="24"/>
                <w:szCs w:val="24"/>
              </w:rPr>
              <w:t>а</w:t>
            </w:r>
            <w:r w:rsidR="00A86C4F" w:rsidRPr="00A86C4F">
              <w:rPr>
                <w:sz w:val="24"/>
                <w:szCs w:val="24"/>
              </w:rPr>
              <w:t>)</w:t>
            </w:r>
            <w:r w:rsidRPr="00A86C4F">
              <w:rPr>
                <w:sz w:val="24"/>
                <w:szCs w:val="24"/>
              </w:rPr>
              <w:t xml:space="preserve">, </w:t>
            </w:r>
            <w:r w:rsidRPr="0073424D">
              <w:rPr>
                <w:sz w:val="24"/>
                <w:szCs w:val="24"/>
              </w:rPr>
              <w:t xml:space="preserve">Биафре </w:t>
            </w:r>
            <w:r w:rsidR="00A86C4F" w:rsidRPr="00A86C4F">
              <w:rPr>
                <w:sz w:val="24"/>
                <w:szCs w:val="24"/>
              </w:rPr>
              <w:t>(</w:t>
            </w:r>
            <w:r w:rsidR="00A86C4F">
              <w:rPr>
                <w:b/>
                <w:sz w:val="24"/>
                <w:szCs w:val="24"/>
              </w:rPr>
              <w:t>0,5</w:t>
            </w:r>
            <w:r w:rsidR="00A86C4F" w:rsidRPr="00DA34F3">
              <w:rPr>
                <w:b/>
                <w:sz w:val="24"/>
                <w:szCs w:val="24"/>
              </w:rPr>
              <w:t xml:space="preserve"> балл</w:t>
            </w:r>
            <w:r w:rsidR="00A86C4F">
              <w:rPr>
                <w:b/>
                <w:sz w:val="24"/>
                <w:szCs w:val="24"/>
              </w:rPr>
              <w:t>а</w:t>
            </w:r>
            <w:r w:rsidR="00A86C4F" w:rsidRPr="00A86C4F">
              <w:rPr>
                <w:sz w:val="24"/>
                <w:szCs w:val="24"/>
              </w:rPr>
              <w:t>)</w:t>
            </w:r>
            <w:r w:rsidRPr="0073424D">
              <w:rPr>
                <w:sz w:val="24"/>
                <w:szCs w:val="24"/>
              </w:rPr>
              <w:t xml:space="preserve"> и </w:t>
            </w:r>
            <w:r w:rsidRPr="0073424D">
              <w:rPr>
                <w:b/>
                <w:sz w:val="24"/>
                <w:szCs w:val="24"/>
              </w:rPr>
              <w:t xml:space="preserve">Чьяпасе </w:t>
            </w:r>
            <w:r w:rsidR="00A86C4F" w:rsidRPr="00A86C4F">
              <w:rPr>
                <w:sz w:val="24"/>
                <w:szCs w:val="24"/>
              </w:rPr>
              <w:t>(</w:t>
            </w:r>
            <w:r w:rsidR="00A86C4F">
              <w:rPr>
                <w:b/>
                <w:sz w:val="24"/>
                <w:szCs w:val="24"/>
              </w:rPr>
              <w:t>0,5</w:t>
            </w:r>
            <w:r w:rsidR="00A86C4F" w:rsidRPr="00DA34F3">
              <w:rPr>
                <w:b/>
                <w:sz w:val="24"/>
                <w:szCs w:val="24"/>
              </w:rPr>
              <w:t xml:space="preserve"> балл</w:t>
            </w:r>
            <w:r w:rsidR="00A86C4F">
              <w:rPr>
                <w:b/>
                <w:sz w:val="24"/>
                <w:szCs w:val="24"/>
              </w:rPr>
              <w:t>а</w:t>
            </w:r>
            <w:r w:rsidR="00A86C4F" w:rsidRPr="00A86C4F">
              <w:rPr>
                <w:sz w:val="24"/>
                <w:szCs w:val="24"/>
              </w:rPr>
              <w:t>).</w:t>
            </w:r>
          </w:p>
          <w:p w14:paraId="76519F2A" w14:textId="23431D6E" w:rsidR="00A86C4F" w:rsidRPr="0073424D" w:rsidRDefault="00A86C4F" w:rsidP="00A86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Сепаратистские настроения населения появились после открытия/начала разработки месторождений ценных видов сырья, что </w:t>
            </w:r>
            <w:r w:rsidRPr="00A86C4F">
              <w:rPr>
                <w:sz w:val="24"/>
                <w:szCs w:val="24"/>
              </w:rPr>
              <w:t xml:space="preserve">вызвало опасения, что доходы от </w:t>
            </w:r>
            <w:r>
              <w:rPr>
                <w:sz w:val="24"/>
                <w:szCs w:val="24"/>
              </w:rPr>
              <w:t xml:space="preserve">их </w:t>
            </w:r>
            <w:r w:rsidRPr="00A86C4F">
              <w:rPr>
                <w:sz w:val="24"/>
                <w:szCs w:val="24"/>
              </w:rPr>
              <w:t xml:space="preserve">добычи будут </w:t>
            </w:r>
            <w:r>
              <w:rPr>
                <w:sz w:val="24"/>
                <w:szCs w:val="24"/>
              </w:rPr>
              <w:t>распределяться</w:t>
            </w:r>
            <w:r w:rsidRPr="00A86C4F">
              <w:rPr>
                <w:sz w:val="24"/>
                <w:szCs w:val="24"/>
              </w:rPr>
              <w:t xml:space="preserve"> несправедливо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9" w:type="pct"/>
            <w:vAlign w:val="center"/>
          </w:tcPr>
          <w:p w14:paraId="3453FF2D" w14:textId="6D2C2737" w:rsidR="00801E20" w:rsidRPr="0073424D" w:rsidRDefault="00801E20" w:rsidP="00A86C4F">
            <w:pPr>
              <w:jc w:val="center"/>
              <w:rPr>
                <w:b/>
                <w:sz w:val="24"/>
                <w:szCs w:val="24"/>
              </w:rPr>
            </w:pPr>
            <w:r w:rsidRPr="0073424D">
              <w:rPr>
                <w:b/>
                <w:sz w:val="24"/>
                <w:szCs w:val="24"/>
              </w:rPr>
              <w:lastRenderedPageBreak/>
              <w:t xml:space="preserve">1,5 </w:t>
            </w:r>
          </w:p>
        </w:tc>
      </w:tr>
      <w:tr w:rsidR="00801E20" w:rsidRPr="00601EF7" w14:paraId="7FA647F5" w14:textId="77777777" w:rsidTr="00C16905">
        <w:tc>
          <w:tcPr>
            <w:tcW w:w="4011" w:type="pct"/>
            <w:gridSpan w:val="2"/>
          </w:tcPr>
          <w:p w14:paraId="327183B3" w14:textId="77777777" w:rsidR="00801E20" w:rsidRPr="00C16905" w:rsidRDefault="00801E20" w:rsidP="00C16905">
            <w:pPr>
              <w:jc w:val="right"/>
              <w:rPr>
                <w:b/>
                <w:i/>
                <w:sz w:val="24"/>
                <w:szCs w:val="24"/>
              </w:rPr>
            </w:pPr>
            <w:r w:rsidRPr="00C16905">
              <w:rPr>
                <w:b/>
                <w:i/>
                <w:sz w:val="24"/>
                <w:szCs w:val="24"/>
              </w:rPr>
              <w:lastRenderedPageBreak/>
              <w:t>Максимальное количество баллов за задание 3:</w:t>
            </w:r>
          </w:p>
        </w:tc>
        <w:tc>
          <w:tcPr>
            <w:tcW w:w="989" w:type="pct"/>
          </w:tcPr>
          <w:p w14:paraId="47D6346E" w14:textId="77777777" w:rsidR="00801E20" w:rsidRPr="00C16905" w:rsidRDefault="00801E20" w:rsidP="00C16905">
            <w:pPr>
              <w:jc w:val="center"/>
              <w:rPr>
                <w:b/>
                <w:i/>
                <w:sz w:val="24"/>
                <w:szCs w:val="24"/>
              </w:rPr>
            </w:pPr>
            <w:r w:rsidRPr="00C16905">
              <w:rPr>
                <w:b/>
                <w:i/>
                <w:sz w:val="24"/>
                <w:szCs w:val="24"/>
              </w:rPr>
              <w:t>10</w:t>
            </w:r>
          </w:p>
        </w:tc>
      </w:tr>
    </w:tbl>
    <w:p w14:paraId="292386B4" w14:textId="77777777" w:rsidR="00801E20" w:rsidRDefault="00801E20" w:rsidP="0023766F">
      <w:pPr>
        <w:ind w:firstLine="709"/>
        <w:rPr>
          <w:rFonts w:eastAsia="MinionPro-Regular"/>
          <w:b/>
          <w:lang w:eastAsia="en-US"/>
        </w:rPr>
      </w:pPr>
    </w:p>
    <w:p w14:paraId="52F3753E" w14:textId="618A7117" w:rsidR="006A2045" w:rsidRDefault="006A2045" w:rsidP="006A2045">
      <w:pPr>
        <w:ind w:firstLine="360"/>
        <w:rPr>
          <w:b/>
        </w:rPr>
      </w:pPr>
      <w:r w:rsidRPr="00D168F5">
        <w:rPr>
          <w:b/>
        </w:rPr>
        <w:t xml:space="preserve">Задание </w:t>
      </w:r>
      <w:r w:rsidR="00B848E1">
        <w:rPr>
          <w:b/>
        </w:rPr>
        <w:t>4</w:t>
      </w:r>
      <w:r w:rsidRPr="00D168F5">
        <w:rPr>
          <w:b/>
        </w:rPr>
        <w:t>. (</w:t>
      </w:r>
      <w:r w:rsidR="004A281F">
        <w:rPr>
          <w:b/>
        </w:rPr>
        <w:t>16,5</w:t>
      </w:r>
      <w:r w:rsidRPr="00D168F5">
        <w:rPr>
          <w:b/>
        </w:rPr>
        <w:t xml:space="preserve"> балл</w:t>
      </w:r>
      <w:r>
        <w:rPr>
          <w:b/>
        </w:rPr>
        <w:t>ов</w:t>
      </w:r>
      <w:r w:rsidRPr="00D168F5">
        <w:rPr>
          <w:b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992"/>
      </w:tblGrid>
      <w:tr w:rsidR="006A2045" w:rsidRPr="00FB218B" w14:paraId="69D3B94F" w14:textId="77777777" w:rsidTr="00C16905">
        <w:tc>
          <w:tcPr>
            <w:tcW w:w="8897" w:type="dxa"/>
          </w:tcPr>
          <w:p w14:paraId="60E59ACC" w14:textId="77777777" w:rsidR="006A2045" w:rsidRPr="00FB218B" w:rsidRDefault="006A2045" w:rsidP="00C16905">
            <w:pPr>
              <w:jc w:val="center"/>
              <w:rPr>
                <w:b/>
                <w:i/>
              </w:rPr>
            </w:pPr>
            <w:r w:rsidRPr="00FB218B">
              <w:rPr>
                <w:b/>
                <w:i/>
              </w:rPr>
              <w:t>Критерии оценивания ответа</w:t>
            </w:r>
          </w:p>
        </w:tc>
        <w:tc>
          <w:tcPr>
            <w:tcW w:w="992" w:type="dxa"/>
          </w:tcPr>
          <w:p w14:paraId="637064B1" w14:textId="77777777" w:rsidR="006A2045" w:rsidRPr="00FB218B" w:rsidRDefault="006A2045" w:rsidP="00C16905">
            <w:pPr>
              <w:jc w:val="center"/>
              <w:rPr>
                <w:b/>
                <w:i/>
              </w:rPr>
            </w:pPr>
            <w:r w:rsidRPr="00FB218B">
              <w:rPr>
                <w:b/>
                <w:i/>
              </w:rPr>
              <w:t>Баллы</w:t>
            </w:r>
          </w:p>
        </w:tc>
      </w:tr>
      <w:tr w:rsidR="006A2045" w:rsidRPr="00FB218B" w14:paraId="59497E71" w14:textId="77777777" w:rsidTr="00C16905">
        <w:tc>
          <w:tcPr>
            <w:tcW w:w="8897" w:type="dxa"/>
          </w:tcPr>
          <w:p w14:paraId="7A78F1D3" w14:textId="615E4BC8" w:rsidR="006A2045" w:rsidRPr="00C16905" w:rsidRDefault="006A2045" w:rsidP="00C16905">
            <w:pPr>
              <w:jc w:val="both"/>
              <w:rPr>
                <w:bCs/>
              </w:rPr>
            </w:pPr>
            <w:bookmarkStart w:id="17" w:name="OLE_LINK67"/>
            <w:bookmarkStart w:id="18" w:name="OLE_LINK68"/>
            <w:r w:rsidRPr="00C16905">
              <w:rPr>
                <w:color w:val="000000"/>
              </w:rPr>
              <w:t xml:space="preserve">Самый крупный по численности тюркский этнос в </w:t>
            </w:r>
            <w:r w:rsidR="00C16905" w:rsidRPr="00C16905">
              <w:rPr>
                <w:color w:val="000000"/>
              </w:rPr>
              <w:t>м</w:t>
            </w:r>
            <w:r w:rsidRPr="00C16905">
              <w:rPr>
                <w:color w:val="000000"/>
              </w:rPr>
              <w:t xml:space="preserve">ире </w:t>
            </w:r>
            <w:bookmarkEnd w:id="17"/>
            <w:bookmarkEnd w:id="18"/>
            <w:r w:rsidR="00C16905" w:rsidRPr="00C16905">
              <w:rPr>
                <w:color w:val="000000"/>
              </w:rPr>
              <w:t>–</w:t>
            </w:r>
            <w:r w:rsidRPr="00C16905">
              <w:rPr>
                <w:color w:val="000000"/>
              </w:rPr>
              <w:t xml:space="preserve"> турки</w:t>
            </w:r>
          </w:p>
        </w:tc>
        <w:tc>
          <w:tcPr>
            <w:tcW w:w="992" w:type="dxa"/>
          </w:tcPr>
          <w:p w14:paraId="0CE21B99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1</w:t>
            </w:r>
          </w:p>
        </w:tc>
      </w:tr>
      <w:tr w:rsidR="006A2045" w:rsidRPr="00FB218B" w14:paraId="7DC14AE5" w14:textId="77777777" w:rsidTr="00C16905">
        <w:tc>
          <w:tcPr>
            <w:tcW w:w="8897" w:type="dxa"/>
          </w:tcPr>
          <w:p w14:paraId="7384A84A" w14:textId="5841A0E1" w:rsidR="006A2045" w:rsidRPr="00C16905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bCs/>
              </w:rPr>
            </w:pPr>
            <w:r w:rsidRPr="00C16905">
              <w:rPr>
                <w:color w:val="000000"/>
              </w:rPr>
              <w:t xml:space="preserve">Самый крупный по численности тюркский этнос в РФ </w:t>
            </w:r>
            <w:r w:rsidR="00C16905" w:rsidRPr="00C16905">
              <w:rPr>
                <w:color w:val="000000"/>
              </w:rPr>
              <w:t>–</w:t>
            </w:r>
            <w:r w:rsidRPr="00C16905">
              <w:rPr>
                <w:color w:val="000000"/>
              </w:rPr>
              <w:t xml:space="preserve"> татары</w:t>
            </w:r>
          </w:p>
        </w:tc>
        <w:tc>
          <w:tcPr>
            <w:tcW w:w="992" w:type="dxa"/>
          </w:tcPr>
          <w:p w14:paraId="433906A9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1</w:t>
            </w:r>
          </w:p>
        </w:tc>
      </w:tr>
      <w:tr w:rsidR="006A2045" w:rsidRPr="00FB218B" w14:paraId="1770681D" w14:textId="77777777" w:rsidTr="00C16905">
        <w:tc>
          <w:tcPr>
            <w:tcW w:w="8897" w:type="dxa"/>
          </w:tcPr>
          <w:p w14:paraId="7B633AA9" w14:textId="6975265B" w:rsidR="006A2045" w:rsidRPr="00C16905" w:rsidRDefault="00C1690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Т</w:t>
            </w:r>
            <w:r w:rsidR="006A2045" w:rsidRPr="00C16905">
              <w:rPr>
                <w:bCs/>
                <w:iCs/>
                <w:color w:val="000000"/>
              </w:rPr>
              <w:t>итульные</w:t>
            </w:r>
            <w:r>
              <w:rPr>
                <w:bCs/>
                <w:iCs/>
                <w:color w:val="000000"/>
              </w:rPr>
              <w:t xml:space="preserve"> тюркские этносы в РФ:</w:t>
            </w:r>
            <w:r w:rsidR="006A2045" w:rsidRPr="00C16905">
              <w:rPr>
                <w:bCs/>
                <w:iCs/>
                <w:color w:val="000000"/>
              </w:rPr>
              <w:t xml:space="preserve"> </w:t>
            </w:r>
            <w:r w:rsidR="006A2045" w:rsidRPr="00C16905">
              <w:rPr>
                <w:color w:val="000000"/>
              </w:rPr>
              <w:t>татары</w:t>
            </w:r>
            <w:r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>, башкиры</w:t>
            </w:r>
            <w:r w:rsidR="00C45E03"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>, чуваши</w:t>
            </w:r>
            <w:r w:rsidR="00C45E03"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>, алтайцы</w:t>
            </w:r>
            <w:r w:rsidR="00C45E03"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>, хакасы</w:t>
            </w:r>
            <w:r w:rsidR="00C45E03"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>, тувинцы</w:t>
            </w:r>
            <w:r w:rsidR="00C45E03">
              <w:rPr>
                <w:color w:val="000000"/>
              </w:rPr>
              <w:t xml:space="preserve">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  <w:r w:rsidR="006A2045" w:rsidRPr="00C16905">
              <w:rPr>
                <w:color w:val="000000"/>
              </w:rPr>
              <w:t xml:space="preserve">, якуты </w:t>
            </w:r>
            <w:r w:rsidR="00C45E03" w:rsidRPr="00A86C4F">
              <w:t>(</w:t>
            </w:r>
            <w:r w:rsidR="00C45E03">
              <w:rPr>
                <w:b/>
              </w:rPr>
              <w:t>0,5</w:t>
            </w:r>
            <w:r w:rsidR="00C45E03" w:rsidRPr="00DA34F3">
              <w:rPr>
                <w:b/>
              </w:rPr>
              <w:t xml:space="preserve"> балл</w:t>
            </w:r>
            <w:r w:rsidR="00C45E03">
              <w:rPr>
                <w:b/>
              </w:rPr>
              <w:t>а</w:t>
            </w:r>
            <w:r w:rsidR="00C45E03" w:rsidRPr="00A86C4F">
              <w:t>)</w:t>
            </w:r>
          </w:p>
          <w:p w14:paraId="28CE4ED2" w14:textId="5E8E9667" w:rsidR="006A2045" w:rsidRPr="00C16905" w:rsidRDefault="00C16905" w:rsidP="00C45E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 w:rsidRPr="00C16905">
              <w:rPr>
                <w:color w:val="000000"/>
              </w:rPr>
              <w:t>по</w:t>
            </w:r>
            <w:r>
              <w:rPr>
                <w:b/>
                <w:color w:val="000000"/>
              </w:rPr>
              <w:t xml:space="preserve"> </w:t>
            </w:r>
            <w:r w:rsidR="00C45E03">
              <w:rPr>
                <w:b/>
                <w:color w:val="000000"/>
              </w:rPr>
              <w:t>0</w:t>
            </w:r>
            <w:r w:rsidR="006A2045" w:rsidRPr="00C16905">
              <w:rPr>
                <w:b/>
                <w:color w:val="000000"/>
              </w:rPr>
              <w:t>,</w:t>
            </w:r>
            <w:r w:rsidR="00C45E03">
              <w:rPr>
                <w:b/>
                <w:color w:val="000000"/>
              </w:rPr>
              <w:t>5</w:t>
            </w:r>
            <w:r w:rsidR="006A2045" w:rsidRPr="00C16905">
              <w:rPr>
                <w:b/>
                <w:color w:val="000000"/>
              </w:rPr>
              <w:t xml:space="preserve"> балл</w:t>
            </w:r>
            <w:r w:rsidR="00C45E03"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 за каждый правильно </w:t>
            </w:r>
            <w:r w:rsidR="006A2045" w:rsidRPr="00C16905">
              <w:rPr>
                <w:color w:val="000000"/>
              </w:rPr>
              <w:t>названный титульный народ</w:t>
            </w:r>
          </w:p>
        </w:tc>
        <w:tc>
          <w:tcPr>
            <w:tcW w:w="992" w:type="dxa"/>
          </w:tcPr>
          <w:p w14:paraId="0DB297A6" w14:textId="158E6D83" w:rsidR="006A2045" w:rsidRPr="00C16905" w:rsidRDefault="00C45E03" w:rsidP="00C1690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6A2045" w:rsidRPr="00FB218B" w14:paraId="2B3BC376" w14:textId="77777777" w:rsidTr="00C16905">
        <w:tc>
          <w:tcPr>
            <w:tcW w:w="8897" w:type="dxa"/>
          </w:tcPr>
          <w:p w14:paraId="4E56EBD6" w14:textId="3BA054ED" w:rsidR="006A2045" w:rsidRPr="00C16905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b/>
                <w:bCs/>
                <w:iCs/>
                <w:color w:val="000000"/>
              </w:rPr>
            </w:pPr>
            <w:r w:rsidRPr="00C16905">
              <w:rPr>
                <w:color w:val="000000"/>
              </w:rPr>
              <w:t xml:space="preserve">Тюркский этнос, который утратил «титульный» статус в РФ в 2007 году </w:t>
            </w:r>
            <w:r w:rsidR="00C16905" w:rsidRPr="00C16905">
              <w:rPr>
                <w:color w:val="000000"/>
              </w:rPr>
              <w:t>–</w:t>
            </w:r>
            <w:r w:rsidRPr="00C16905">
              <w:rPr>
                <w:color w:val="000000"/>
              </w:rPr>
              <w:t xml:space="preserve"> </w:t>
            </w:r>
            <w:r w:rsidRPr="00C16905">
              <w:rPr>
                <w:b/>
                <w:color w:val="000000"/>
              </w:rPr>
              <w:t>долганы</w:t>
            </w:r>
          </w:p>
        </w:tc>
        <w:tc>
          <w:tcPr>
            <w:tcW w:w="992" w:type="dxa"/>
          </w:tcPr>
          <w:p w14:paraId="77A25FA2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1</w:t>
            </w:r>
          </w:p>
        </w:tc>
      </w:tr>
      <w:tr w:rsidR="006A2045" w:rsidRPr="00FB218B" w14:paraId="6D1F55F1" w14:textId="77777777" w:rsidTr="00C16905">
        <w:tc>
          <w:tcPr>
            <w:tcW w:w="8897" w:type="dxa"/>
          </w:tcPr>
          <w:p w14:paraId="2EC65837" w14:textId="144E1632" w:rsidR="006A2045" w:rsidRPr="00C40021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bCs/>
                <w:iCs/>
                <w:color w:val="000000"/>
              </w:rPr>
            </w:pPr>
            <w:r w:rsidRPr="00C16905">
              <w:rPr>
                <w:bCs/>
                <w:iCs/>
                <w:color w:val="000000"/>
              </w:rPr>
              <w:t>Символы  4-х государств Тюркского Совета:</w:t>
            </w:r>
            <w:r w:rsidR="00C40021">
              <w:rPr>
                <w:bCs/>
                <w:iCs/>
                <w:color w:val="000000"/>
              </w:rPr>
              <w:t xml:space="preserve"> </w:t>
            </w:r>
            <w:bookmarkStart w:id="19" w:name="OLE_LINK72"/>
            <w:r w:rsidR="00C40021">
              <w:rPr>
                <w:bCs/>
                <w:iCs/>
                <w:color w:val="000000"/>
              </w:rPr>
              <w:t xml:space="preserve">по </w:t>
            </w:r>
            <w:r w:rsidR="00C40021" w:rsidRPr="00C40021">
              <w:rPr>
                <w:b/>
                <w:color w:val="000000"/>
              </w:rPr>
              <w:t>1,0 баллу</w:t>
            </w:r>
            <w:r w:rsidR="00C40021" w:rsidRPr="00C40021">
              <w:rPr>
                <w:color w:val="000000"/>
              </w:rPr>
              <w:t xml:space="preserve"> за каждую </w:t>
            </w:r>
            <w:r w:rsidR="00C40021">
              <w:rPr>
                <w:color w:val="000000"/>
              </w:rPr>
              <w:t xml:space="preserve">верно </w:t>
            </w:r>
            <w:r w:rsidR="00C40021" w:rsidRPr="00C40021">
              <w:rPr>
                <w:color w:val="000000"/>
              </w:rPr>
              <w:t>указанную страну</w:t>
            </w:r>
            <w:r w:rsidR="00C40021">
              <w:rPr>
                <w:color w:val="000000"/>
              </w:rPr>
              <w:t>:</w:t>
            </w:r>
          </w:p>
          <w:bookmarkEnd w:id="19"/>
          <w:p w14:paraId="0A33015D" w14:textId="062DD84F" w:rsidR="006A2045" w:rsidRPr="00C40021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 w:rsidRPr="00C16905">
              <w:rPr>
                <w:color w:val="000000"/>
              </w:rPr>
              <w:t xml:space="preserve">Звезда – </w:t>
            </w:r>
            <w:r w:rsidRPr="00C40021">
              <w:rPr>
                <w:color w:val="000000"/>
              </w:rPr>
              <w:t>Азербайджан</w:t>
            </w:r>
            <w:r w:rsidR="00C40021">
              <w:rPr>
                <w:color w:val="000000"/>
              </w:rPr>
              <w:t xml:space="preserve"> </w:t>
            </w:r>
            <w:r w:rsidR="00C40021" w:rsidRPr="00C16905">
              <w:t>(</w:t>
            </w:r>
            <w:r w:rsidR="00C40021" w:rsidRPr="00DA34F3">
              <w:rPr>
                <w:b/>
              </w:rPr>
              <w:t>1 балл</w:t>
            </w:r>
            <w:r w:rsidR="00C40021" w:rsidRPr="00C16905">
              <w:t>)</w:t>
            </w:r>
            <w:r w:rsidRPr="00C40021">
              <w:rPr>
                <w:color w:val="000000"/>
              </w:rPr>
              <w:t xml:space="preserve"> </w:t>
            </w:r>
          </w:p>
          <w:p w14:paraId="61C7F5EB" w14:textId="73029A99" w:rsidR="006A2045" w:rsidRPr="00C40021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 w:rsidRPr="00C40021">
              <w:rPr>
                <w:color w:val="000000"/>
              </w:rPr>
              <w:t>Солнце – Киргизия</w:t>
            </w:r>
            <w:r w:rsidR="00C40021">
              <w:rPr>
                <w:color w:val="000000"/>
              </w:rPr>
              <w:t xml:space="preserve"> </w:t>
            </w:r>
            <w:r w:rsidR="00C40021" w:rsidRPr="00C16905">
              <w:t>(</w:t>
            </w:r>
            <w:r w:rsidR="00C40021" w:rsidRPr="00DA34F3">
              <w:rPr>
                <w:b/>
              </w:rPr>
              <w:t>1 балл</w:t>
            </w:r>
            <w:r w:rsidR="00C40021" w:rsidRPr="00C16905">
              <w:t>)</w:t>
            </w:r>
          </w:p>
          <w:p w14:paraId="4F322DDC" w14:textId="2D6C123E" w:rsidR="006A2045" w:rsidRPr="00C40021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 w:rsidRPr="00C40021">
              <w:rPr>
                <w:color w:val="000000"/>
              </w:rPr>
              <w:t>Полумесяц – Турция</w:t>
            </w:r>
            <w:r w:rsidR="00C40021">
              <w:rPr>
                <w:color w:val="000000"/>
              </w:rPr>
              <w:t xml:space="preserve"> </w:t>
            </w:r>
            <w:r w:rsidR="00C40021" w:rsidRPr="00C16905">
              <w:t>(</w:t>
            </w:r>
            <w:r w:rsidR="00C40021" w:rsidRPr="00DA34F3">
              <w:rPr>
                <w:b/>
              </w:rPr>
              <w:t>1 балл</w:t>
            </w:r>
            <w:r w:rsidR="00C40021" w:rsidRPr="00C16905">
              <w:t>)</w:t>
            </w:r>
            <w:r w:rsidRPr="00C40021">
              <w:rPr>
                <w:color w:val="000000"/>
              </w:rPr>
              <w:t xml:space="preserve"> </w:t>
            </w:r>
          </w:p>
          <w:p w14:paraId="135F58EE" w14:textId="6675A5B5" w:rsidR="006A2045" w:rsidRPr="00C40021" w:rsidRDefault="006A2045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000000"/>
              </w:rPr>
            </w:pPr>
            <w:r w:rsidRPr="00C40021">
              <w:rPr>
                <w:color w:val="000000"/>
              </w:rPr>
              <w:t>Цвет (светло-голубой) – Казахстан</w:t>
            </w:r>
            <w:r w:rsidR="00C40021">
              <w:rPr>
                <w:color w:val="000000"/>
              </w:rPr>
              <w:t xml:space="preserve"> </w:t>
            </w:r>
            <w:r w:rsidR="00C40021" w:rsidRPr="00C16905">
              <w:t>(</w:t>
            </w:r>
            <w:r w:rsidR="00C40021" w:rsidRPr="00DA34F3">
              <w:rPr>
                <w:b/>
              </w:rPr>
              <w:t>1 балл</w:t>
            </w:r>
            <w:r w:rsidR="00C40021" w:rsidRPr="00C16905">
              <w:t>)</w:t>
            </w:r>
          </w:p>
        </w:tc>
        <w:tc>
          <w:tcPr>
            <w:tcW w:w="992" w:type="dxa"/>
          </w:tcPr>
          <w:p w14:paraId="4BE3617A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4</w:t>
            </w:r>
          </w:p>
        </w:tc>
      </w:tr>
      <w:tr w:rsidR="006A2045" w:rsidRPr="00FB218B" w14:paraId="66D96DD3" w14:textId="77777777" w:rsidTr="00C16905">
        <w:tc>
          <w:tcPr>
            <w:tcW w:w="8897" w:type="dxa"/>
          </w:tcPr>
          <w:p w14:paraId="7D79A896" w14:textId="416C2BD7" w:rsidR="006A2045" w:rsidRPr="00C40021" w:rsidRDefault="00C40021" w:rsidP="00C169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Регионы </w:t>
            </w:r>
            <w:r w:rsidR="006A2045" w:rsidRPr="00C16905">
              <w:rPr>
                <w:bCs/>
                <w:iCs/>
                <w:color w:val="000000"/>
              </w:rPr>
              <w:t>преимущественного проживания народов РФ: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по </w:t>
            </w:r>
            <w:r w:rsidRPr="00C40021">
              <w:rPr>
                <w:b/>
                <w:color w:val="000000"/>
              </w:rPr>
              <w:t>1,0 балл</w:t>
            </w:r>
            <w:r w:rsidRPr="00C40021">
              <w:rPr>
                <w:b/>
                <w:color w:val="000000"/>
              </w:rPr>
              <w:t>у</w:t>
            </w:r>
            <w:r w:rsidRPr="00C40021">
              <w:rPr>
                <w:color w:val="000000"/>
              </w:rPr>
              <w:t xml:space="preserve"> за кажд</w:t>
            </w:r>
            <w:r>
              <w:rPr>
                <w:color w:val="000000"/>
              </w:rPr>
              <w:t>ый</w:t>
            </w:r>
            <w:r w:rsidRPr="00C400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верно </w:t>
            </w:r>
            <w:r w:rsidRPr="00C40021">
              <w:rPr>
                <w:color w:val="000000"/>
              </w:rPr>
              <w:t>указанн</w:t>
            </w:r>
            <w:r>
              <w:rPr>
                <w:color w:val="000000"/>
              </w:rPr>
              <w:t>ый</w:t>
            </w:r>
            <w:r w:rsidRPr="00C400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регион</w:t>
            </w:r>
            <w:r>
              <w:rPr>
                <w:color w:val="000000"/>
              </w:rPr>
              <w:t>:</w:t>
            </w:r>
            <w:r w:rsidR="006A2045" w:rsidRPr="00C16905">
              <w:rPr>
                <w:color w:val="000000"/>
              </w:rPr>
              <w:br/>
            </w:r>
            <w:r w:rsidR="006A2045" w:rsidRPr="00C40021">
              <w:rPr>
                <w:color w:val="000000"/>
              </w:rPr>
              <w:t>Тофалары – Иркутская область</w:t>
            </w:r>
            <w:r>
              <w:rPr>
                <w:color w:val="000000"/>
              </w:rPr>
              <w:t xml:space="preserve"> </w:t>
            </w:r>
            <w:r w:rsidRPr="00C16905">
              <w:t>(</w:t>
            </w:r>
            <w:r w:rsidRPr="00DA34F3">
              <w:rPr>
                <w:b/>
              </w:rPr>
              <w:t>1 балл</w:t>
            </w:r>
            <w:r w:rsidRPr="00C16905">
              <w:t>)</w:t>
            </w:r>
            <w:r w:rsidR="006A2045" w:rsidRPr="00C40021">
              <w:rPr>
                <w:rFonts w:ascii="PMingLiU" w:eastAsia="PMingLiU" w:hAnsi="PMingLiU" w:cs="PMingLiU"/>
                <w:color w:val="000000"/>
              </w:rPr>
              <w:br/>
            </w:r>
            <w:r w:rsidR="006A2045" w:rsidRPr="00C40021">
              <w:rPr>
                <w:color w:val="000000"/>
              </w:rPr>
              <w:t>Нагайбаки – Челябинская область</w:t>
            </w:r>
            <w:r>
              <w:rPr>
                <w:color w:val="000000"/>
              </w:rPr>
              <w:t xml:space="preserve"> </w:t>
            </w:r>
            <w:r w:rsidRPr="00C16905">
              <w:t>(</w:t>
            </w:r>
            <w:r w:rsidRPr="00DA34F3">
              <w:rPr>
                <w:b/>
              </w:rPr>
              <w:t>1 балл</w:t>
            </w:r>
            <w:r w:rsidRPr="00C16905">
              <w:t>)</w:t>
            </w:r>
            <w:r w:rsidR="006A2045" w:rsidRPr="00C40021">
              <w:rPr>
                <w:rFonts w:ascii="PMingLiU" w:eastAsia="PMingLiU" w:hAnsi="PMingLiU" w:cs="PMingLiU"/>
                <w:color w:val="000000"/>
              </w:rPr>
              <w:br/>
            </w:r>
            <w:r w:rsidR="006A2045" w:rsidRPr="00C40021">
              <w:rPr>
                <w:color w:val="000000"/>
              </w:rPr>
              <w:t>Долганы – Красноярский край</w:t>
            </w:r>
            <w:r>
              <w:rPr>
                <w:color w:val="000000"/>
              </w:rPr>
              <w:t xml:space="preserve"> </w:t>
            </w:r>
            <w:r w:rsidRPr="00C16905">
              <w:t>(</w:t>
            </w:r>
            <w:r w:rsidRPr="00DA34F3">
              <w:rPr>
                <w:b/>
              </w:rPr>
              <w:t>1 балл</w:t>
            </w:r>
            <w:r w:rsidRPr="00C16905">
              <w:t>)</w:t>
            </w:r>
            <w:r w:rsidR="006A2045" w:rsidRPr="00C40021">
              <w:rPr>
                <w:rFonts w:ascii="PMingLiU" w:eastAsia="PMingLiU" w:hAnsi="PMingLiU" w:cs="PMingLiU"/>
                <w:color w:val="000000"/>
              </w:rPr>
              <w:br/>
            </w:r>
            <w:r w:rsidR="006A2045" w:rsidRPr="00C40021">
              <w:rPr>
                <w:color w:val="000000"/>
              </w:rPr>
              <w:t>Шорцы – Кемеровская область</w:t>
            </w:r>
            <w:r>
              <w:rPr>
                <w:color w:val="000000"/>
              </w:rPr>
              <w:t xml:space="preserve"> </w:t>
            </w:r>
            <w:r w:rsidRPr="00C16905">
              <w:t>(</w:t>
            </w:r>
            <w:r w:rsidRPr="00DA34F3">
              <w:rPr>
                <w:b/>
              </w:rPr>
              <w:t>1 балл</w:t>
            </w:r>
            <w:r w:rsidRPr="00C16905">
              <w:t>)</w:t>
            </w:r>
          </w:p>
        </w:tc>
        <w:tc>
          <w:tcPr>
            <w:tcW w:w="992" w:type="dxa"/>
          </w:tcPr>
          <w:p w14:paraId="3F457655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4</w:t>
            </w:r>
          </w:p>
        </w:tc>
      </w:tr>
      <w:tr w:rsidR="006A2045" w:rsidRPr="00FB218B" w14:paraId="4EB417F5" w14:textId="77777777" w:rsidTr="00C16905">
        <w:tc>
          <w:tcPr>
            <w:tcW w:w="8897" w:type="dxa"/>
          </w:tcPr>
          <w:p w14:paraId="3E57146A" w14:textId="77777777" w:rsidR="006A2045" w:rsidRPr="00C16905" w:rsidRDefault="006A2045" w:rsidP="00C169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6905">
              <w:rPr>
                <w:bCs/>
                <w:iCs/>
                <w:color w:val="000000"/>
              </w:rPr>
              <w:t>Титульный  тюркский этнос РФ, где в конфессиональном составе населения доминируют:</w:t>
            </w:r>
            <w:r w:rsidRPr="00C16905">
              <w:rPr>
                <w:color w:val="000000"/>
              </w:rPr>
              <w:t xml:space="preserve"> </w:t>
            </w:r>
          </w:p>
          <w:p w14:paraId="2DB6FB67" w14:textId="0A28D92E" w:rsidR="006A2045" w:rsidRPr="00EA3A2C" w:rsidRDefault="006A2045" w:rsidP="00C169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6905">
              <w:rPr>
                <w:color w:val="000000"/>
              </w:rPr>
              <w:t xml:space="preserve">1. Буддисты </w:t>
            </w:r>
            <w:r w:rsidR="00EA3A2C" w:rsidRPr="00C40021">
              <w:rPr>
                <w:color w:val="000000"/>
              </w:rPr>
              <w:t>–</w:t>
            </w:r>
            <w:r w:rsidR="00EA3A2C">
              <w:rPr>
                <w:color w:val="000000"/>
              </w:rPr>
              <w:t xml:space="preserve"> </w:t>
            </w:r>
            <w:r w:rsidRPr="00EA3A2C">
              <w:rPr>
                <w:color w:val="000000"/>
              </w:rPr>
              <w:t xml:space="preserve">тувинцы </w:t>
            </w:r>
            <w:r w:rsidR="00EA3A2C" w:rsidRPr="00C16905">
              <w:t>(</w:t>
            </w:r>
            <w:r w:rsidR="00EA3A2C" w:rsidRPr="00DA34F3">
              <w:rPr>
                <w:b/>
              </w:rPr>
              <w:t>1 балл</w:t>
            </w:r>
            <w:r w:rsidR="00EA3A2C" w:rsidRPr="00C16905">
              <w:t>)</w:t>
            </w:r>
          </w:p>
          <w:p w14:paraId="5FD7708A" w14:textId="73B2AE39" w:rsidR="006A2045" w:rsidRPr="00C16905" w:rsidRDefault="006A2045" w:rsidP="00C1690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3A2C">
              <w:rPr>
                <w:color w:val="000000"/>
              </w:rPr>
              <w:t xml:space="preserve">2. Бурханисты </w:t>
            </w:r>
            <w:r w:rsidR="00EA3A2C" w:rsidRPr="00EA3A2C">
              <w:rPr>
                <w:color w:val="000000"/>
              </w:rPr>
              <w:t>–</w:t>
            </w:r>
            <w:r w:rsidRPr="00EA3A2C">
              <w:rPr>
                <w:color w:val="000000"/>
              </w:rPr>
              <w:t xml:space="preserve"> алтайцы</w:t>
            </w:r>
            <w:r w:rsidR="00EA3A2C">
              <w:rPr>
                <w:color w:val="000000"/>
              </w:rPr>
              <w:t xml:space="preserve"> </w:t>
            </w:r>
            <w:r w:rsidR="00EA3A2C" w:rsidRPr="00C16905">
              <w:t>(</w:t>
            </w:r>
            <w:r w:rsidR="00EA3A2C" w:rsidRPr="00DA34F3">
              <w:rPr>
                <w:b/>
              </w:rPr>
              <w:t>1 балл</w:t>
            </w:r>
            <w:r w:rsidR="00EA3A2C" w:rsidRPr="00C16905">
              <w:t>)</w:t>
            </w:r>
          </w:p>
        </w:tc>
        <w:tc>
          <w:tcPr>
            <w:tcW w:w="992" w:type="dxa"/>
          </w:tcPr>
          <w:p w14:paraId="67053AF8" w14:textId="77777777" w:rsidR="006A2045" w:rsidRPr="00C16905" w:rsidRDefault="006A2045" w:rsidP="00C16905">
            <w:pPr>
              <w:jc w:val="center"/>
              <w:rPr>
                <w:b/>
              </w:rPr>
            </w:pPr>
            <w:r w:rsidRPr="00C16905">
              <w:rPr>
                <w:b/>
              </w:rPr>
              <w:t>2</w:t>
            </w:r>
          </w:p>
        </w:tc>
      </w:tr>
      <w:tr w:rsidR="006A2045" w:rsidRPr="00FB218B" w14:paraId="31DDD6BE" w14:textId="77777777" w:rsidTr="00C16905">
        <w:tc>
          <w:tcPr>
            <w:tcW w:w="8897" w:type="dxa"/>
          </w:tcPr>
          <w:p w14:paraId="6E07E000" w14:textId="79FC7011" w:rsidR="006A2045" w:rsidRPr="00C16905" w:rsidRDefault="006A2045" w:rsidP="00B848E1">
            <w:pPr>
              <w:jc w:val="right"/>
              <w:rPr>
                <w:b/>
                <w:i/>
              </w:rPr>
            </w:pPr>
            <w:r w:rsidRPr="00C16905">
              <w:rPr>
                <w:b/>
                <w:i/>
              </w:rPr>
              <w:t xml:space="preserve">Максимальное количество баллов за задание </w:t>
            </w:r>
            <w:r w:rsidR="00B848E1">
              <w:rPr>
                <w:b/>
                <w:i/>
              </w:rPr>
              <w:t>4</w:t>
            </w:r>
            <w:bookmarkStart w:id="20" w:name="_GoBack"/>
            <w:bookmarkEnd w:id="20"/>
            <w:r w:rsidRPr="00C16905">
              <w:rPr>
                <w:b/>
                <w:i/>
              </w:rPr>
              <w:t>:</w:t>
            </w:r>
          </w:p>
        </w:tc>
        <w:tc>
          <w:tcPr>
            <w:tcW w:w="992" w:type="dxa"/>
          </w:tcPr>
          <w:p w14:paraId="3F296393" w14:textId="74F1B5D3" w:rsidR="006A2045" w:rsidRPr="00C16905" w:rsidRDefault="004A281F" w:rsidP="004A28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6A2045" w:rsidRPr="00C16905">
              <w:rPr>
                <w:b/>
                <w:i/>
              </w:rPr>
              <w:t>,</w:t>
            </w:r>
            <w:r>
              <w:rPr>
                <w:b/>
                <w:i/>
              </w:rPr>
              <w:t>5</w:t>
            </w:r>
          </w:p>
        </w:tc>
      </w:tr>
    </w:tbl>
    <w:p w14:paraId="268416C9" w14:textId="77777777" w:rsidR="006A2045" w:rsidRDefault="006A2045" w:rsidP="006A2045">
      <w:pPr>
        <w:keepNext/>
        <w:ind w:firstLine="709"/>
        <w:jc w:val="both"/>
        <w:rPr>
          <w:b/>
        </w:rPr>
      </w:pPr>
    </w:p>
    <w:p w14:paraId="633E82A7" w14:textId="51164CD8" w:rsidR="002E6BA6" w:rsidRDefault="002E6BA6" w:rsidP="002E6BA6">
      <w:pPr>
        <w:ind w:firstLine="360"/>
        <w:rPr>
          <w:b/>
          <w:color w:val="252525"/>
        </w:rPr>
      </w:pPr>
      <w:r w:rsidRPr="009D62EC">
        <w:rPr>
          <w:b/>
          <w:color w:val="252525"/>
        </w:rPr>
        <w:t xml:space="preserve">Задание </w:t>
      </w:r>
      <w:r>
        <w:rPr>
          <w:b/>
          <w:color w:val="252525"/>
        </w:rPr>
        <w:t>5</w:t>
      </w:r>
      <w:r w:rsidRPr="009D62EC">
        <w:rPr>
          <w:b/>
          <w:color w:val="252525"/>
        </w:rPr>
        <w:t>. (</w:t>
      </w:r>
      <w:r>
        <w:rPr>
          <w:b/>
          <w:color w:val="252525"/>
        </w:rPr>
        <w:t>1</w:t>
      </w:r>
      <w:r>
        <w:rPr>
          <w:b/>
          <w:color w:val="252525"/>
        </w:rPr>
        <w:t>2</w:t>
      </w:r>
      <w:r w:rsidRPr="009D62EC">
        <w:rPr>
          <w:b/>
          <w:color w:val="252525"/>
        </w:rPr>
        <w:t xml:space="preserve">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965"/>
      </w:tblGrid>
      <w:tr w:rsidR="002E6BA6" w:rsidRPr="0078177F" w14:paraId="3EC9BC2C" w14:textId="77777777" w:rsidTr="00764007">
        <w:trPr>
          <w:trHeight w:val="282"/>
        </w:trPr>
        <w:tc>
          <w:tcPr>
            <w:tcW w:w="8642" w:type="dxa"/>
          </w:tcPr>
          <w:p w14:paraId="702733C1" w14:textId="77777777" w:rsidR="002E6BA6" w:rsidRPr="0055167C" w:rsidRDefault="002E6BA6" w:rsidP="00764007">
            <w:pPr>
              <w:jc w:val="center"/>
              <w:rPr>
                <w:b/>
                <w:i/>
              </w:rPr>
            </w:pPr>
            <w:r w:rsidRPr="0055167C">
              <w:rPr>
                <w:b/>
                <w:i/>
              </w:rPr>
              <w:t>Критерии оценивания ответа</w:t>
            </w:r>
          </w:p>
        </w:tc>
        <w:tc>
          <w:tcPr>
            <w:tcW w:w="965" w:type="dxa"/>
          </w:tcPr>
          <w:p w14:paraId="2AF97351" w14:textId="77777777" w:rsidR="002E6BA6" w:rsidRPr="0055167C" w:rsidRDefault="002E6BA6" w:rsidP="00764007">
            <w:pPr>
              <w:jc w:val="center"/>
              <w:rPr>
                <w:b/>
                <w:i/>
              </w:rPr>
            </w:pPr>
            <w:r w:rsidRPr="0055167C">
              <w:rPr>
                <w:b/>
                <w:i/>
              </w:rPr>
              <w:t>Баллы</w:t>
            </w:r>
          </w:p>
        </w:tc>
      </w:tr>
      <w:tr w:rsidR="002E6BA6" w:rsidRPr="0078177F" w14:paraId="414D5B08" w14:textId="77777777" w:rsidTr="00764007">
        <w:trPr>
          <w:trHeight w:val="296"/>
        </w:trPr>
        <w:tc>
          <w:tcPr>
            <w:tcW w:w="8642" w:type="dxa"/>
          </w:tcPr>
          <w:p w14:paraId="5C44C457" w14:textId="77777777" w:rsidR="002E6BA6" w:rsidRDefault="002E6BA6" w:rsidP="00764007">
            <w:r>
              <w:t xml:space="preserve">низменная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0,5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  <w:b/>
              </w:rPr>
              <w:t>а</w:t>
            </w:r>
            <w:r>
              <w:rPr>
                <w:rFonts w:ascii="Liberation Serif" w:hAnsi="Liberation Serif"/>
              </w:rPr>
              <w:t xml:space="preserve">)  </w:t>
            </w:r>
            <w:r>
              <w:t xml:space="preserve">равнина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0,5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  <w:b/>
              </w:rPr>
              <w:t>а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965" w:type="dxa"/>
          </w:tcPr>
          <w:p w14:paraId="552D2E12" w14:textId="77777777" w:rsidR="002E6BA6" w:rsidRPr="00914D6E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6000" w:rsidRPr="0078177F" w14:paraId="74F0B12D" w14:textId="77777777" w:rsidTr="00764007">
        <w:trPr>
          <w:trHeight w:val="296"/>
        </w:trPr>
        <w:tc>
          <w:tcPr>
            <w:tcW w:w="8642" w:type="dxa"/>
          </w:tcPr>
          <w:p w14:paraId="3494A52C" w14:textId="13D62FF5" w:rsidR="00DF6000" w:rsidRDefault="00DF6000" w:rsidP="00316F0D">
            <w:pPr>
              <w:jc w:val="both"/>
            </w:pPr>
            <w:r>
              <w:t>на юг (сток в каналах направлен вниз по уклону на юг</w:t>
            </w:r>
            <w:r w:rsidR="005F4A30">
              <w:t>, минимальные отметки высот на юге</w:t>
            </w:r>
            <w:r>
              <w:t>)</w:t>
            </w:r>
          </w:p>
        </w:tc>
        <w:tc>
          <w:tcPr>
            <w:tcW w:w="965" w:type="dxa"/>
          </w:tcPr>
          <w:p w14:paraId="45915EDA" w14:textId="175C4B68" w:rsidR="00DF6000" w:rsidRDefault="00DF6000" w:rsidP="0076400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E6BA6" w:rsidRPr="0078177F" w14:paraId="485D4689" w14:textId="77777777" w:rsidTr="00764007">
        <w:trPr>
          <w:trHeight w:val="296"/>
        </w:trPr>
        <w:tc>
          <w:tcPr>
            <w:tcW w:w="8642" w:type="dxa"/>
          </w:tcPr>
          <w:p w14:paraId="1F714F4B" w14:textId="3B2A2945" w:rsidR="002E6BA6" w:rsidRDefault="002E6BA6" w:rsidP="002E6BA6">
            <w:r>
              <w:t>значительная заболоченность</w:t>
            </w:r>
            <w:r>
              <w:rPr>
                <w:rFonts w:ascii="Liberation Serif" w:hAnsi="Liberation Serif"/>
              </w:rPr>
              <w:t xml:space="preserve"> (</w:t>
            </w:r>
            <w:r>
              <w:rPr>
                <w:rFonts w:ascii="Liberation Serif" w:hAnsi="Liberation Serif"/>
                <w:b/>
              </w:rPr>
              <w:t>1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</w:rPr>
              <w:t xml:space="preserve">), </w:t>
            </w:r>
            <w:r>
              <w:rPr>
                <w:rFonts w:ascii="Liberation Serif" w:hAnsi="Liberation Serif"/>
              </w:rPr>
              <w:t xml:space="preserve">наличие </w:t>
            </w:r>
            <w:r w:rsidR="00661A71">
              <w:rPr>
                <w:rFonts w:ascii="Liberation Serif" w:hAnsi="Liberation Serif"/>
              </w:rPr>
              <w:t>мелиоративных (</w:t>
            </w:r>
            <w:r>
              <w:rPr>
                <w:rFonts w:ascii="Liberation Serif" w:hAnsi="Liberation Serif"/>
              </w:rPr>
              <w:t>осушительных</w:t>
            </w:r>
            <w:r w:rsidR="00661A71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каналов, отводящих воду в естественные водоемы</w:t>
            </w:r>
            <w:r>
              <w:rPr>
                <w:rFonts w:ascii="Liberation Serif" w:hAnsi="Liberation Serif"/>
              </w:rPr>
              <w:t xml:space="preserve"> (</w:t>
            </w:r>
            <w:r>
              <w:rPr>
                <w:rFonts w:ascii="Liberation Serif" w:hAnsi="Liberation Serif"/>
                <w:b/>
              </w:rPr>
              <w:t>1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</w:rPr>
              <w:t xml:space="preserve">)  </w:t>
            </w:r>
          </w:p>
        </w:tc>
        <w:tc>
          <w:tcPr>
            <w:tcW w:w="965" w:type="dxa"/>
          </w:tcPr>
          <w:p w14:paraId="58FBA106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6BA6" w:rsidRPr="0078177F" w14:paraId="41A61E73" w14:textId="77777777" w:rsidTr="00764007">
        <w:trPr>
          <w:trHeight w:val="296"/>
        </w:trPr>
        <w:tc>
          <w:tcPr>
            <w:tcW w:w="8642" w:type="dxa"/>
          </w:tcPr>
          <w:p w14:paraId="3D67CA10" w14:textId="3E7A0B7A" w:rsidR="002E6BA6" w:rsidRDefault="00CF50C7" w:rsidP="00316F0D">
            <w:r>
              <w:t xml:space="preserve">смешанные </w:t>
            </w:r>
            <w:r w:rsidR="00F40D93">
              <w:t>л</w:t>
            </w:r>
            <w:r>
              <w:t>еса</w:t>
            </w:r>
            <w:r w:rsidR="00F40D93">
              <w:t xml:space="preserve">, </w:t>
            </w:r>
            <w:r w:rsidR="002E6BA6">
              <w:t>чередующи</w:t>
            </w:r>
            <w:r w:rsidR="00F40D93">
              <w:t>е</w:t>
            </w:r>
            <w:r w:rsidR="002E6BA6">
              <w:t>ся с болотами</w:t>
            </w:r>
            <w:r w:rsidR="00DF6000">
              <w:t xml:space="preserve"> </w:t>
            </w:r>
            <w:r w:rsidR="00DF6000" w:rsidRPr="00F16C02">
              <w:rPr>
                <w:i/>
              </w:rPr>
              <w:t>или</w:t>
            </w:r>
            <w:r w:rsidR="00DF6000">
              <w:t xml:space="preserve"> заболоченный лес</w:t>
            </w:r>
          </w:p>
        </w:tc>
        <w:tc>
          <w:tcPr>
            <w:tcW w:w="965" w:type="dxa"/>
          </w:tcPr>
          <w:p w14:paraId="51BFAEEA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BA6" w:rsidRPr="0078177F" w14:paraId="3D66615A" w14:textId="77777777" w:rsidTr="00764007">
        <w:trPr>
          <w:trHeight w:val="296"/>
        </w:trPr>
        <w:tc>
          <w:tcPr>
            <w:tcW w:w="8642" w:type="dxa"/>
          </w:tcPr>
          <w:p w14:paraId="1CEAFAA5" w14:textId="7F6DE593" w:rsidR="002E6BA6" w:rsidRDefault="002E6BA6" w:rsidP="00DF6000">
            <w:r>
              <w:t xml:space="preserve">умеренный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0,5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  <w:b/>
              </w:rPr>
              <w:t>а</w:t>
            </w:r>
            <w:r>
              <w:rPr>
                <w:rFonts w:ascii="Liberation Serif" w:hAnsi="Liberation Serif"/>
              </w:rPr>
              <w:t>)</w:t>
            </w:r>
            <w:r w:rsidR="00DF6000">
              <w:rPr>
                <w:rFonts w:ascii="Liberation Serif" w:hAnsi="Liberation Serif"/>
              </w:rPr>
              <w:t xml:space="preserve">, </w:t>
            </w:r>
            <w:r w:rsidR="00DF6000">
              <w:t>мягкий континентальный</w:t>
            </w:r>
            <w:r>
              <w:t xml:space="preserve">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0,5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  <w:b/>
              </w:rPr>
              <w:t>а</w:t>
            </w:r>
            <w:r>
              <w:rPr>
                <w:rFonts w:ascii="Liberation Serif" w:hAnsi="Liberation Serif"/>
              </w:rPr>
              <w:t xml:space="preserve">) </w:t>
            </w:r>
          </w:p>
        </w:tc>
        <w:tc>
          <w:tcPr>
            <w:tcW w:w="965" w:type="dxa"/>
          </w:tcPr>
          <w:p w14:paraId="7D9E4FC0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BA6" w:rsidRPr="0078177F" w14:paraId="29E1887F" w14:textId="77777777" w:rsidTr="00764007">
        <w:trPr>
          <w:trHeight w:val="296"/>
        </w:trPr>
        <w:tc>
          <w:tcPr>
            <w:tcW w:w="8642" w:type="dxa"/>
          </w:tcPr>
          <w:p w14:paraId="0DB67329" w14:textId="77777777" w:rsidR="002E6BA6" w:rsidRDefault="00DF6000" w:rsidP="00F16C02">
            <w:r>
              <w:t xml:space="preserve">земледелие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0,5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  <w:b/>
              </w:rPr>
              <w:t>а</w:t>
            </w:r>
            <w:r>
              <w:rPr>
                <w:rFonts w:ascii="Liberation Serif" w:hAnsi="Liberation Serif"/>
              </w:rPr>
              <w:t xml:space="preserve">) </w:t>
            </w:r>
            <w:r>
              <w:t xml:space="preserve">и молочное </w:t>
            </w:r>
            <w:r w:rsidR="002E6BA6">
              <w:t xml:space="preserve">животноводство </w:t>
            </w:r>
            <w:r w:rsidR="002E6BA6">
              <w:rPr>
                <w:rFonts w:ascii="Liberation Serif" w:hAnsi="Liberation Serif"/>
              </w:rPr>
              <w:t>(</w:t>
            </w:r>
            <w:r w:rsidR="002E6BA6">
              <w:rPr>
                <w:rFonts w:ascii="Liberation Serif" w:hAnsi="Liberation Serif"/>
                <w:b/>
              </w:rPr>
              <w:t>0,5</w:t>
            </w:r>
            <w:r w:rsidR="002E6BA6" w:rsidRPr="00F97749">
              <w:rPr>
                <w:rFonts w:ascii="Liberation Serif" w:hAnsi="Liberation Serif"/>
                <w:b/>
              </w:rPr>
              <w:t xml:space="preserve"> балл</w:t>
            </w:r>
            <w:r w:rsidR="002E6BA6">
              <w:rPr>
                <w:rFonts w:ascii="Liberation Serif" w:hAnsi="Liberation Serif"/>
                <w:b/>
              </w:rPr>
              <w:t>а</w:t>
            </w:r>
            <w:r w:rsidR="002E6BA6">
              <w:rPr>
                <w:rFonts w:ascii="Liberation Serif" w:hAnsi="Liberation Serif"/>
              </w:rPr>
              <w:t xml:space="preserve">) </w:t>
            </w:r>
            <w:r w:rsidR="002E6BA6">
              <w:t xml:space="preserve">– есть </w:t>
            </w:r>
            <w:r w:rsidR="00F16C02">
              <w:t>колхозы</w:t>
            </w:r>
            <w:r w:rsidR="002E6BA6">
              <w:t xml:space="preserve">, </w:t>
            </w:r>
            <w:r>
              <w:t>молочно-</w:t>
            </w:r>
            <w:r w:rsidR="002E6BA6">
              <w:t xml:space="preserve">товарная ферма) </w:t>
            </w:r>
          </w:p>
          <w:p w14:paraId="1BB1830D" w14:textId="565426CE" w:rsidR="00514EBA" w:rsidRDefault="00316F0D" w:rsidP="00F16C02">
            <w:r>
              <w:t xml:space="preserve">после осушения болот </w:t>
            </w:r>
            <w:r w:rsidR="00514EBA">
              <w:t>стали добывать торф (</w:t>
            </w:r>
            <w:r w:rsidR="00514EBA" w:rsidRPr="00514EBA">
              <w:rPr>
                <w:b/>
              </w:rPr>
              <w:t>1 балл</w:t>
            </w:r>
            <w:r w:rsidR="00514EBA">
              <w:t>)</w:t>
            </w:r>
          </w:p>
        </w:tc>
        <w:tc>
          <w:tcPr>
            <w:tcW w:w="965" w:type="dxa"/>
          </w:tcPr>
          <w:p w14:paraId="03FD5CE6" w14:textId="4751AF3D" w:rsidR="002E6BA6" w:rsidRDefault="00514EBA" w:rsidP="007640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6BA6" w:rsidRPr="0078177F" w14:paraId="71B8DF5A" w14:textId="77777777" w:rsidTr="00764007">
        <w:trPr>
          <w:trHeight w:val="296"/>
        </w:trPr>
        <w:tc>
          <w:tcPr>
            <w:tcW w:w="8642" w:type="dxa"/>
          </w:tcPr>
          <w:p w14:paraId="512BFDFB" w14:textId="77777777" w:rsidR="002E6BA6" w:rsidRDefault="002E6BA6" w:rsidP="00764007">
            <w:r>
              <w:t>сельские поселения</w:t>
            </w:r>
          </w:p>
        </w:tc>
        <w:tc>
          <w:tcPr>
            <w:tcW w:w="965" w:type="dxa"/>
          </w:tcPr>
          <w:p w14:paraId="1FBB5BAE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2E6BA6" w:rsidRPr="0078177F" w14:paraId="7F423210" w14:textId="77777777" w:rsidTr="00764007">
        <w:trPr>
          <w:trHeight w:val="296"/>
        </w:trPr>
        <w:tc>
          <w:tcPr>
            <w:tcW w:w="8642" w:type="dxa"/>
          </w:tcPr>
          <w:p w14:paraId="5C5D61ED" w14:textId="44E8A530" w:rsidR="002E6BA6" w:rsidRDefault="00514EBA" w:rsidP="00764007">
            <w:r>
              <w:t>Полесье</w:t>
            </w:r>
          </w:p>
        </w:tc>
        <w:tc>
          <w:tcPr>
            <w:tcW w:w="965" w:type="dxa"/>
          </w:tcPr>
          <w:p w14:paraId="0582A009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BA6" w:rsidRPr="0078177F" w14:paraId="45077199" w14:textId="77777777" w:rsidTr="00764007">
        <w:trPr>
          <w:trHeight w:val="296"/>
        </w:trPr>
        <w:tc>
          <w:tcPr>
            <w:tcW w:w="8642" w:type="dxa"/>
          </w:tcPr>
          <w:p w14:paraId="298783E1" w14:textId="63A6F403" w:rsidR="002E6BA6" w:rsidRDefault="00514EBA" w:rsidP="00764007">
            <w:r>
              <w:t>Белоруссия</w:t>
            </w:r>
          </w:p>
        </w:tc>
        <w:tc>
          <w:tcPr>
            <w:tcW w:w="965" w:type="dxa"/>
          </w:tcPr>
          <w:p w14:paraId="4EDB1026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6BA6" w:rsidRPr="0078177F" w14:paraId="46AEA1F5" w14:textId="77777777" w:rsidTr="00764007">
        <w:trPr>
          <w:trHeight w:val="296"/>
        </w:trPr>
        <w:tc>
          <w:tcPr>
            <w:tcW w:w="8642" w:type="dxa"/>
          </w:tcPr>
          <w:p w14:paraId="466C0285" w14:textId="631C4080" w:rsidR="002E6BA6" w:rsidRDefault="002E6BA6" w:rsidP="00764007">
            <w:pPr>
              <w:rPr>
                <w:rFonts w:ascii="Liberation Serif" w:hAnsi="Liberation Serif"/>
              </w:rPr>
            </w:pPr>
            <w:r>
              <w:t>Масштаб 1:</w:t>
            </w:r>
            <w:r w:rsidR="00514EBA">
              <w:t>8</w:t>
            </w:r>
            <w:r>
              <w:t xml:space="preserve">0 000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  <w:b/>
              </w:rPr>
              <w:t>1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</w:rPr>
              <w:t>) и приведенные расчеты (</w:t>
            </w:r>
            <w:r>
              <w:rPr>
                <w:rFonts w:ascii="Liberation Serif" w:hAnsi="Liberation Serif"/>
                <w:b/>
              </w:rPr>
              <w:t>1</w:t>
            </w:r>
            <w:r w:rsidRPr="00F97749">
              <w:rPr>
                <w:rFonts w:ascii="Liberation Serif" w:hAnsi="Liberation Serif"/>
                <w:b/>
              </w:rPr>
              <w:t xml:space="preserve"> балл</w:t>
            </w:r>
            <w:r>
              <w:rPr>
                <w:rFonts w:ascii="Liberation Serif" w:hAnsi="Liberation Serif"/>
              </w:rPr>
              <w:t>):</w:t>
            </w:r>
          </w:p>
          <w:p w14:paraId="38A98C59" w14:textId="6994AA43" w:rsidR="002E6BA6" w:rsidRDefault="002E6BA6" w:rsidP="00764007">
            <w:r>
              <w:rPr>
                <w:rFonts w:ascii="Liberation Serif" w:hAnsi="Liberation Serif"/>
              </w:rPr>
              <w:t>сторона квадрата километровой сетки на карте составляет 2</w:t>
            </w:r>
            <w:r w:rsidR="00514EBA">
              <w:rPr>
                <w:rFonts w:ascii="Liberation Serif" w:hAnsi="Liberation Serif"/>
              </w:rPr>
              <w:t>,5</w:t>
            </w:r>
            <w:r>
              <w:rPr>
                <w:rFonts w:ascii="Liberation Serif" w:hAnsi="Liberation Serif"/>
              </w:rPr>
              <w:t xml:space="preserve"> см, на местности – </w:t>
            </w:r>
            <w:r w:rsidR="00514EBA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 xml:space="preserve"> км, отсюда:</w:t>
            </w:r>
          </w:p>
          <w:p w14:paraId="5B79F89D" w14:textId="41D770C4" w:rsidR="002E6BA6" w:rsidRPr="00E90D09" w:rsidRDefault="002E6BA6" w:rsidP="00514EBA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 xml:space="preserve"> км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,5</m:t>
                    </m:r>
                    <m:r>
                      <w:rPr>
                        <w:rFonts w:ascii="Cambria Math" w:hAnsi="Cambria Math"/>
                      </w:rPr>
                      <m:t xml:space="preserve"> см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00 000 см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,5</m:t>
                    </m:r>
                    <m:r>
                      <w:rPr>
                        <w:rFonts w:ascii="Cambria Math" w:hAnsi="Cambria Math"/>
                      </w:rPr>
                      <m:t xml:space="preserve"> см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0 000</m:t>
                </m:r>
              </m:oMath>
            </m:oMathPara>
          </w:p>
        </w:tc>
        <w:tc>
          <w:tcPr>
            <w:tcW w:w="965" w:type="dxa"/>
          </w:tcPr>
          <w:p w14:paraId="71438768" w14:textId="77777777" w:rsidR="002E6BA6" w:rsidRDefault="002E6BA6" w:rsidP="007640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2E6BA6" w:rsidRPr="0078177F" w14:paraId="28A742DD" w14:textId="77777777" w:rsidTr="00764007">
        <w:tc>
          <w:tcPr>
            <w:tcW w:w="8642" w:type="dxa"/>
          </w:tcPr>
          <w:p w14:paraId="2B56103B" w14:textId="77777777" w:rsidR="002E6BA6" w:rsidRPr="00804C49" w:rsidRDefault="002E6BA6" w:rsidP="00764007">
            <w:pPr>
              <w:jc w:val="right"/>
              <w:rPr>
                <w:b/>
                <w:i/>
              </w:rPr>
            </w:pPr>
            <w:r w:rsidRPr="00804C49">
              <w:rPr>
                <w:b/>
                <w:i/>
              </w:rPr>
              <w:lastRenderedPageBreak/>
              <w:t xml:space="preserve">Максимальное количество баллов за задание </w:t>
            </w:r>
            <w:r>
              <w:rPr>
                <w:b/>
                <w:i/>
              </w:rPr>
              <w:t>5</w:t>
            </w:r>
            <w:r w:rsidRPr="00804C49">
              <w:rPr>
                <w:b/>
                <w:i/>
              </w:rPr>
              <w:t>:</w:t>
            </w:r>
          </w:p>
        </w:tc>
        <w:tc>
          <w:tcPr>
            <w:tcW w:w="965" w:type="dxa"/>
          </w:tcPr>
          <w:p w14:paraId="1FB97416" w14:textId="03D2DF21" w:rsidR="002E6BA6" w:rsidRPr="00804C49" w:rsidRDefault="002E6BA6" w:rsidP="002E6B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</w:rPr>
              <w:t>2</w:t>
            </w:r>
          </w:p>
        </w:tc>
      </w:tr>
    </w:tbl>
    <w:p w14:paraId="33BCEE14" w14:textId="77777777" w:rsidR="002E6BA6" w:rsidRDefault="002E6BA6" w:rsidP="002E6BA6">
      <w:pPr>
        <w:rPr>
          <w:b/>
          <w:color w:val="252525"/>
        </w:rPr>
      </w:pPr>
    </w:p>
    <w:p w14:paraId="72064E47" w14:textId="77777777" w:rsidR="002E6BA6" w:rsidRPr="00A329D0" w:rsidRDefault="002E6BA6" w:rsidP="002E6BA6"/>
    <w:sectPr w:rsidR="002E6BA6" w:rsidRPr="00A329D0" w:rsidSect="008766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CC3F46"/>
    <w:multiLevelType w:val="hybridMultilevel"/>
    <w:tmpl w:val="B486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C190F"/>
    <w:multiLevelType w:val="hybridMultilevel"/>
    <w:tmpl w:val="DB9809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719E7"/>
    <w:multiLevelType w:val="hybridMultilevel"/>
    <w:tmpl w:val="A678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220A25"/>
    <w:multiLevelType w:val="hybridMultilevel"/>
    <w:tmpl w:val="5C44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63D1"/>
    <w:multiLevelType w:val="hybridMultilevel"/>
    <w:tmpl w:val="EDC8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F33C56"/>
    <w:multiLevelType w:val="hybridMultilevel"/>
    <w:tmpl w:val="A678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B52C6"/>
    <w:multiLevelType w:val="hybridMultilevel"/>
    <w:tmpl w:val="7C067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6673"/>
    <w:multiLevelType w:val="hybridMultilevel"/>
    <w:tmpl w:val="6854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397865"/>
    <w:multiLevelType w:val="hybridMultilevel"/>
    <w:tmpl w:val="CCB60418"/>
    <w:lvl w:ilvl="0" w:tplc="DF5EDC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F76F9B"/>
    <w:multiLevelType w:val="hybridMultilevel"/>
    <w:tmpl w:val="D79625FA"/>
    <w:lvl w:ilvl="0" w:tplc="0022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D731B4"/>
    <w:rsid w:val="000013F9"/>
    <w:rsid w:val="000204C8"/>
    <w:rsid w:val="00026054"/>
    <w:rsid w:val="000301C0"/>
    <w:rsid w:val="00045CA8"/>
    <w:rsid w:val="00046CEA"/>
    <w:rsid w:val="00064AB0"/>
    <w:rsid w:val="00070728"/>
    <w:rsid w:val="000846FB"/>
    <w:rsid w:val="0008675A"/>
    <w:rsid w:val="00090A26"/>
    <w:rsid w:val="000A4A40"/>
    <w:rsid w:val="000A7BE2"/>
    <w:rsid w:val="000B799C"/>
    <w:rsid w:val="000C0221"/>
    <w:rsid w:val="000C5246"/>
    <w:rsid w:val="000C6D52"/>
    <w:rsid w:val="000D2162"/>
    <w:rsid w:val="000E0E1E"/>
    <w:rsid w:val="000E32C8"/>
    <w:rsid w:val="000F3AF0"/>
    <w:rsid w:val="000F5664"/>
    <w:rsid w:val="000F61EB"/>
    <w:rsid w:val="000F6AC9"/>
    <w:rsid w:val="001031CC"/>
    <w:rsid w:val="001066B7"/>
    <w:rsid w:val="00111495"/>
    <w:rsid w:val="00111A63"/>
    <w:rsid w:val="00120A42"/>
    <w:rsid w:val="00121081"/>
    <w:rsid w:val="00132DFF"/>
    <w:rsid w:val="00144FCE"/>
    <w:rsid w:val="001514D6"/>
    <w:rsid w:val="001553FE"/>
    <w:rsid w:val="00170183"/>
    <w:rsid w:val="00173E26"/>
    <w:rsid w:val="001862CE"/>
    <w:rsid w:val="00192167"/>
    <w:rsid w:val="001A765A"/>
    <w:rsid w:val="001B19BE"/>
    <w:rsid w:val="001B2A24"/>
    <w:rsid w:val="001B7472"/>
    <w:rsid w:val="001D0DEC"/>
    <w:rsid w:val="001D3B08"/>
    <w:rsid w:val="001D61B0"/>
    <w:rsid w:val="001E092D"/>
    <w:rsid w:val="001F1F39"/>
    <w:rsid w:val="001F290B"/>
    <w:rsid w:val="00217ED2"/>
    <w:rsid w:val="00225AFA"/>
    <w:rsid w:val="0023295F"/>
    <w:rsid w:val="0023715D"/>
    <w:rsid w:val="0023766F"/>
    <w:rsid w:val="002431B0"/>
    <w:rsid w:val="00263CCE"/>
    <w:rsid w:val="00275B99"/>
    <w:rsid w:val="0027649A"/>
    <w:rsid w:val="002769CF"/>
    <w:rsid w:val="0027771A"/>
    <w:rsid w:val="00281FF2"/>
    <w:rsid w:val="00291071"/>
    <w:rsid w:val="00296AD0"/>
    <w:rsid w:val="002A0687"/>
    <w:rsid w:val="002B1BBF"/>
    <w:rsid w:val="002B4A45"/>
    <w:rsid w:val="002D4F0F"/>
    <w:rsid w:val="002E6481"/>
    <w:rsid w:val="002E6BA6"/>
    <w:rsid w:val="002F3C40"/>
    <w:rsid w:val="002F523E"/>
    <w:rsid w:val="003143E8"/>
    <w:rsid w:val="003145EB"/>
    <w:rsid w:val="00316F0D"/>
    <w:rsid w:val="00322300"/>
    <w:rsid w:val="0032257D"/>
    <w:rsid w:val="00323DF7"/>
    <w:rsid w:val="003342DE"/>
    <w:rsid w:val="0033614E"/>
    <w:rsid w:val="0034178C"/>
    <w:rsid w:val="00343413"/>
    <w:rsid w:val="00343FCE"/>
    <w:rsid w:val="00354693"/>
    <w:rsid w:val="00360094"/>
    <w:rsid w:val="0036414D"/>
    <w:rsid w:val="00393B02"/>
    <w:rsid w:val="003973D3"/>
    <w:rsid w:val="003A2811"/>
    <w:rsid w:val="003A357F"/>
    <w:rsid w:val="003A43C8"/>
    <w:rsid w:val="003B2DEE"/>
    <w:rsid w:val="003B399E"/>
    <w:rsid w:val="003C4BA3"/>
    <w:rsid w:val="003C5189"/>
    <w:rsid w:val="003C6851"/>
    <w:rsid w:val="003D50D5"/>
    <w:rsid w:val="003E3661"/>
    <w:rsid w:val="003E4BAF"/>
    <w:rsid w:val="003F7656"/>
    <w:rsid w:val="004114BC"/>
    <w:rsid w:val="004201B7"/>
    <w:rsid w:val="004241CD"/>
    <w:rsid w:val="00431649"/>
    <w:rsid w:val="00440A61"/>
    <w:rsid w:val="0044544E"/>
    <w:rsid w:val="00447945"/>
    <w:rsid w:val="004555AD"/>
    <w:rsid w:val="00455EB8"/>
    <w:rsid w:val="004576D6"/>
    <w:rsid w:val="00460A29"/>
    <w:rsid w:val="00476740"/>
    <w:rsid w:val="00485E90"/>
    <w:rsid w:val="004A281F"/>
    <w:rsid w:val="004A605B"/>
    <w:rsid w:val="004B0EA5"/>
    <w:rsid w:val="004C31C8"/>
    <w:rsid w:val="004D03AE"/>
    <w:rsid w:val="004E29A0"/>
    <w:rsid w:val="004E3D77"/>
    <w:rsid w:val="004E4F10"/>
    <w:rsid w:val="004E5B75"/>
    <w:rsid w:val="004E5C49"/>
    <w:rsid w:val="004F01D1"/>
    <w:rsid w:val="004F6221"/>
    <w:rsid w:val="004F666E"/>
    <w:rsid w:val="00506A20"/>
    <w:rsid w:val="00506EDD"/>
    <w:rsid w:val="005079BD"/>
    <w:rsid w:val="005136B4"/>
    <w:rsid w:val="00514EBA"/>
    <w:rsid w:val="00523236"/>
    <w:rsid w:val="005353C3"/>
    <w:rsid w:val="00537C8D"/>
    <w:rsid w:val="00552491"/>
    <w:rsid w:val="00554324"/>
    <w:rsid w:val="005553CF"/>
    <w:rsid w:val="00557BA8"/>
    <w:rsid w:val="00567652"/>
    <w:rsid w:val="005748E2"/>
    <w:rsid w:val="00583AA2"/>
    <w:rsid w:val="00594818"/>
    <w:rsid w:val="00594B5D"/>
    <w:rsid w:val="00595155"/>
    <w:rsid w:val="005A40D1"/>
    <w:rsid w:val="005A5600"/>
    <w:rsid w:val="005A69EA"/>
    <w:rsid w:val="005D0CFA"/>
    <w:rsid w:val="005D7895"/>
    <w:rsid w:val="005F395D"/>
    <w:rsid w:val="005F4A30"/>
    <w:rsid w:val="005F7537"/>
    <w:rsid w:val="00601EF7"/>
    <w:rsid w:val="006022CC"/>
    <w:rsid w:val="006062C0"/>
    <w:rsid w:val="00620D5F"/>
    <w:rsid w:val="00623F03"/>
    <w:rsid w:val="006338E4"/>
    <w:rsid w:val="006356DD"/>
    <w:rsid w:val="006403FC"/>
    <w:rsid w:val="00661A71"/>
    <w:rsid w:val="0067545A"/>
    <w:rsid w:val="00682085"/>
    <w:rsid w:val="00697D95"/>
    <w:rsid w:val="006A2045"/>
    <w:rsid w:val="006B632A"/>
    <w:rsid w:val="006C1951"/>
    <w:rsid w:val="006D21C9"/>
    <w:rsid w:val="006E3749"/>
    <w:rsid w:val="007009C5"/>
    <w:rsid w:val="00704A9F"/>
    <w:rsid w:val="0073424D"/>
    <w:rsid w:val="00736775"/>
    <w:rsid w:val="007368C8"/>
    <w:rsid w:val="00751CE6"/>
    <w:rsid w:val="007741D3"/>
    <w:rsid w:val="00775315"/>
    <w:rsid w:val="00791619"/>
    <w:rsid w:val="00796A6F"/>
    <w:rsid w:val="007B4FDD"/>
    <w:rsid w:val="007B68EE"/>
    <w:rsid w:val="007C7848"/>
    <w:rsid w:val="007E28C0"/>
    <w:rsid w:val="00801E20"/>
    <w:rsid w:val="00802297"/>
    <w:rsid w:val="00804CC2"/>
    <w:rsid w:val="008054EF"/>
    <w:rsid w:val="00807F5E"/>
    <w:rsid w:val="0081272B"/>
    <w:rsid w:val="008156FB"/>
    <w:rsid w:val="00821B62"/>
    <w:rsid w:val="008257AF"/>
    <w:rsid w:val="008440D8"/>
    <w:rsid w:val="008526C4"/>
    <w:rsid w:val="00862882"/>
    <w:rsid w:val="00876094"/>
    <w:rsid w:val="00876641"/>
    <w:rsid w:val="00877EC8"/>
    <w:rsid w:val="0088619D"/>
    <w:rsid w:val="008A0341"/>
    <w:rsid w:val="008A5546"/>
    <w:rsid w:val="008A62F9"/>
    <w:rsid w:val="008A7AD0"/>
    <w:rsid w:val="008B22C5"/>
    <w:rsid w:val="008B4BE0"/>
    <w:rsid w:val="008B7383"/>
    <w:rsid w:val="008C3E28"/>
    <w:rsid w:val="008F5D1E"/>
    <w:rsid w:val="0091060B"/>
    <w:rsid w:val="00917515"/>
    <w:rsid w:val="009317CC"/>
    <w:rsid w:val="00940696"/>
    <w:rsid w:val="00941C46"/>
    <w:rsid w:val="009475A0"/>
    <w:rsid w:val="009516D1"/>
    <w:rsid w:val="009554D2"/>
    <w:rsid w:val="0096005C"/>
    <w:rsid w:val="0096619C"/>
    <w:rsid w:val="0098730A"/>
    <w:rsid w:val="009A46EB"/>
    <w:rsid w:val="009B0C3E"/>
    <w:rsid w:val="009B30FE"/>
    <w:rsid w:val="009C3F71"/>
    <w:rsid w:val="009C58B5"/>
    <w:rsid w:val="009D3DCE"/>
    <w:rsid w:val="009E2EDB"/>
    <w:rsid w:val="009E3411"/>
    <w:rsid w:val="009F7160"/>
    <w:rsid w:val="00A02431"/>
    <w:rsid w:val="00A132A7"/>
    <w:rsid w:val="00A161C5"/>
    <w:rsid w:val="00A26098"/>
    <w:rsid w:val="00A269C7"/>
    <w:rsid w:val="00A31911"/>
    <w:rsid w:val="00A457B3"/>
    <w:rsid w:val="00A50F65"/>
    <w:rsid w:val="00A57936"/>
    <w:rsid w:val="00A629F3"/>
    <w:rsid w:val="00A66427"/>
    <w:rsid w:val="00A71499"/>
    <w:rsid w:val="00A83E63"/>
    <w:rsid w:val="00A86C4F"/>
    <w:rsid w:val="00A97681"/>
    <w:rsid w:val="00AA1899"/>
    <w:rsid w:val="00AA3771"/>
    <w:rsid w:val="00AA426B"/>
    <w:rsid w:val="00AA519A"/>
    <w:rsid w:val="00AB0ABB"/>
    <w:rsid w:val="00AB2E98"/>
    <w:rsid w:val="00AC4058"/>
    <w:rsid w:val="00AC62FA"/>
    <w:rsid w:val="00AE192B"/>
    <w:rsid w:val="00AE5D8D"/>
    <w:rsid w:val="00AF2B21"/>
    <w:rsid w:val="00AF5C50"/>
    <w:rsid w:val="00AF6959"/>
    <w:rsid w:val="00B00AAA"/>
    <w:rsid w:val="00B01AE0"/>
    <w:rsid w:val="00B02002"/>
    <w:rsid w:val="00B06D4C"/>
    <w:rsid w:val="00B20D16"/>
    <w:rsid w:val="00B231EA"/>
    <w:rsid w:val="00B42916"/>
    <w:rsid w:val="00B442A9"/>
    <w:rsid w:val="00B44575"/>
    <w:rsid w:val="00B51B2F"/>
    <w:rsid w:val="00B555A9"/>
    <w:rsid w:val="00B61677"/>
    <w:rsid w:val="00B622AE"/>
    <w:rsid w:val="00B75E9F"/>
    <w:rsid w:val="00B848E1"/>
    <w:rsid w:val="00B84B79"/>
    <w:rsid w:val="00B852FB"/>
    <w:rsid w:val="00B85A21"/>
    <w:rsid w:val="00B92DB4"/>
    <w:rsid w:val="00BA68C5"/>
    <w:rsid w:val="00BB67D0"/>
    <w:rsid w:val="00BB705C"/>
    <w:rsid w:val="00BC08B4"/>
    <w:rsid w:val="00BC0A48"/>
    <w:rsid w:val="00BC5F5D"/>
    <w:rsid w:val="00BD0906"/>
    <w:rsid w:val="00BD0BD4"/>
    <w:rsid w:val="00BE42A1"/>
    <w:rsid w:val="00BF78A9"/>
    <w:rsid w:val="00C04CE3"/>
    <w:rsid w:val="00C076BF"/>
    <w:rsid w:val="00C1161E"/>
    <w:rsid w:val="00C16905"/>
    <w:rsid w:val="00C27FB0"/>
    <w:rsid w:val="00C31B22"/>
    <w:rsid w:val="00C35E4C"/>
    <w:rsid w:val="00C40021"/>
    <w:rsid w:val="00C42A1C"/>
    <w:rsid w:val="00C4341E"/>
    <w:rsid w:val="00C43651"/>
    <w:rsid w:val="00C45E03"/>
    <w:rsid w:val="00C501A3"/>
    <w:rsid w:val="00C50A60"/>
    <w:rsid w:val="00C654E2"/>
    <w:rsid w:val="00C7793B"/>
    <w:rsid w:val="00C80464"/>
    <w:rsid w:val="00C93BCB"/>
    <w:rsid w:val="00CB4135"/>
    <w:rsid w:val="00CC7AFC"/>
    <w:rsid w:val="00CD2080"/>
    <w:rsid w:val="00CF2524"/>
    <w:rsid w:val="00CF3E63"/>
    <w:rsid w:val="00CF50C7"/>
    <w:rsid w:val="00D15A48"/>
    <w:rsid w:val="00D24ACB"/>
    <w:rsid w:val="00D27F6A"/>
    <w:rsid w:val="00D3055D"/>
    <w:rsid w:val="00D32377"/>
    <w:rsid w:val="00D41577"/>
    <w:rsid w:val="00D428C0"/>
    <w:rsid w:val="00D47F84"/>
    <w:rsid w:val="00D52729"/>
    <w:rsid w:val="00D54311"/>
    <w:rsid w:val="00D6033C"/>
    <w:rsid w:val="00D61EF3"/>
    <w:rsid w:val="00D71F05"/>
    <w:rsid w:val="00D731B4"/>
    <w:rsid w:val="00D812C8"/>
    <w:rsid w:val="00D86261"/>
    <w:rsid w:val="00D935C4"/>
    <w:rsid w:val="00DA34F3"/>
    <w:rsid w:val="00DA4C95"/>
    <w:rsid w:val="00DB1177"/>
    <w:rsid w:val="00DB1F42"/>
    <w:rsid w:val="00DC40EC"/>
    <w:rsid w:val="00DC70ED"/>
    <w:rsid w:val="00DD1BDE"/>
    <w:rsid w:val="00DD66BB"/>
    <w:rsid w:val="00DE16E3"/>
    <w:rsid w:val="00DF6000"/>
    <w:rsid w:val="00E005D1"/>
    <w:rsid w:val="00E03F93"/>
    <w:rsid w:val="00E04DDE"/>
    <w:rsid w:val="00E156FA"/>
    <w:rsid w:val="00E226AA"/>
    <w:rsid w:val="00E23245"/>
    <w:rsid w:val="00E23F0B"/>
    <w:rsid w:val="00E26701"/>
    <w:rsid w:val="00E339B4"/>
    <w:rsid w:val="00E3582C"/>
    <w:rsid w:val="00E35AB3"/>
    <w:rsid w:val="00E4079E"/>
    <w:rsid w:val="00E50435"/>
    <w:rsid w:val="00E57B8B"/>
    <w:rsid w:val="00E74AC7"/>
    <w:rsid w:val="00E836B6"/>
    <w:rsid w:val="00E84681"/>
    <w:rsid w:val="00E94482"/>
    <w:rsid w:val="00EA3A2C"/>
    <w:rsid w:val="00EB56D2"/>
    <w:rsid w:val="00EC1927"/>
    <w:rsid w:val="00EC1D8B"/>
    <w:rsid w:val="00EC5115"/>
    <w:rsid w:val="00ED42EE"/>
    <w:rsid w:val="00ED4951"/>
    <w:rsid w:val="00EE36C7"/>
    <w:rsid w:val="00EE6241"/>
    <w:rsid w:val="00EF017D"/>
    <w:rsid w:val="00EF7070"/>
    <w:rsid w:val="00F00019"/>
    <w:rsid w:val="00F01BC5"/>
    <w:rsid w:val="00F05CEB"/>
    <w:rsid w:val="00F1445D"/>
    <w:rsid w:val="00F16C02"/>
    <w:rsid w:val="00F302BD"/>
    <w:rsid w:val="00F40D93"/>
    <w:rsid w:val="00F511A3"/>
    <w:rsid w:val="00F61DBD"/>
    <w:rsid w:val="00F61F23"/>
    <w:rsid w:val="00F63E66"/>
    <w:rsid w:val="00F715AA"/>
    <w:rsid w:val="00F74CBB"/>
    <w:rsid w:val="00F76D66"/>
    <w:rsid w:val="00F8036E"/>
    <w:rsid w:val="00F85C42"/>
    <w:rsid w:val="00F919FA"/>
    <w:rsid w:val="00FA01B2"/>
    <w:rsid w:val="00FA0699"/>
    <w:rsid w:val="00FA2859"/>
    <w:rsid w:val="00FB72E6"/>
    <w:rsid w:val="00FC58FF"/>
    <w:rsid w:val="00FD79EB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31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4002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1B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D731B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D731B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31B4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D731B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731B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2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2E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0A4A4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E2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7AA7-FEFA-224E-9890-CB2B966E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1106</Words>
  <Characters>6306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94</cp:revision>
  <cp:lastPrinted>2017-10-22T16:46:00Z</cp:lastPrinted>
  <dcterms:created xsi:type="dcterms:W3CDTF">2016-10-25T12:27:00Z</dcterms:created>
  <dcterms:modified xsi:type="dcterms:W3CDTF">2017-10-24T04:19:00Z</dcterms:modified>
</cp:coreProperties>
</file>